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763FC" w14:textId="77777777" w:rsidR="005F0120" w:rsidRPr="0074355F" w:rsidRDefault="005F0120" w:rsidP="00FC1645">
      <w:pPr>
        <w:widowControl w:val="0"/>
        <w:jc w:val="center"/>
        <w:rPr>
          <w:b/>
          <w:bCs/>
          <w:snapToGrid w:val="0"/>
          <w:color w:val="000000"/>
          <w:sz w:val="32"/>
          <w:szCs w:val="32"/>
        </w:rPr>
      </w:pPr>
      <w:r w:rsidRPr="0074355F">
        <w:rPr>
          <w:b/>
          <w:bCs/>
          <w:snapToGrid w:val="0"/>
          <w:color w:val="000000"/>
          <w:sz w:val="32"/>
          <w:szCs w:val="32"/>
        </w:rPr>
        <w:t>АССОЦИАЦИЯ КОМПАНИЙ РОЗНИЧНОЙ ТОРГОВЛИ</w:t>
      </w:r>
    </w:p>
    <w:p w14:paraId="03D37E23" w14:textId="77777777" w:rsidR="005F0120" w:rsidRPr="0074355F" w:rsidRDefault="00F84B76" w:rsidP="00FC1645">
      <w:pPr>
        <w:widowControl w:val="0"/>
        <w:jc w:val="center"/>
        <w:rPr>
          <w:b/>
          <w:bCs/>
          <w:snapToGrid w:val="0"/>
          <w:color w:val="000000"/>
          <w:sz w:val="32"/>
          <w:szCs w:val="32"/>
        </w:rPr>
      </w:pPr>
      <w:r w:rsidRPr="0074355F">
        <w:rPr>
          <w:b/>
          <w:bCs/>
          <w:snapToGrid w:val="0"/>
          <w:color w:val="000000"/>
          <w:sz w:val="32"/>
          <w:szCs w:val="32"/>
        </w:rPr>
        <w:t>(</w:t>
      </w:r>
      <w:r w:rsidR="005F0120" w:rsidRPr="0074355F">
        <w:rPr>
          <w:b/>
          <w:bCs/>
          <w:snapToGrid w:val="0"/>
          <w:color w:val="000000"/>
          <w:sz w:val="32"/>
          <w:szCs w:val="32"/>
        </w:rPr>
        <w:t>АКОРТ</w:t>
      </w:r>
      <w:r w:rsidRPr="0074355F">
        <w:rPr>
          <w:b/>
          <w:bCs/>
          <w:snapToGrid w:val="0"/>
          <w:color w:val="000000"/>
          <w:sz w:val="32"/>
          <w:szCs w:val="32"/>
        </w:rPr>
        <w:t>)</w:t>
      </w:r>
    </w:p>
    <w:p w14:paraId="639AB20B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________________________________________________________________________</w:t>
      </w:r>
    </w:p>
    <w:p w14:paraId="40AD4C14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514D267" w14:textId="072722DE" w:rsidR="00BA6738" w:rsidRPr="0074355F" w:rsidRDefault="008B74BB" w:rsidP="00453A3C">
      <w:pPr>
        <w:pStyle w:val="2"/>
        <w:ind w:left="5245" w:right="672" w:firstLine="0"/>
        <w:jc w:val="center"/>
        <w:rPr>
          <w:b/>
          <w:bCs/>
          <w:szCs w:val="24"/>
        </w:rPr>
      </w:pPr>
      <w:r w:rsidRPr="0074355F">
        <w:rPr>
          <w:b/>
          <w:bCs/>
          <w:szCs w:val="24"/>
        </w:rPr>
        <w:t>УТВЕРЖДЕНО</w:t>
      </w:r>
    </w:p>
    <w:p w14:paraId="0CB0F860" w14:textId="24B0CAEB" w:rsidR="00032580" w:rsidRPr="0074355F" w:rsidRDefault="00032580" w:rsidP="00453A3C">
      <w:pPr>
        <w:pStyle w:val="2"/>
        <w:ind w:left="5245" w:right="672" w:firstLine="0"/>
        <w:jc w:val="center"/>
        <w:rPr>
          <w:b/>
          <w:bCs/>
          <w:szCs w:val="24"/>
        </w:rPr>
      </w:pPr>
      <w:r w:rsidRPr="0074355F">
        <w:rPr>
          <w:b/>
          <w:bCs/>
          <w:szCs w:val="24"/>
        </w:rPr>
        <w:t xml:space="preserve">Внеочередным </w:t>
      </w:r>
      <w:r w:rsidR="00474630" w:rsidRPr="0074355F">
        <w:rPr>
          <w:b/>
          <w:bCs/>
          <w:szCs w:val="24"/>
        </w:rPr>
        <w:t>О</w:t>
      </w:r>
      <w:r w:rsidR="0062415B" w:rsidRPr="0074355F">
        <w:rPr>
          <w:b/>
          <w:bCs/>
          <w:szCs w:val="24"/>
        </w:rPr>
        <w:t xml:space="preserve">бщим </w:t>
      </w:r>
    </w:p>
    <w:p w14:paraId="534C6D50" w14:textId="56A17FCE" w:rsidR="00B51468" w:rsidRPr="0074355F" w:rsidRDefault="0062415B" w:rsidP="00453A3C">
      <w:pPr>
        <w:pStyle w:val="2"/>
        <w:ind w:left="5245" w:right="672" w:firstLine="0"/>
        <w:jc w:val="center"/>
        <w:rPr>
          <w:b/>
          <w:bCs/>
          <w:szCs w:val="24"/>
        </w:rPr>
      </w:pPr>
      <w:r w:rsidRPr="0074355F">
        <w:rPr>
          <w:b/>
          <w:bCs/>
          <w:szCs w:val="24"/>
        </w:rPr>
        <w:t>собранием членов</w:t>
      </w:r>
    </w:p>
    <w:p w14:paraId="360A6BEE" w14:textId="737C6B23" w:rsidR="005F0120" w:rsidRPr="0074355F" w:rsidRDefault="00B51468" w:rsidP="00453A3C">
      <w:pPr>
        <w:pStyle w:val="2"/>
        <w:ind w:left="5245" w:right="672" w:firstLine="0"/>
        <w:jc w:val="center"/>
        <w:rPr>
          <w:b/>
          <w:bCs/>
          <w:szCs w:val="24"/>
        </w:rPr>
      </w:pPr>
      <w:r w:rsidRPr="0074355F">
        <w:rPr>
          <w:b/>
          <w:bCs/>
          <w:szCs w:val="24"/>
        </w:rPr>
        <w:t>Протокол №</w:t>
      </w:r>
      <w:r w:rsidR="00BC2AA1" w:rsidRPr="0074355F">
        <w:rPr>
          <w:b/>
          <w:bCs/>
          <w:szCs w:val="24"/>
        </w:rPr>
        <w:t xml:space="preserve"> </w:t>
      </w:r>
      <w:r w:rsidR="00DD6E3F" w:rsidRPr="0074355F">
        <w:rPr>
          <w:b/>
          <w:bCs/>
          <w:szCs w:val="24"/>
        </w:rPr>
        <w:t>8/18 от 10 июля 2018 г</w:t>
      </w:r>
      <w:r w:rsidR="0062415B" w:rsidRPr="0074355F">
        <w:rPr>
          <w:b/>
          <w:bCs/>
          <w:szCs w:val="24"/>
        </w:rPr>
        <w:t>.</w:t>
      </w:r>
    </w:p>
    <w:p w14:paraId="4E114729" w14:textId="77777777" w:rsidR="00354BCD" w:rsidRPr="0074355F" w:rsidRDefault="00354BCD" w:rsidP="00453A3C">
      <w:pPr>
        <w:ind w:left="5245" w:right="672"/>
        <w:jc w:val="center"/>
        <w:rPr>
          <w:b/>
          <w:bCs/>
          <w:sz w:val="24"/>
          <w:szCs w:val="24"/>
        </w:rPr>
      </w:pPr>
    </w:p>
    <w:p w14:paraId="66D22183" w14:textId="77777777" w:rsidR="00354BCD" w:rsidRPr="0074355F" w:rsidRDefault="00354BCD" w:rsidP="00453A3C">
      <w:pPr>
        <w:ind w:left="5245" w:right="672"/>
        <w:jc w:val="center"/>
        <w:rPr>
          <w:b/>
          <w:bCs/>
          <w:snapToGrid w:val="0"/>
          <w:color w:val="000000"/>
          <w:sz w:val="24"/>
          <w:szCs w:val="24"/>
        </w:rPr>
      </w:pPr>
      <w:r w:rsidRPr="0074355F">
        <w:rPr>
          <w:b/>
          <w:bCs/>
          <w:snapToGrid w:val="0"/>
          <w:color w:val="000000"/>
          <w:sz w:val="24"/>
          <w:szCs w:val="24"/>
        </w:rPr>
        <w:t>с изменениями,</w:t>
      </w:r>
    </w:p>
    <w:p w14:paraId="503B8E7B" w14:textId="77777777" w:rsidR="00453A3C" w:rsidRPr="0074355F" w:rsidRDefault="00354BCD" w:rsidP="00453A3C">
      <w:pPr>
        <w:ind w:left="5245" w:right="672"/>
        <w:jc w:val="center"/>
        <w:rPr>
          <w:b/>
          <w:bCs/>
          <w:snapToGrid w:val="0"/>
          <w:color w:val="000000"/>
          <w:sz w:val="24"/>
          <w:szCs w:val="24"/>
        </w:rPr>
      </w:pPr>
      <w:r w:rsidRPr="0074355F">
        <w:rPr>
          <w:b/>
          <w:bCs/>
          <w:snapToGrid w:val="0"/>
          <w:color w:val="000000"/>
          <w:sz w:val="24"/>
          <w:szCs w:val="24"/>
        </w:rPr>
        <w:t xml:space="preserve">утвержденными Очередным </w:t>
      </w:r>
    </w:p>
    <w:p w14:paraId="265C88D7" w14:textId="1100369B" w:rsidR="00354BCD" w:rsidRPr="0074355F" w:rsidRDefault="00354BCD" w:rsidP="00453A3C">
      <w:pPr>
        <w:ind w:left="5245" w:right="672"/>
        <w:jc w:val="center"/>
        <w:rPr>
          <w:b/>
          <w:bCs/>
          <w:snapToGrid w:val="0"/>
          <w:color w:val="000000"/>
          <w:sz w:val="24"/>
          <w:szCs w:val="24"/>
        </w:rPr>
      </w:pPr>
      <w:r w:rsidRPr="0074355F">
        <w:rPr>
          <w:b/>
          <w:bCs/>
          <w:snapToGrid w:val="0"/>
          <w:color w:val="000000"/>
          <w:sz w:val="24"/>
          <w:szCs w:val="24"/>
        </w:rPr>
        <w:t>Общим собранием членов</w:t>
      </w:r>
    </w:p>
    <w:p w14:paraId="39AA868C" w14:textId="11042228" w:rsidR="00354BCD" w:rsidRPr="0074355F" w:rsidRDefault="00354BCD" w:rsidP="00453A3C">
      <w:pPr>
        <w:ind w:left="5245" w:right="672"/>
        <w:jc w:val="center"/>
        <w:rPr>
          <w:b/>
          <w:bCs/>
          <w:snapToGrid w:val="0"/>
          <w:color w:val="000000"/>
          <w:sz w:val="24"/>
          <w:szCs w:val="24"/>
        </w:rPr>
      </w:pPr>
      <w:r w:rsidRPr="0074355F">
        <w:rPr>
          <w:b/>
          <w:bCs/>
          <w:snapToGrid w:val="0"/>
          <w:color w:val="000000"/>
          <w:sz w:val="24"/>
          <w:szCs w:val="24"/>
        </w:rPr>
        <w:t>Протокол № 4/23 от 03 апреля 2023 г.</w:t>
      </w:r>
    </w:p>
    <w:p w14:paraId="480E1A37" w14:textId="77777777" w:rsidR="00354BCD" w:rsidRPr="0074355F" w:rsidRDefault="00354BCD" w:rsidP="00354BCD"/>
    <w:p w14:paraId="77D43451" w14:textId="77777777" w:rsidR="00354BCD" w:rsidRPr="0074355F" w:rsidRDefault="00354BCD" w:rsidP="00354BCD"/>
    <w:p w14:paraId="48DB6972" w14:textId="77777777" w:rsidR="005F0120" w:rsidRPr="0074355F" w:rsidRDefault="005F0120">
      <w:pPr>
        <w:pStyle w:val="2"/>
        <w:jc w:val="both"/>
      </w:pPr>
      <w:r w:rsidRPr="0074355F">
        <w:tab/>
      </w:r>
      <w:r w:rsidRPr="0074355F">
        <w:tab/>
      </w:r>
      <w:r w:rsidRPr="0074355F">
        <w:tab/>
      </w:r>
      <w:r w:rsidRPr="0074355F">
        <w:tab/>
      </w:r>
      <w:r w:rsidRPr="0074355F">
        <w:tab/>
      </w:r>
      <w:r w:rsidRPr="0074355F">
        <w:tab/>
        <w:t xml:space="preserve">  </w:t>
      </w:r>
    </w:p>
    <w:p w14:paraId="2469080B" w14:textId="77777777" w:rsidR="009E02FC" w:rsidRPr="0074355F" w:rsidRDefault="009E02FC" w:rsidP="009E02FC"/>
    <w:p w14:paraId="6C66485D" w14:textId="77777777" w:rsidR="005F0120" w:rsidRPr="0074355F" w:rsidRDefault="005F0120">
      <w:pPr>
        <w:pStyle w:val="2"/>
        <w:jc w:val="both"/>
      </w:pPr>
    </w:p>
    <w:p w14:paraId="5D3A095F" w14:textId="77777777" w:rsidR="00A475AF" w:rsidRPr="0074355F" w:rsidRDefault="00A475AF" w:rsidP="00A475AF"/>
    <w:p w14:paraId="480957F8" w14:textId="77777777" w:rsidR="005F0120" w:rsidRPr="0074355F" w:rsidRDefault="005F0120">
      <w:pPr>
        <w:pStyle w:val="2"/>
        <w:jc w:val="both"/>
      </w:pPr>
    </w:p>
    <w:p w14:paraId="03351F3C" w14:textId="77777777" w:rsidR="005F0120" w:rsidRPr="0074355F" w:rsidRDefault="005F0120">
      <w:pPr>
        <w:pStyle w:val="2"/>
        <w:jc w:val="both"/>
      </w:pPr>
    </w:p>
    <w:p w14:paraId="66EAA8E9" w14:textId="768260AF" w:rsidR="00AE64EE" w:rsidRPr="0074355F" w:rsidRDefault="005F0120" w:rsidP="00401393">
      <w:pPr>
        <w:pStyle w:val="2"/>
        <w:ind w:firstLine="0"/>
        <w:jc w:val="center"/>
        <w:rPr>
          <w:b/>
          <w:sz w:val="72"/>
          <w:szCs w:val="72"/>
        </w:rPr>
      </w:pPr>
      <w:r w:rsidRPr="0074355F">
        <w:rPr>
          <w:b/>
          <w:sz w:val="72"/>
          <w:szCs w:val="72"/>
        </w:rPr>
        <w:t>ПОЛОЖЕНИЕ</w:t>
      </w:r>
    </w:p>
    <w:p w14:paraId="27FBFA6B" w14:textId="2656B1AB" w:rsidR="005F0120" w:rsidRPr="0074355F" w:rsidRDefault="005F0120" w:rsidP="00401393">
      <w:pPr>
        <w:pStyle w:val="2"/>
        <w:ind w:firstLine="0"/>
        <w:jc w:val="center"/>
        <w:rPr>
          <w:b/>
          <w:sz w:val="72"/>
          <w:szCs w:val="72"/>
        </w:rPr>
      </w:pPr>
      <w:r w:rsidRPr="0074355F">
        <w:rPr>
          <w:b/>
          <w:sz w:val="72"/>
          <w:szCs w:val="72"/>
        </w:rPr>
        <w:t>О ЧЛЕНСТВЕ</w:t>
      </w:r>
    </w:p>
    <w:p w14:paraId="08C2A881" w14:textId="77777777" w:rsidR="005F0120" w:rsidRPr="0074355F" w:rsidRDefault="005F0120" w:rsidP="00401393">
      <w:pPr>
        <w:jc w:val="center"/>
        <w:rPr>
          <w:b/>
          <w:sz w:val="72"/>
          <w:szCs w:val="72"/>
        </w:rPr>
      </w:pPr>
    </w:p>
    <w:p w14:paraId="4184FF8A" w14:textId="02C41BCE" w:rsidR="00FC1645" w:rsidRPr="0074355F" w:rsidRDefault="005F0120" w:rsidP="00401393">
      <w:pPr>
        <w:widowControl w:val="0"/>
        <w:jc w:val="center"/>
        <w:rPr>
          <w:b/>
          <w:snapToGrid w:val="0"/>
          <w:color w:val="000000"/>
          <w:sz w:val="72"/>
          <w:szCs w:val="72"/>
        </w:rPr>
      </w:pPr>
      <w:r w:rsidRPr="0074355F">
        <w:rPr>
          <w:b/>
          <w:snapToGrid w:val="0"/>
          <w:color w:val="000000"/>
          <w:sz w:val="72"/>
          <w:szCs w:val="72"/>
        </w:rPr>
        <w:t>в Ассоциации Компаний</w:t>
      </w:r>
    </w:p>
    <w:p w14:paraId="2EC707E0" w14:textId="15D90441" w:rsidR="005F0120" w:rsidRPr="0074355F" w:rsidRDefault="005F0120" w:rsidP="00401393">
      <w:pPr>
        <w:widowControl w:val="0"/>
        <w:jc w:val="center"/>
        <w:rPr>
          <w:b/>
          <w:snapToGrid w:val="0"/>
          <w:color w:val="000000"/>
          <w:sz w:val="72"/>
          <w:szCs w:val="72"/>
        </w:rPr>
      </w:pPr>
      <w:r w:rsidRPr="0074355F">
        <w:rPr>
          <w:b/>
          <w:snapToGrid w:val="0"/>
          <w:color w:val="000000"/>
          <w:sz w:val="72"/>
          <w:szCs w:val="72"/>
        </w:rPr>
        <w:t>Розничной Торговли</w:t>
      </w:r>
    </w:p>
    <w:p w14:paraId="2485D9E5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3E04DE8A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5BDA1E63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13FDCC62" w14:textId="77777777" w:rsidR="00AE64EE" w:rsidRPr="0074355F" w:rsidRDefault="00AE64EE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011B597C" w14:textId="77777777" w:rsidR="00AE64EE" w:rsidRPr="0074355F" w:rsidRDefault="00AE64EE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59CC9607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4543040F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36FF954E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060FB3B8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236E6047" w14:textId="77777777" w:rsidR="005F0120" w:rsidRPr="0074355F" w:rsidRDefault="005F0120" w:rsidP="00401393">
      <w:pPr>
        <w:widowControl w:val="0"/>
        <w:jc w:val="center"/>
        <w:rPr>
          <w:snapToGrid w:val="0"/>
          <w:color w:val="000000"/>
          <w:sz w:val="24"/>
        </w:rPr>
      </w:pPr>
    </w:p>
    <w:p w14:paraId="1E6BAD19" w14:textId="77777777" w:rsidR="00AE64EE" w:rsidRPr="00B54FB4" w:rsidRDefault="00AE64EE" w:rsidP="00401393">
      <w:pPr>
        <w:jc w:val="center"/>
        <w:rPr>
          <w:b/>
          <w:sz w:val="28"/>
          <w:szCs w:val="28"/>
        </w:rPr>
      </w:pPr>
      <w:r w:rsidRPr="00B54FB4">
        <w:rPr>
          <w:b/>
          <w:sz w:val="28"/>
          <w:szCs w:val="28"/>
        </w:rPr>
        <w:t>г. Москва</w:t>
      </w:r>
    </w:p>
    <w:p w14:paraId="23DC5CA5" w14:textId="77777777" w:rsidR="00AE64EE" w:rsidRPr="00B54FB4" w:rsidRDefault="00AE64EE" w:rsidP="00401393">
      <w:pPr>
        <w:jc w:val="center"/>
        <w:rPr>
          <w:b/>
          <w:sz w:val="28"/>
          <w:szCs w:val="28"/>
        </w:rPr>
      </w:pPr>
      <w:r w:rsidRPr="00B54FB4">
        <w:rPr>
          <w:b/>
          <w:sz w:val="28"/>
          <w:szCs w:val="28"/>
        </w:rPr>
        <w:t>2023 г.</w:t>
      </w:r>
    </w:p>
    <w:p w14:paraId="13036C9E" w14:textId="69C95743" w:rsidR="005F0120" w:rsidRPr="00F37029" w:rsidRDefault="005F0120">
      <w:pPr>
        <w:widowControl w:val="0"/>
        <w:ind w:firstLine="720"/>
        <w:jc w:val="both"/>
        <w:rPr>
          <w:b/>
          <w:bCs/>
          <w:snapToGrid w:val="0"/>
          <w:color w:val="000000"/>
          <w:sz w:val="24"/>
        </w:rPr>
      </w:pPr>
      <w:r w:rsidRPr="00F37029">
        <w:rPr>
          <w:b/>
          <w:bCs/>
          <w:snapToGrid w:val="0"/>
          <w:color w:val="000000"/>
          <w:sz w:val="24"/>
        </w:rPr>
        <w:lastRenderedPageBreak/>
        <w:t xml:space="preserve">Содержание: </w:t>
      </w:r>
      <w:r w:rsidRP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</w:r>
      <w:r w:rsid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</w:r>
      <w:r w:rsidRPr="00F37029">
        <w:rPr>
          <w:b/>
          <w:bCs/>
          <w:snapToGrid w:val="0"/>
          <w:color w:val="000000"/>
          <w:sz w:val="24"/>
        </w:rPr>
        <w:tab/>
        <w:t>Страницы</w:t>
      </w:r>
    </w:p>
    <w:p w14:paraId="056AB022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8F3CDCF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C2B66A6" w14:textId="77777777" w:rsidR="005F0120" w:rsidRPr="0074355F" w:rsidRDefault="00B8395A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1</w:t>
      </w:r>
      <w:r w:rsidR="005F0120" w:rsidRPr="0074355F">
        <w:rPr>
          <w:snapToGrid w:val="0"/>
          <w:color w:val="000000"/>
          <w:sz w:val="24"/>
        </w:rPr>
        <w:t>. Общие положения</w:t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  <w:t>3</w:t>
      </w:r>
    </w:p>
    <w:p w14:paraId="580DD016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24F4B77B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5B2FBB34" w14:textId="77777777" w:rsidR="005F0120" w:rsidRPr="0074355F" w:rsidRDefault="00B8395A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2</w:t>
      </w:r>
      <w:r w:rsidR="00CA3BA5" w:rsidRPr="0074355F">
        <w:rPr>
          <w:snapToGrid w:val="0"/>
          <w:color w:val="000000"/>
          <w:sz w:val="24"/>
        </w:rPr>
        <w:t>. Права членов Ассоциации</w:t>
      </w:r>
      <w:r w:rsidR="00F44C65" w:rsidRPr="0074355F">
        <w:rPr>
          <w:snapToGrid w:val="0"/>
          <w:color w:val="000000"/>
          <w:sz w:val="24"/>
        </w:rPr>
        <w:t xml:space="preserve"> </w:t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  <w:t>3</w:t>
      </w:r>
    </w:p>
    <w:p w14:paraId="512DABB5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0211538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7037F6B5" w14:textId="77777777" w:rsidR="005F0120" w:rsidRPr="0074355F" w:rsidRDefault="00B8395A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3</w:t>
      </w:r>
      <w:r w:rsidR="00CA3BA5" w:rsidRPr="0074355F">
        <w:rPr>
          <w:snapToGrid w:val="0"/>
          <w:color w:val="000000"/>
          <w:sz w:val="24"/>
        </w:rPr>
        <w:t>. Обязанности членов Ассоциации</w:t>
      </w:r>
      <w:r w:rsidR="005F0120" w:rsidRPr="0074355F">
        <w:rPr>
          <w:snapToGrid w:val="0"/>
          <w:color w:val="000000"/>
          <w:sz w:val="24"/>
        </w:rPr>
        <w:t xml:space="preserve"> </w:t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  <w:t>4</w:t>
      </w:r>
    </w:p>
    <w:p w14:paraId="2E007724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2E75D71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0F8AF2F" w14:textId="7FB5C8CB" w:rsidR="005F0120" w:rsidRPr="0074355F" w:rsidRDefault="00B8395A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4</w:t>
      </w:r>
      <w:r w:rsidR="005F0120" w:rsidRPr="0074355F">
        <w:rPr>
          <w:snapToGrid w:val="0"/>
          <w:color w:val="000000"/>
          <w:sz w:val="24"/>
        </w:rPr>
        <w:t>. Порядок при</w:t>
      </w:r>
      <w:r w:rsidR="0086250D" w:rsidRPr="0074355F">
        <w:rPr>
          <w:snapToGrid w:val="0"/>
          <w:color w:val="000000"/>
          <w:sz w:val="24"/>
        </w:rPr>
        <w:t>е</w:t>
      </w:r>
      <w:r w:rsidR="005F0120" w:rsidRPr="0074355F">
        <w:rPr>
          <w:snapToGrid w:val="0"/>
          <w:color w:val="000000"/>
          <w:sz w:val="24"/>
        </w:rPr>
        <w:t xml:space="preserve">ма </w:t>
      </w:r>
      <w:r w:rsidRPr="0074355F">
        <w:rPr>
          <w:snapToGrid w:val="0"/>
          <w:color w:val="000000"/>
          <w:sz w:val="24"/>
        </w:rPr>
        <w:t>новых</w:t>
      </w:r>
      <w:r w:rsidR="005F0120" w:rsidRPr="0074355F">
        <w:rPr>
          <w:snapToGrid w:val="0"/>
          <w:color w:val="000000"/>
          <w:sz w:val="24"/>
        </w:rPr>
        <w:t xml:space="preserve"> член</w:t>
      </w:r>
      <w:r w:rsidRPr="0074355F">
        <w:rPr>
          <w:snapToGrid w:val="0"/>
          <w:color w:val="000000"/>
          <w:sz w:val="24"/>
        </w:rPr>
        <w:t>ов Ассоциации</w:t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ab/>
        <w:t>4</w:t>
      </w:r>
    </w:p>
    <w:p w14:paraId="3F6596EF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375C2824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57CB455" w14:textId="77777777" w:rsidR="005F0120" w:rsidRPr="0074355F" w:rsidRDefault="00B8395A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5</w:t>
      </w:r>
      <w:r w:rsidR="005F0120" w:rsidRPr="0074355F">
        <w:rPr>
          <w:snapToGrid w:val="0"/>
          <w:color w:val="000000"/>
          <w:sz w:val="24"/>
        </w:rPr>
        <w:t xml:space="preserve">. Порядок выхода и исключения </w:t>
      </w:r>
      <w:r w:rsidR="005A3FFD" w:rsidRPr="0074355F">
        <w:rPr>
          <w:snapToGrid w:val="0"/>
          <w:color w:val="000000"/>
          <w:sz w:val="24"/>
        </w:rPr>
        <w:t>из членов</w:t>
      </w:r>
      <w:r w:rsidR="005F0120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>Ассоциации</w:t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F44C65" w:rsidRPr="0074355F">
        <w:rPr>
          <w:snapToGrid w:val="0"/>
          <w:color w:val="000000"/>
          <w:sz w:val="24"/>
        </w:rPr>
        <w:t>5</w:t>
      </w:r>
    </w:p>
    <w:p w14:paraId="2C7C4B4D" w14:textId="77777777" w:rsidR="008C4939" w:rsidRDefault="008C4939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43FB1CA" w14:textId="77777777" w:rsidR="008A4198" w:rsidRPr="0074355F" w:rsidRDefault="008A4198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33BC04C2" w14:textId="77DB90A7" w:rsidR="008C4939" w:rsidRPr="0074355F" w:rsidRDefault="006F5F76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5</w:t>
      </w:r>
      <w:r w:rsidRPr="0074355F">
        <w:rPr>
          <w:snapToGrid w:val="0"/>
          <w:color w:val="000000"/>
          <w:sz w:val="24"/>
          <w:vertAlign w:val="superscript"/>
        </w:rPr>
        <w:t>1</w:t>
      </w:r>
      <w:r w:rsidRPr="0074355F">
        <w:rPr>
          <w:snapToGrid w:val="0"/>
          <w:color w:val="000000"/>
          <w:sz w:val="24"/>
        </w:rPr>
        <w:t xml:space="preserve">. Особенности передачи прав членов </w:t>
      </w:r>
      <w:r w:rsidR="00E50DCB" w:rsidRPr="0074355F">
        <w:rPr>
          <w:snapToGrid w:val="0"/>
          <w:color w:val="000000"/>
          <w:sz w:val="24"/>
        </w:rPr>
        <w:t>А</w:t>
      </w:r>
      <w:r w:rsidRPr="0074355F">
        <w:rPr>
          <w:snapToGrid w:val="0"/>
          <w:color w:val="000000"/>
          <w:sz w:val="24"/>
        </w:rPr>
        <w:t xml:space="preserve">ссоциации третьим лицам </w:t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  <w:t>6</w:t>
      </w:r>
    </w:p>
    <w:p w14:paraId="7C1F171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4FC6A580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12C803FB" w14:textId="7B7C5224" w:rsidR="005F0120" w:rsidRPr="0074355F" w:rsidRDefault="00D162C8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6</w:t>
      </w:r>
      <w:r w:rsidR="005F0120" w:rsidRPr="0074355F">
        <w:rPr>
          <w:snapToGrid w:val="0"/>
          <w:color w:val="000000"/>
          <w:sz w:val="24"/>
        </w:rPr>
        <w:t>. Уполномочен</w:t>
      </w:r>
      <w:r w:rsidRPr="0074355F">
        <w:rPr>
          <w:snapToGrid w:val="0"/>
          <w:color w:val="000000"/>
          <w:sz w:val="24"/>
        </w:rPr>
        <w:t>ные представители членов Ассоциации</w:t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BB5B28" w:rsidRPr="0074355F">
        <w:rPr>
          <w:snapToGrid w:val="0"/>
          <w:color w:val="000000"/>
          <w:sz w:val="24"/>
        </w:rPr>
        <w:t>7</w:t>
      </w:r>
    </w:p>
    <w:p w14:paraId="1E4D7DEA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1DE449A9" w14:textId="77777777" w:rsidR="00D162C8" w:rsidRPr="0074355F" w:rsidRDefault="00D162C8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59EA8F17" w14:textId="6C1E1248" w:rsidR="005F0120" w:rsidRPr="0074355F" w:rsidRDefault="00D162C8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z w:val="24"/>
        </w:rPr>
        <w:t>7</w:t>
      </w:r>
      <w:r w:rsidR="005F0120" w:rsidRPr="0074355F">
        <w:rPr>
          <w:sz w:val="24"/>
        </w:rPr>
        <w:t xml:space="preserve">. </w:t>
      </w:r>
      <w:r w:rsidR="002A174D" w:rsidRPr="0074355F">
        <w:rPr>
          <w:sz w:val="24"/>
        </w:rPr>
        <w:t>Порядок внесения регулярных членских и единовременных (целевых) взносов</w:t>
      </w:r>
      <w:r w:rsidR="002A174D" w:rsidRPr="0074355F">
        <w:rPr>
          <w:snapToGrid w:val="0"/>
          <w:color w:val="000000"/>
          <w:sz w:val="24"/>
        </w:rPr>
        <w:t xml:space="preserve"> </w:t>
      </w:r>
      <w:r w:rsidR="002A174D" w:rsidRPr="0074355F">
        <w:rPr>
          <w:snapToGrid w:val="0"/>
          <w:color w:val="000000"/>
          <w:sz w:val="24"/>
        </w:rPr>
        <w:tab/>
      </w:r>
      <w:r w:rsidR="000177DC" w:rsidRPr="0074355F">
        <w:rPr>
          <w:snapToGrid w:val="0"/>
          <w:color w:val="000000"/>
          <w:sz w:val="24"/>
        </w:rPr>
        <w:t>7</w:t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</w:r>
      <w:r w:rsidR="005F0120" w:rsidRPr="0074355F">
        <w:rPr>
          <w:snapToGrid w:val="0"/>
          <w:color w:val="000000"/>
          <w:sz w:val="24"/>
        </w:rPr>
        <w:tab/>
        <w:t xml:space="preserve"> </w:t>
      </w:r>
    </w:p>
    <w:p w14:paraId="16805620" w14:textId="77777777" w:rsidR="005F0120" w:rsidRPr="0074355F" w:rsidRDefault="005F0120">
      <w:pPr>
        <w:pStyle w:val="1"/>
        <w:spacing w:line="240" w:lineRule="auto"/>
        <w:ind w:firstLine="720"/>
        <w:jc w:val="both"/>
      </w:pPr>
    </w:p>
    <w:p w14:paraId="5474CB43" w14:textId="77777777" w:rsidR="005F0120" w:rsidRPr="00C65248" w:rsidRDefault="005F0120">
      <w:pPr>
        <w:widowControl w:val="0"/>
        <w:ind w:firstLine="720"/>
        <w:jc w:val="both"/>
        <w:rPr>
          <w:b/>
          <w:bCs/>
          <w:snapToGrid w:val="0"/>
          <w:color w:val="000000"/>
          <w:sz w:val="24"/>
        </w:rPr>
      </w:pPr>
      <w:r w:rsidRPr="00C65248">
        <w:rPr>
          <w:b/>
          <w:bCs/>
          <w:snapToGrid w:val="0"/>
          <w:color w:val="000000"/>
          <w:sz w:val="24"/>
        </w:rPr>
        <w:t>Приложения:</w:t>
      </w:r>
    </w:p>
    <w:p w14:paraId="1FA6A7A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577B659F" w14:textId="518BAFB4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Приложение №</w:t>
      </w:r>
      <w:r w:rsidR="00CC1064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>1</w:t>
      </w:r>
      <w:r w:rsidR="00CC1064" w:rsidRPr="0074355F">
        <w:rPr>
          <w:snapToGrid w:val="0"/>
          <w:color w:val="000000"/>
          <w:sz w:val="24"/>
        </w:rPr>
        <w:t>.</w:t>
      </w:r>
      <w:r w:rsidRPr="0074355F">
        <w:rPr>
          <w:snapToGrid w:val="0"/>
          <w:color w:val="000000"/>
          <w:sz w:val="24"/>
        </w:rPr>
        <w:t xml:space="preserve"> Заявление о принятии в члены</w:t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="00CE3E8A" w:rsidRPr="0074355F">
        <w:rPr>
          <w:snapToGrid w:val="0"/>
          <w:color w:val="000000"/>
          <w:sz w:val="24"/>
        </w:rPr>
        <w:t xml:space="preserve">         </w:t>
      </w:r>
      <w:r w:rsidR="00F44C65" w:rsidRPr="0074355F">
        <w:rPr>
          <w:snapToGrid w:val="0"/>
          <w:color w:val="000000"/>
          <w:sz w:val="24"/>
        </w:rPr>
        <w:t xml:space="preserve"> </w:t>
      </w:r>
      <w:r w:rsidR="00CE3E8A" w:rsidRPr="0074355F">
        <w:rPr>
          <w:snapToGrid w:val="0"/>
          <w:color w:val="000000"/>
          <w:sz w:val="24"/>
        </w:rPr>
        <w:t xml:space="preserve">   </w:t>
      </w:r>
    </w:p>
    <w:p w14:paraId="33F6736F" w14:textId="1644335D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Ассоциации Компаний Розничной Торговли</w:t>
      </w:r>
      <w:r w:rsidR="00020E96">
        <w:rPr>
          <w:snapToGrid w:val="0"/>
          <w:color w:val="000000"/>
          <w:sz w:val="24"/>
        </w:rPr>
        <w:t xml:space="preserve"> </w:t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EE0D02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EE0D02">
        <w:rPr>
          <w:snapToGrid w:val="0"/>
          <w:color w:val="000000"/>
          <w:sz w:val="24"/>
        </w:rPr>
        <w:t xml:space="preserve"> </w:t>
      </w:r>
      <w:r w:rsidR="00020E96">
        <w:rPr>
          <w:snapToGrid w:val="0"/>
          <w:color w:val="000000"/>
          <w:sz w:val="24"/>
        </w:rPr>
        <w:t>8</w:t>
      </w:r>
    </w:p>
    <w:p w14:paraId="10B727AB" w14:textId="77777777" w:rsidR="005F0120" w:rsidRPr="0074355F" w:rsidRDefault="005F0120">
      <w:pPr>
        <w:widowControl w:val="0"/>
        <w:ind w:firstLine="720"/>
        <w:jc w:val="both"/>
        <w:rPr>
          <w:b/>
          <w:snapToGrid w:val="0"/>
          <w:color w:val="000000"/>
          <w:sz w:val="24"/>
        </w:rPr>
      </w:pPr>
    </w:p>
    <w:p w14:paraId="6A47C387" w14:textId="77777777" w:rsidR="00D402E8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Приложение № 2. Анкета кандидата</w:t>
      </w:r>
      <w:r w:rsidR="000D59BB" w:rsidRPr="0074355F">
        <w:rPr>
          <w:b/>
          <w:snapToGrid w:val="0"/>
          <w:color w:val="000000"/>
          <w:sz w:val="24"/>
        </w:rPr>
        <w:t xml:space="preserve"> </w:t>
      </w:r>
      <w:r w:rsidR="006557F6" w:rsidRPr="0074355F">
        <w:rPr>
          <w:snapToGrid w:val="0"/>
          <w:color w:val="000000"/>
          <w:sz w:val="24"/>
        </w:rPr>
        <w:t xml:space="preserve">в члены </w:t>
      </w:r>
    </w:p>
    <w:p w14:paraId="5D798364" w14:textId="43718299" w:rsidR="005F0120" w:rsidRPr="0074355F" w:rsidRDefault="00D402E8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sz w:val="24"/>
        </w:rPr>
        <w:t>Ассоциации Компаний Розничной Торговли</w:t>
      </w:r>
      <w:r w:rsidRPr="0074355F">
        <w:rPr>
          <w:snapToGrid w:val="0"/>
          <w:color w:val="000000"/>
          <w:sz w:val="24"/>
        </w:rPr>
        <w:t xml:space="preserve">        </w:t>
      </w:r>
      <w:r w:rsidRPr="0074355F">
        <w:rPr>
          <w:snapToGrid w:val="0"/>
          <w:color w:val="000000"/>
          <w:sz w:val="24"/>
        </w:rPr>
        <w:tab/>
      </w:r>
      <w:r w:rsidR="005F0120" w:rsidRPr="0074355F">
        <w:rPr>
          <w:b/>
          <w:snapToGrid w:val="0"/>
          <w:color w:val="000000"/>
          <w:sz w:val="24"/>
        </w:rPr>
        <w:tab/>
      </w:r>
      <w:r w:rsidR="005F0120" w:rsidRPr="0074355F">
        <w:rPr>
          <w:b/>
          <w:snapToGrid w:val="0"/>
          <w:color w:val="000000"/>
          <w:sz w:val="24"/>
        </w:rPr>
        <w:tab/>
      </w:r>
      <w:r w:rsidR="005F0120" w:rsidRPr="0074355F">
        <w:rPr>
          <w:b/>
          <w:snapToGrid w:val="0"/>
          <w:color w:val="000000"/>
          <w:sz w:val="24"/>
        </w:rPr>
        <w:tab/>
      </w:r>
      <w:r w:rsidR="005F0120" w:rsidRPr="0074355F">
        <w:rPr>
          <w:b/>
          <w:snapToGrid w:val="0"/>
          <w:color w:val="000000"/>
          <w:sz w:val="24"/>
        </w:rPr>
        <w:tab/>
      </w:r>
      <w:r w:rsidR="005F0120" w:rsidRPr="0074355F">
        <w:rPr>
          <w:b/>
          <w:snapToGrid w:val="0"/>
          <w:color w:val="000000"/>
          <w:sz w:val="24"/>
        </w:rPr>
        <w:tab/>
      </w:r>
      <w:r w:rsidR="00F44C65" w:rsidRPr="0074355F">
        <w:rPr>
          <w:b/>
          <w:snapToGrid w:val="0"/>
          <w:color w:val="000000"/>
          <w:sz w:val="24"/>
        </w:rPr>
        <w:t xml:space="preserve"> </w:t>
      </w:r>
      <w:r w:rsidR="005F0120" w:rsidRPr="0074355F">
        <w:rPr>
          <w:snapToGrid w:val="0"/>
          <w:color w:val="000000"/>
          <w:sz w:val="24"/>
        </w:rPr>
        <w:t>9</w:t>
      </w:r>
    </w:p>
    <w:p w14:paraId="19B27CFB" w14:textId="77777777" w:rsidR="005F0120" w:rsidRPr="0074355F" w:rsidRDefault="005F0120">
      <w:pPr>
        <w:widowControl w:val="0"/>
        <w:ind w:firstLine="720"/>
        <w:jc w:val="both"/>
        <w:rPr>
          <w:b/>
          <w:snapToGrid w:val="0"/>
          <w:color w:val="000000"/>
          <w:sz w:val="24"/>
        </w:rPr>
      </w:pPr>
    </w:p>
    <w:p w14:paraId="6F716101" w14:textId="30B58AF6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Приложение № 3. Образец доверенности</w:t>
      </w:r>
      <w:r w:rsidR="007C605C" w:rsidRPr="0074355F">
        <w:rPr>
          <w:snapToGrid w:val="0"/>
          <w:color w:val="000000"/>
          <w:sz w:val="24"/>
        </w:rPr>
        <w:t xml:space="preserve">   </w:t>
      </w:r>
      <w:r w:rsidRPr="0074355F">
        <w:rPr>
          <w:snapToGrid w:val="0"/>
          <w:color w:val="000000"/>
          <w:sz w:val="24"/>
        </w:rPr>
        <w:tab/>
      </w:r>
      <w:r w:rsidR="006557F6" w:rsidRPr="0074355F">
        <w:rPr>
          <w:snapToGrid w:val="0"/>
          <w:color w:val="000000"/>
          <w:sz w:val="24"/>
        </w:rPr>
        <w:t xml:space="preserve">                                 </w:t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  <w:r w:rsidRPr="0074355F">
        <w:rPr>
          <w:snapToGrid w:val="0"/>
          <w:color w:val="000000"/>
          <w:sz w:val="24"/>
        </w:rPr>
        <w:tab/>
      </w:r>
    </w:p>
    <w:p w14:paraId="6BA34990" w14:textId="7FAE1849" w:rsidR="005F0120" w:rsidRPr="0074355F" w:rsidRDefault="007C605C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на </w:t>
      </w:r>
      <w:r w:rsidR="005F0120" w:rsidRPr="0074355F">
        <w:rPr>
          <w:snapToGrid w:val="0"/>
          <w:color w:val="000000"/>
          <w:sz w:val="24"/>
        </w:rPr>
        <w:t xml:space="preserve">право представления интересов организации </w:t>
      </w:r>
    </w:p>
    <w:p w14:paraId="724A1039" w14:textId="72C2008C" w:rsidR="005F0120" w:rsidRPr="0074355F" w:rsidRDefault="007C605C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в </w:t>
      </w:r>
      <w:r w:rsidR="005F0120" w:rsidRPr="0074355F">
        <w:rPr>
          <w:snapToGrid w:val="0"/>
          <w:color w:val="000000"/>
          <w:sz w:val="24"/>
        </w:rPr>
        <w:t>Ассоциации Компаний Розничной Торговли</w:t>
      </w:r>
      <w:r w:rsidR="00020E96">
        <w:rPr>
          <w:snapToGrid w:val="0"/>
          <w:color w:val="000000"/>
          <w:sz w:val="24"/>
        </w:rPr>
        <w:t xml:space="preserve"> </w:t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</w:r>
      <w:r w:rsidR="00020E96">
        <w:rPr>
          <w:snapToGrid w:val="0"/>
          <w:color w:val="000000"/>
          <w:sz w:val="24"/>
        </w:rPr>
        <w:tab/>
        <w:t>10</w:t>
      </w:r>
    </w:p>
    <w:p w14:paraId="1E5D3EB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7A3C9F04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02AD4BC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4D41A7F3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AD5031F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08E5B80C" w14:textId="77777777" w:rsidR="00F84B76" w:rsidRPr="0074355F" w:rsidRDefault="00F84B76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FD25A88" w14:textId="77777777" w:rsidR="00F84B76" w:rsidRPr="0074355F" w:rsidRDefault="00F84B76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73E7F9C1" w14:textId="77777777" w:rsidR="00F44C65" w:rsidRPr="0074355F" w:rsidRDefault="00F44C65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2565661D" w14:textId="77777777" w:rsidR="00F44C65" w:rsidRPr="0074355F" w:rsidRDefault="00F44C65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3E0B29E5" w14:textId="77777777" w:rsidR="00F44C65" w:rsidRPr="0074355F" w:rsidRDefault="00F44C65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4D531B58" w14:textId="77777777" w:rsidR="00F84B76" w:rsidRPr="0074355F" w:rsidRDefault="00F84B76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5A76A5F2" w14:textId="645517BD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Настоящее Положение разработано и утверждено в соответствии с Уставом Ассоциации Компаний Розничной </w:t>
      </w:r>
      <w:r w:rsidR="00AB3396" w:rsidRPr="0074355F">
        <w:rPr>
          <w:snapToGrid w:val="0"/>
          <w:color w:val="000000"/>
          <w:sz w:val="24"/>
        </w:rPr>
        <w:t>Т</w:t>
      </w:r>
      <w:r w:rsidRPr="0074355F">
        <w:rPr>
          <w:snapToGrid w:val="0"/>
          <w:color w:val="000000"/>
          <w:sz w:val="24"/>
        </w:rPr>
        <w:t xml:space="preserve">орговли (далее </w:t>
      </w:r>
      <w:r w:rsidR="00093D83" w:rsidRPr="0074355F">
        <w:rPr>
          <w:snapToGrid w:val="0"/>
          <w:color w:val="000000"/>
          <w:sz w:val="24"/>
        </w:rPr>
        <w:t>по тексту именуем</w:t>
      </w:r>
      <w:r w:rsidR="0053417E" w:rsidRPr="0074355F">
        <w:rPr>
          <w:snapToGrid w:val="0"/>
          <w:color w:val="000000"/>
          <w:sz w:val="24"/>
        </w:rPr>
        <w:t>ой</w:t>
      </w:r>
      <w:r w:rsidR="00093D83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>«</w:t>
      </w:r>
      <w:r w:rsidR="00093D83" w:rsidRPr="0074355F">
        <w:rPr>
          <w:snapToGrid w:val="0"/>
          <w:color w:val="000000"/>
          <w:sz w:val="24"/>
        </w:rPr>
        <w:t>Ассоциация</w:t>
      </w:r>
      <w:r w:rsidRPr="0074355F">
        <w:rPr>
          <w:snapToGrid w:val="0"/>
          <w:color w:val="000000"/>
          <w:sz w:val="24"/>
        </w:rPr>
        <w:t>»)</w:t>
      </w:r>
      <w:r w:rsidR="0053417E" w:rsidRPr="0074355F">
        <w:rPr>
          <w:snapToGrid w:val="0"/>
          <w:color w:val="000000"/>
          <w:sz w:val="24"/>
        </w:rPr>
        <w:t xml:space="preserve">, а также </w:t>
      </w:r>
      <w:r w:rsidRPr="0074355F">
        <w:rPr>
          <w:snapToGrid w:val="0"/>
          <w:color w:val="000000"/>
          <w:sz w:val="24"/>
        </w:rPr>
        <w:t>определяет вопросы членства.</w:t>
      </w:r>
    </w:p>
    <w:p w14:paraId="14C92349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035B705B" w14:textId="77777777" w:rsidR="005F0120" w:rsidRPr="0074355F" w:rsidRDefault="005F0120">
      <w:pPr>
        <w:widowControl w:val="0"/>
        <w:ind w:firstLine="720"/>
        <w:jc w:val="center"/>
        <w:rPr>
          <w:b/>
          <w:snapToGrid w:val="0"/>
          <w:color w:val="000000"/>
          <w:sz w:val="24"/>
        </w:rPr>
      </w:pPr>
    </w:p>
    <w:p w14:paraId="65F1F573" w14:textId="77777777" w:rsidR="005F0120" w:rsidRPr="0074355F" w:rsidRDefault="00B135D2" w:rsidP="000C7794">
      <w:pPr>
        <w:widowControl w:val="0"/>
        <w:jc w:val="center"/>
        <w:rPr>
          <w:b/>
          <w:snapToGrid w:val="0"/>
          <w:color w:val="000000"/>
          <w:sz w:val="24"/>
        </w:rPr>
      </w:pPr>
      <w:r w:rsidRPr="0074355F">
        <w:rPr>
          <w:b/>
          <w:snapToGrid w:val="0"/>
          <w:color w:val="000000"/>
          <w:sz w:val="24"/>
        </w:rPr>
        <w:t>1</w:t>
      </w:r>
      <w:r w:rsidR="005F0120" w:rsidRPr="0074355F">
        <w:rPr>
          <w:b/>
          <w:snapToGrid w:val="0"/>
          <w:color w:val="000000"/>
          <w:sz w:val="24"/>
        </w:rPr>
        <w:t>. ОБЩИЕ ПОЛОЖЕНИЯ</w:t>
      </w:r>
    </w:p>
    <w:p w14:paraId="0E6224EE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62F845E" w14:textId="35497B1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Настоящее Положение </w:t>
      </w:r>
      <w:r w:rsidR="00DA57E2" w:rsidRPr="0074355F">
        <w:rPr>
          <w:snapToGrid w:val="0"/>
          <w:color w:val="000000"/>
          <w:sz w:val="24"/>
        </w:rPr>
        <w:t xml:space="preserve">разрабатывается Президиумом Ассоциации и </w:t>
      </w:r>
      <w:r w:rsidRPr="0074355F">
        <w:rPr>
          <w:snapToGrid w:val="0"/>
          <w:color w:val="000000"/>
          <w:sz w:val="24"/>
        </w:rPr>
        <w:t xml:space="preserve">утверждается </w:t>
      </w:r>
      <w:r w:rsidR="00BD581E" w:rsidRPr="0074355F">
        <w:rPr>
          <w:snapToGrid w:val="0"/>
          <w:color w:val="000000"/>
          <w:sz w:val="24"/>
        </w:rPr>
        <w:br/>
      </w:r>
      <w:r w:rsidR="00DA57E2" w:rsidRPr="0074355F">
        <w:rPr>
          <w:snapToGrid w:val="0"/>
          <w:color w:val="000000"/>
          <w:sz w:val="24"/>
        </w:rPr>
        <w:t>Общим собранием членов Ассоциации</w:t>
      </w:r>
      <w:r w:rsidRPr="0074355F">
        <w:rPr>
          <w:snapToGrid w:val="0"/>
          <w:color w:val="000000"/>
          <w:sz w:val="24"/>
        </w:rPr>
        <w:t>.</w:t>
      </w:r>
    </w:p>
    <w:p w14:paraId="47F5F60C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41ECF36A" w14:textId="1102B899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1.</w:t>
      </w:r>
      <w:r w:rsidR="00B135D2" w:rsidRPr="0074355F">
        <w:rPr>
          <w:snapToGrid w:val="0"/>
          <w:color w:val="000000"/>
          <w:sz w:val="24"/>
        </w:rPr>
        <w:t>1.</w:t>
      </w:r>
      <w:r w:rsidR="00EA1D17" w:rsidRPr="0074355F">
        <w:t xml:space="preserve"> </w:t>
      </w:r>
      <w:r w:rsidR="0080388A" w:rsidRPr="0074355F">
        <w:rPr>
          <w:snapToGrid w:val="0"/>
          <w:color w:val="000000"/>
          <w:sz w:val="24"/>
        </w:rPr>
        <w:t xml:space="preserve">Членами Ассоциации являются юридические лица, осуществляющие деятельность </w:t>
      </w:r>
      <w:r w:rsidR="00BD581E" w:rsidRPr="0074355F">
        <w:rPr>
          <w:snapToGrid w:val="0"/>
          <w:color w:val="000000"/>
          <w:sz w:val="24"/>
        </w:rPr>
        <w:br/>
      </w:r>
      <w:r w:rsidR="0080388A" w:rsidRPr="0074355F">
        <w:rPr>
          <w:snapToGrid w:val="0"/>
          <w:color w:val="000000"/>
          <w:sz w:val="24"/>
        </w:rPr>
        <w:t xml:space="preserve">в сфере розничной и (или) мелкооптовой торговли, а также объединения указанных лиц </w:t>
      </w:r>
      <w:r w:rsidR="00BD581E" w:rsidRPr="0074355F">
        <w:rPr>
          <w:snapToGrid w:val="0"/>
          <w:color w:val="000000"/>
          <w:sz w:val="24"/>
        </w:rPr>
        <w:br/>
      </w:r>
      <w:r w:rsidR="0080388A" w:rsidRPr="0074355F">
        <w:rPr>
          <w:snapToGrid w:val="0"/>
          <w:color w:val="000000"/>
          <w:sz w:val="24"/>
        </w:rPr>
        <w:t>(зарегистрированные как юридические лица в установленном законом порядке), признающие Устав Ассоциации и выполняющие требования Устава.</w:t>
      </w:r>
      <w:r w:rsidR="005D5DB7" w:rsidRPr="0074355F">
        <w:rPr>
          <w:snapToGrid w:val="0"/>
          <w:color w:val="000000"/>
          <w:sz w:val="24"/>
        </w:rPr>
        <w:t xml:space="preserve"> При</w:t>
      </w:r>
      <w:r w:rsidR="006A5E4F" w:rsidRPr="0074355F">
        <w:rPr>
          <w:snapToGrid w:val="0"/>
          <w:color w:val="000000"/>
          <w:sz w:val="24"/>
        </w:rPr>
        <w:t>е</w:t>
      </w:r>
      <w:r w:rsidR="005D5DB7" w:rsidRPr="0074355F">
        <w:rPr>
          <w:snapToGrid w:val="0"/>
          <w:color w:val="000000"/>
          <w:sz w:val="24"/>
        </w:rPr>
        <w:t>м в члены Ассоциации</w:t>
      </w:r>
      <w:r w:rsidRPr="0074355F">
        <w:rPr>
          <w:snapToGrid w:val="0"/>
          <w:color w:val="000000"/>
          <w:sz w:val="24"/>
        </w:rPr>
        <w:t xml:space="preserve"> </w:t>
      </w:r>
      <w:r w:rsidR="00BD581E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осуществляется в соответствии со статьями Уста</w:t>
      </w:r>
      <w:r w:rsidR="009253F0" w:rsidRPr="0074355F">
        <w:rPr>
          <w:snapToGrid w:val="0"/>
          <w:color w:val="000000"/>
          <w:sz w:val="24"/>
        </w:rPr>
        <w:t>ва Ассоциации</w:t>
      </w:r>
      <w:r w:rsidRPr="0074355F">
        <w:rPr>
          <w:snapToGrid w:val="0"/>
          <w:color w:val="000000"/>
          <w:sz w:val="24"/>
        </w:rPr>
        <w:t xml:space="preserve"> и настоящего Положения.</w:t>
      </w:r>
    </w:p>
    <w:p w14:paraId="3A43072B" w14:textId="642FC8D0" w:rsidR="0080388A" w:rsidRPr="0074355F" w:rsidRDefault="00B135D2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1.</w:t>
      </w:r>
      <w:r w:rsidR="00C15E9A" w:rsidRPr="0074355F">
        <w:rPr>
          <w:snapToGrid w:val="0"/>
          <w:color w:val="000000"/>
          <w:sz w:val="24"/>
        </w:rPr>
        <w:t>2</w:t>
      </w:r>
      <w:r w:rsidR="005F0120" w:rsidRPr="0074355F">
        <w:rPr>
          <w:snapToGrid w:val="0"/>
          <w:color w:val="000000"/>
          <w:sz w:val="24"/>
        </w:rPr>
        <w:t xml:space="preserve">. </w:t>
      </w:r>
      <w:r w:rsidR="0080388A" w:rsidRPr="0074355F">
        <w:rPr>
          <w:snapToGrid w:val="0"/>
          <w:color w:val="000000"/>
          <w:sz w:val="24"/>
        </w:rPr>
        <w:t>Членами Ассоциации являются ее учредители, а также юридические лица</w:t>
      </w:r>
      <w:r w:rsidR="00CD76B3" w:rsidRPr="0074355F">
        <w:rPr>
          <w:snapToGrid w:val="0"/>
          <w:color w:val="000000"/>
          <w:sz w:val="24"/>
        </w:rPr>
        <w:t xml:space="preserve"> </w:t>
      </w:r>
      <w:r w:rsidR="00BD581E" w:rsidRPr="0074355F">
        <w:rPr>
          <w:snapToGrid w:val="0"/>
          <w:color w:val="000000"/>
          <w:sz w:val="24"/>
        </w:rPr>
        <w:br/>
      </w:r>
      <w:r w:rsidR="00CD76B3" w:rsidRPr="0074355F">
        <w:rPr>
          <w:snapToGrid w:val="0"/>
          <w:color w:val="000000"/>
          <w:sz w:val="24"/>
        </w:rPr>
        <w:t>и их объединения</w:t>
      </w:r>
      <w:r w:rsidR="0080388A" w:rsidRPr="0074355F">
        <w:rPr>
          <w:snapToGrid w:val="0"/>
          <w:color w:val="000000"/>
          <w:sz w:val="24"/>
        </w:rPr>
        <w:t xml:space="preserve">, вступившие в Ассоциацию после ее государственной регистрации, </w:t>
      </w:r>
      <w:r w:rsidR="00BD581E" w:rsidRPr="0074355F">
        <w:rPr>
          <w:snapToGrid w:val="0"/>
          <w:color w:val="000000"/>
          <w:sz w:val="24"/>
        </w:rPr>
        <w:br/>
      </w:r>
      <w:r w:rsidR="0080388A" w:rsidRPr="0074355F">
        <w:rPr>
          <w:snapToGrid w:val="0"/>
          <w:color w:val="000000"/>
          <w:sz w:val="24"/>
        </w:rPr>
        <w:t xml:space="preserve">уплачивающие членские взносы и выполняющие положения Устава. </w:t>
      </w:r>
    </w:p>
    <w:p w14:paraId="3876D869" w14:textId="77777777" w:rsidR="005F0120" w:rsidRPr="0074355F" w:rsidRDefault="00B135D2">
      <w:pPr>
        <w:widowControl w:val="0"/>
        <w:ind w:firstLine="720"/>
        <w:jc w:val="both"/>
      </w:pPr>
      <w:r w:rsidRPr="0074355F">
        <w:rPr>
          <w:snapToGrid w:val="0"/>
          <w:color w:val="000000"/>
          <w:sz w:val="24"/>
        </w:rPr>
        <w:t>1.</w:t>
      </w:r>
      <w:r w:rsidR="00C15E9A" w:rsidRPr="0074355F">
        <w:rPr>
          <w:snapToGrid w:val="0"/>
          <w:color w:val="000000"/>
          <w:sz w:val="24"/>
        </w:rPr>
        <w:t>3</w:t>
      </w:r>
      <w:r w:rsidR="005F0120" w:rsidRPr="0074355F">
        <w:rPr>
          <w:snapToGrid w:val="0"/>
          <w:color w:val="000000"/>
          <w:sz w:val="24"/>
        </w:rPr>
        <w:t xml:space="preserve">. </w:t>
      </w:r>
      <w:r w:rsidR="00CF4A96" w:rsidRPr="0074355F">
        <w:rPr>
          <w:snapToGrid w:val="0"/>
          <w:color w:val="000000"/>
          <w:sz w:val="24"/>
        </w:rPr>
        <w:t>Члены Ассоциации имеют равные права и обязанности.</w:t>
      </w:r>
    </w:p>
    <w:p w14:paraId="4258FB2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6AA8CEAD" w14:textId="77777777" w:rsidR="005F0120" w:rsidRPr="0074355F" w:rsidRDefault="00B135D2" w:rsidP="005A67E7">
      <w:pPr>
        <w:widowControl w:val="0"/>
        <w:jc w:val="center"/>
        <w:rPr>
          <w:b/>
          <w:snapToGrid w:val="0"/>
          <w:color w:val="000000"/>
          <w:sz w:val="24"/>
        </w:rPr>
      </w:pPr>
      <w:r w:rsidRPr="0074355F">
        <w:rPr>
          <w:b/>
          <w:snapToGrid w:val="0"/>
          <w:color w:val="000000"/>
          <w:sz w:val="24"/>
        </w:rPr>
        <w:t>2</w:t>
      </w:r>
      <w:r w:rsidR="005F0120" w:rsidRPr="0074355F">
        <w:rPr>
          <w:b/>
          <w:snapToGrid w:val="0"/>
          <w:color w:val="000000"/>
          <w:sz w:val="24"/>
        </w:rPr>
        <w:t>.</w:t>
      </w:r>
      <w:r w:rsidR="005F0120" w:rsidRPr="0074355F">
        <w:rPr>
          <w:snapToGrid w:val="0"/>
          <w:color w:val="000000"/>
          <w:sz w:val="24"/>
        </w:rPr>
        <w:t xml:space="preserve"> </w:t>
      </w:r>
      <w:r w:rsidR="005F0120" w:rsidRPr="0074355F">
        <w:rPr>
          <w:b/>
          <w:snapToGrid w:val="0"/>
          <w:color w:val="000000"/>
          <w:sz w:val="24"/>
        </w:rPr>
        <w:t>ПРАВА</w:t>
      </w:r>
      <w:r w:rsidR="005F0120" w:rsidRPr="0074355F">
        <w:rPr>
          <w:snapToGrid w:val="0"/>
          <w:color w:val="000000"/>
          <w:sz w:val="24"/>
        </w:rPr>
        <w:t xml:space="preserve"> </w:t>
      </w:r>
      <w:r w:rsidR="009253F0" w:rsidRPr="0074355F">
        <w:rPr>
          <w:b/>
          <w:snapToGrid w:val="0"/>
          <w:color w:val="000000"/>
          <w:sz w:val="24"/>
        </w:rPr>
        <w:t>ЧЛЕНОВ АССОЦИАЦИИ</w:t>
      </w:r>
    </w:p>
    <w:p w14:paraId="690DC12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4FB8BEA1" w14:textId="77777777" w:rsidR="005F0120" w:rsidRPr="0074355F" w:rsidRDefault="00B135D2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2.</w:t>
      </w:r>
      <w:r w:rsidR="00F97C00" w:rsidRPr="0074355F">
        <w:rPr>
          <w:snapToGrid w:val="0"/>
          <w:color w:val="000000"/>
          <w:sz w:val="24"/>
        </w:rPr>
        <w:t>1</w:t>
      </w:r>
      <w:r w:rsidR="009253F0" w:rsidRPr="0074355F">
        <w:rPr>
          <w:snapToGrid w:val="0"/>
          <w:color w:val="000000"/>
          <w:sz w:val="24"/>
        </w:rPr>
        <w:t>. Члены Ассоциации</w:t>
      </w:r>
      <w:r w:rsidR="005F0120" w:rsidRPr="0074355F">
        <w:rPr>
          <w:snapToGrid w:val="0"/>
          <w:color w:val="000000"/>
          <w:sz w:val="24"/>
        </w:rPr>
        <w:t xml:space="preserve"> имеют право:</w:t>
      </w:r>
    </w:p>
    <w:p w14:paraId="7D75F3D0" w14:textId="77777777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>участвовать в управлении делами Ассоциации;</w:t>
      </w:r>
    </w:p>
    <w:p w14:paraId="31175DC9" w14:textId="49FE60EF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 xml:space="preserve">в случаях и в порядке, которые предусмотрены законом и </w:t>
      </w:r>
      <w:r w:rsidR="00A13DC2" w:rsidRPr="0074355F">
        <w:rPr>
          <w:sz w:val="24"/>
          <w:szCs w:val="24"/>
        </w:rPr>
        <w:t>У</w:t>
      </w:r>
      <w:r w:rsidR="00366D5F" w:rsidRPr="0074355F">
        <w:rPr>
          <w:sz w:val="24"/>
          <w:szCs w:val="24"/>
        </w:rPr>
        <w:t xml:space="preserve">ставом Ассоциации,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 xml:space="preserve">получать информацию о деятельности Ассоциации и знакомиться с ее бухгалтерской и иной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>документацией;</w:t>
      </w:r>
    </w:p>
    <w:p w14:paraId="6875BF29" w14:textId="77777777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>обжаловать решения органов Ассоциации, влекущие гражданско-правовые последствия, в случаях и в порядке, которые предусмотрены законом;</w:t>
      </w:r>
    </w:p>
    <w:p w14:paraId="08336B41" w14:textId="3ED99EBF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 xml:space="preserve">требовать, действуя от имени Ассоциации, возмещения причиненных Ассоциации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>убытков;</w:t>
      </w:r>
    </w:p>
    <w:p w14:paraId="37A64A8C" w14:textId="028EC90D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>оспаривать, действуя от имени Ассоциации, совершенные ею сделки по основаниям, предусмотренным статьей 174 Гражданского Кодекса Р</w:t>
      </w:r>
      <w:r w:rsidR="00E518A5" w:rsidRPr="0074355F">
        <w:rPr>
          <w:sz w:val="24"/>
          <w:szCs w:val="24"/>
        </w:rPr>
        <w:t xml:space="preserve">оссийской </w:t>
      </w:r>
      <w:r w:rsidR="00366D5F" w:rsidRPr="0074355F">
        <w:rPr>
          <w:sz w:val="24"/>
          <w:szCs w:val="24"/>
        </w:rPr>
        <w:t>Ф</w:t>
      </w:r>
      <w:r w:rsidR="00E518A5" w:rsidRPr="0074355F">
        <w:rPr>
          <w:sz w:val="24"/>
          <w:szCs w:val="24"/>
        </w:rPr>
        <w:t>едерации</w:t>
      </w:r>
      <w:r w:rsidR="00366D5F" w:rsidRPr="0074355F">
        <w:rPr>
          <w:sz w:val="24"/>
          <w:szCs w:val="24"/>
        </w:rPr>
        <w:t xml:space="preserve"> или законами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 xml:space="preserve">о корпорациях отдельных организационно-правовых форм, и требовать применения последствий их недействительности, а также применения последствий недействительности ничтожных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>сделок;</w:t>
      </w:r>
    </w:p>
    <w:p w14:paraId="01869D9A" w14:textId="3AC3B743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 xml:space="preserve">на равных началах с другими членами Ассоциации безвозмездно, если иное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>не предусмотрено законом, пользоваться оказываемыми ею услугами;</w:t>
      </w:r>
    </w:p>
    <w:p w14:paraId="2458CE06" w14:textId="77777777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 xml:space="preserve">по своему усмотрению в любое </w:t>
      </w:r>
      <w:r w:rsidR="00A315BE" w:rsidRPr="0074355F">
        <w:rPr>
          <w:sz w:val="24"/>
          <w:szCs w:val="24"/>
        </w:rPr>
        <w:t>время выходить</w:t>
      </w:r>
      <w:r w:rsidR="00366D5F" w:rsidRPr="0074355F">
        <w:rPr>
          <w:sz w:val="24"/>
          <w:szCs w:val="24"/>
        </w:rPr>
        <w:t xml:space="preserve"> из Ассоциации;</w:t>
      </w:r>
    </w:p>
    <w:p w14:paraId="7DE4950B" w14:textId="77777777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>вносить предложения в повестку дня Общего собрания членов Ассоциации в порядке, установленном Уставом;</w:t>
      </w:r>
    </w:p>
    <w:p w14:paraId="4536BCAC" w14:textId="015A6062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 xml:space="preserve">использовать принадлежность к Ассоциации, в том числе использовать эмблему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>Ассоциации</w:t>
      </w:r>
      <w:r w:rsidR="00A81F85" w:rsidRPr="0074355F">
        <w:rPr>
          <w:sz w:val="24"/>
          <w:szCs w:val="24"/>
        </w:rPr>
        <w:t>,</w:t>
      </w:r>
      <w:r w:rsidR="00366D5F" w:rsidRPr="0074355F">
        <w:rPr>
          <w:sz w:val="24"/>
          <w:szCs w:val="24"/>
        </w:rPr>
        <w:t xml:space="preserve"> в размещаемых материалах информационного характера;</w:t>
      </w:r>
    </w:p>
    <w:p w14:paraId="5FF0E37B" w14:textId="77777777" w:rsidR="00366D5F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>пользоваться аналитическими и информационными материалами Ассоциации;</w:t>
      </w:r>
    </w:p>
    <w:p w14:paraId="3753CD16" w14:textId="03304E52" w:rsidR="00041A81" w:rsidRPr="0074355F" w:rsidRDefault="004C5883" w:rsidP="00366D5F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66D5F" w:rsidRPr="0074355F">
        <w:rPr>
          <w:sz w:val="24"/>
          <w:szCs w:val="24"/>
        </w:rPr>
        <w:t xml:space="preserve">пользоваться приоритетным правом обслуживания информационной системой </w:t>
      </w:r>
      <w:r w:rsidR="009E4580" w:rsidRPr="0074355F">
        <w:rPr>
          <w:sz w:val="24"/>
          <w:szCs w:val="24"/>
        </w:rPr>
        <w:br/>
      </w:r>
      <w:r w:rsidR="00366D5F" w:rsidRPr="0074355F">
        <w:rPr>
          <w:sz w:val="24"/>
          <w:szCs w:val="24"/>
        </w:rPr>
        <w:t>Ассоциации, первоочередным правом на участие в проводимых Ассоциацией мероприятиях.</w:t>
      </w:r>
    </w:p>
    <w:p w14:paraId="24EF91F2" w14:textId="273CA58A" w:rsidR="005F0120" w:rsidRPr="0074355F" w:rsidRDefault="00B135D2" w:rsidP="00366D5F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2.</w:t>
      </w:r>
      <w:r w:rsidR="00006A71" w:rsidRPr="0074355F">
        <w:rPr>
          <w:snapToGrid w:val="0"/>
          <w:color w:val="000000"/>
          <w:sz w:val="24"/>
        </w:rPr>
        <w:t>2. Права член</w:t>
      </w:r>
      <w:r w:rsidR="00206C95" w:rsidRPr="0074355F">
        <w:rPr>
          <w:snapToGrid w:val="0"/>
          <w:color w:val="000000"/>
          <w:sz w:val="24"/>
        </w:rPr>
        <w:t>ов</w:t>
      </w:r>
      <w:r w:rsidR="00006A71" w:rsidRPr="0074355F">
        <w:rPr>
          <w:snapToGrid w:val="0"/>
          <w:color w:val="000000"/>
          <w:sz w:val="24"/>
        </w:rPr>
        <w:t xml:space="preserve"> Ассоциации</w:t>
      </w:r>
      <w:r w:rsidR="005F0120" w:rsidRPr="0074355F">
        <w:rPr>
          <w:snapToGrid w:val="0"/>
          <w:color w:val="000000"/>
          <w:sz w:val="24"/>
        </w:rPr>
        <w:t xml:space="preserve"> не могут быть переданы</w:t>
      </w:r>
      <w:r w:rsidR="00006A71" w:rsidRPr="0074355F">
        <w:rPr>
          <w:snapToGrid w:val="0"/>
          <w:color w:val="000000"/>
          <w:sz w:val="24"/>
        </w:rPr>
        <w:t xml:space="preserve"> третьим лицам</w:t>
      </w:r>
      <w:r w:rsidR="00760CC7" w:rsidRPr="0074355F">
        <w:rPr>
          <w:snapToGrid w:val="0"/>
          <w:color w:val="000000"/>
          <w:sz w:val="24"/>
        </w:rPr>
        <w:t>, за исключением случаев универсального правопреемства в порядке, предусмотренном разделом 5</w:t>
      </w:r>
      <w:r w:rsidR="00760CC7" w:rsidRPr="0074355F">
        <w:rPr>
          <w:snapToGrid w:val="0"/>
          <w:color w:val="000000"/>
          <w:sz w:val="24"/>
          <w:vertAlign w:val="superscript"/>
        </w:rPr>
        <w:t>1</w:t>
      </w:r>
      <w:r w:rsidR="00760CC7" w:rsidRPr="0074355F">
        <w:rPr>
          <w:snapToGrid w:val="0"/>
          <w:color w:val="000000"/>
          <w:sz w:val="24"/>
        </w:rPr>
        <w:t xml:space="preserve"> настоящего </w:t>
      </w:r>
      <w:r w:rsidR="00256A4C">
        <w:rPr>
          <w:snapToGrid w:val="0"/>
          <w:color w:val="000000"/>
          <w:sz w:val="24"/>
        </w:rPr>
        <w:br/>
      </w:r>
      <w:r w:rsidR="00760CC7" w:rsidRPr="0074355F">
        <w:rPr>
          <w:snapToGrid w:val="0"/>
          <w:color w:val="000000"/>
          <w:sz w:val="24"/>
        </w:rPr>
        <w:t>Положения.</w:t>
      </w:r>
    </w:p>
    <w:p w14:paraId="79EBFA1F" w14:textId="77777777" w:rsidR="005F0120" w:rsidRPr="0074355F" w:rsidRDefault="00B135D2" w:rsidP="00DF55FC">
      <w:pPr>
        <w:widowControl w:val="0"/>
        <w:jc w:val="center"/>
        <w:rPr>
          <w:b/>
          <w:bCs/>
          <w:snapToGrid w:val="0"/>
          <w:color w:val="000000"/>
          <w:sz w:val="24"/>
        </w:rPr>
      </w:pPr>
      <w:r w:rsidRPr="0074355F">
        <w:rPr>
          <w:b/>
          <w:snapToGrid w:val="0"/>
          <w:color w:val="000000"/>
          <w:sz w:val="24"/>
        </w:rPr>
        <w:t>3</w:t>
      </w:r>
      <w:r w:rsidR="005F0120" w:rsidRPr="0074355F">
        <w:rPr>
          <w:b/>
          <w:snapToGrid w:val="0"/>
          <w:color w:val="000000"/>
          <w:sz w:val="24"/>
        </w:rPr>
        <w:t xml:space="preserve">. ОБЯЗАННОСТИ ЧЛЕНОВ </w:t>
      </w:r>
      <w:r w:rsidR="00006A71" w:rsidRPr="0074355F">
        <w:rPr>
          <w:b/>
          <w:bCs/>
          <w:snapToGrid w:val="0"/>
          <w:color w:val="000000"/>
          <w:sz w:val="24"/>
        </w:rPr>
        <w:t>АССОЦИАЦИИ</w:t>
      </w:r>
    </w:p>
    <w:p w14:paraId="6CE7785C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0701606E" w14:textId="77777777" w:rsidR="005F0120" w:rsidRPr="0074355F" w:rsidRDefault="00B135D2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3.</w:t>
      </w:r>
      <w:r w:rsidR="00544C3A" w:rsidRPr="0074355F">
        <w:rPr>
          <w:snapToGrid w:val="0"/>
          <w:color w:val="000000"/>
          <w:sz w:val="24"/>
        </w:rPr>
        <w:t>1. Члены Ассоциации</w:t>
      </w:r>
      <w:r w:rsidR="005F0120" w:rsidRPr="0074355F">
        <w:rPr>
          <w:snapToGrid w:val="0"/>
          <w:color w:val="000000"/>
          <w:sz w:val="24"/>
        </w:rPr>
        <w:t xml:space="preserve"> обязаны:</w:t>
      </w:r>
    </w:p>
    <w:p w14:paraId="5ADD0AF1" w14:textId="5E5C8E3E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>участвовать в образовании имущества Ассоциации в необходимом размере в порядке, способом и в сроки, которые предусмотрены Гражданским Кодексом Р</w:t>
      </w:r>
      <w:r w:rsidR="00E518A5" w:rsidRPr="0074355F">
        <w:rPr>
          <w:sz w:val="24"/>
          <w:szCs w:val="24"/>
        </w:rPr>
        <w:t xml:space="preserve">оссийской </w:t>
      </w:r>
      <w:r w:rsidR="00374FFA" w:rsidRPr="0074355F">
        <w:rPr>
          <w:sz w:val="24"/>
          <w:szCs w:val="24"/>
        </w:rPr>
        <w:t>Ф</w:t>
      </w:r>
      <w:r w:rsidR="00E518A5" w:rsidRPr="0074355F">
        <w:rPr>
          <w:sz w:val="24"/>
          <w:szCs w:val="24"/>
        </w:rPr>
        <w:t>едерации</w:t>
      </w:r>
      <w:r w:rsidR="00374FFA" w:rsidRPr="0074355F">
        <w:rPr>
          <w:sz w:val="24"/>
          <w:szCs w:val="24"/>
        </w:rPr>
        <w:t xml:space="preserve">, </w:t>
      </w:r>
      <w:r w:rsidR="00FA1864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 xml:space="preserve">другим законом или </w:t>
      </w:r>
      <w:r w:rsidR="00C63771" w:rsidRPr="0074355F">
        <w:rPr>
          <w:sz w:val="24"/>
          <w:szCs w:val="24"/>
        </w:rPr>
        <w:t>У</w:t>
      </w:r>
      <w:r w:rsidR="00374FFA" w:rsidRPr="0074355F">
        <w:rPr>
          <w:sz w:val="24"/>
          <w:szCs w:val="24"/>
        </w:rPr>
        <w:t>ставом Ассоциации;</w:t>
      </w:r>
    </w:p>
    <w:p w14:paraId="6CF9951E" w14:textId="77777777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>не разглашать конфиденциальную информацию о деятельности Ассоциации;</w:t>
      </w:r>
    </w:p>
    <w:p w14:paraId="3DDA8A5F" w14:textId="1FC9B63E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 xml:space="preserve">участвовать в принятии корпоративных решений, без которых Ассоциация не может </w:t>
      </w:r>
      <w:r w:rsidR="00FA1864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 xml:space="preserve">продолжать свою деятельность в соответствии с законом, если </w:t>
      </w:r>
      <w:r w:rsidR="00C63771" w:rsidRPr="0074355F">
        <w:rPr>
          <w:sz w:val="24"/>
          <w:szCs w:val="24"/>
        </w:rPr>
        <w:t>их</w:t>
      </w:r>
      <w:r w:rsidR="00374FFA" w:rsidRPr="0074355F">
        <w:rPr>
          <w:sz w:val="24"/>
          <w:szCs w:val="24"/>
        </w:rPr>
        <w:t xml:space="preserve"> участие необходимо </w:t>
      </w:r>
      <w:r w:rsidR="00D27533" w:rsidRPr="0074355F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>для принятия таких решений;</w:t>
      </w:r>
    </w:p>
    <w:p w14:paraId="03FB3CB3" w14:textId="77777777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>не совершать действия, заведомо направленные на причинение вреда Ассоциации;</w:t>
      </w:r>
    </w:p>
    <w:p w14:paraId="58545EDD" w14:textId="1597807C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 xml:space="preserve">не совершать действия (бездействие), которые существенно затрудняют или делают </w:t>
      </w:r>
      <w:r w:rsidR="00D27533" w:rsidRPr="0074355F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>невозможным достижение целей, ради которых создана Ассоциация;</w:t>
      </w:r>
    </w:p>
    <w:p w14:paraId="37C83B32" w14:textId="77777777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 xml:space="preserve">уплачивать предусмотренные </w:t>
      </w:r>
      <w:r w:rsidR="00E518A5" w:rsidRPr="0074355F">
        <w:rPr>
          <w:sz w:val="24"/>
          <w:szCs w:val="24"/>
        </w:rPr>
        <w:t>У</w:t>
      </w:r>
      <w:r w:rsidR="00374FFA" w:rsidRPr="0074355F">
        <w:rPr>
          <w:sz w:val="24"/>
          <w:szCs w:val="24"/>
        </w:rPr>
        <w:t xml:space="preserve">ставом членские взносы и по решению Общего </w:t>
      </w:r>
      <w:r w:rsidR="00A42B27" w:rsidRPr="0074355F">
        <w:rPr>
          <w:sz w:val="24"/>
          <w:szCs w:val="24"/>
        </w:rPr>
        <w:t>собрания членов</w:t>
      </w:r>
      <w:r w:rsidR="00374FFA" w:rsidRPr="0074355F">
        <w:rPr>
          <w:sz w:val="24"/>
          <w:szCs w:val="24"/>
        </w:rPr>
        <w:t xml:space="preserve"> Ассоциации вносить дополнительные имущественные взносы в имущество Ассоциации;</w:t>
      </w:r>
    </w:p>
    <w:p w14:paraId="1793D11F" w14:textId="77777777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>способствовать успешной деятельности Ассоциации, добросовестно выполнять решения органов управления Ассоциации;</w:t>
      </w:r>
    </w:p>
    <w:p w14:paraId="1CCA5194" w14:textId="77777777" w:rsidR="00374FFA" w:rsidRPr="0074355F" w:rsidRDefault="00DE47AF" w:rsidP="00374FFA">
      <w:pPr>
        <w:widowControl w:val="0"/>
        <w:ind w:firstLine="720"/>
        <w:jc w:val="both"/>
        <w:rPr>
          <w:sz w:val="24"/>
          <w:szCs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>выполнять решения органов Ассоциации, принятые в соответствии с их компетенцией;</w:t>
      </w:r>
    </w:p>
    <w:p w14:paraId="18A860E7" w14:textId="1BA72D0F" w:rsidR="005F0120" w:rsidRPr="0074355F" w:rsidRDefault="00DE47AF" w:rsidP="00374FFA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z w:val="24"/>
          <w:szCs w:val="24"/>
        </w:rPr>
        <w:t xml:space="preserve">- </w:t>
      </w:r>
      <w:r w:rsidR="00374FFA" w:rsidRPr="0074355F">
        <w:rPr>
          <w:sz w:val="24"/>
          <w:szCs w:val="24"/>
        </w:rPr>
        <w:t xml:space="preserve">нести установленную законодательством Российской Федерации, а также </w:t>
      </w:r>
      <w:r w:rsidR="00153B12" w:rsidRPr="0074355F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 xml:space="preserve">установленную в соответствии с положениями Устава ответственность за неисполнение </w:t>
      </w:r>
      <w:r w:rsidR="00153B12" w:rsidRPr="0074355F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 xml:space="preserve">или ненадлежащее исполнение членом Ассоциации обязанностей, в том числе за невнесение </w:t>
      </w:r>
      <w:r w:rsidR="00153B12" w:rsidRPr="0074355F">
        <w:rPr>
          <w:sz w:val="24"/>
          <w:szCs w:val="24"/>
        </w:rPr>
        <w:br/>
      </w:r>
      <w:r w:rsidR="00374FFA" w:rsidRPr="0074355F">
        <w:rPr>
          <w:sz w:val="24"/>
          <w:szCs w:val="24"/>
        </w:rPr>
        <w:t>или несвоевременное внесение членских взносов, а также за ущерб, нанесенный Ассоциации.</w:t>
      </w:r>
    </w:p>
    <w:p w14:paraId="0E9A31FF" w14:textId="77777777" w:rsidR="00A42B27" w:rsidRPr="0074355F" w:rsidRDefault="00A42B27">
      <w:pPr>
        <w:widowControl w:val="0"/>
        <w:ind w:firstLine="720"/>
        <w:jc w:val="both"/>
        <w:rPr>
          <w:b/>
          <w:snapToGrid w:val="0"/>
          <w:color w:val="000000"/>
          <w:sz w:val="24"/>
        </w:rPr>
      </w:pPr>
    </w:p>
    <w:p w14:paraId="4C7CC054" w14:textId="6687DB06" w:rsidR="005F0120" w:rsidRPr="0074355F" w:rsidRDefault="00B135D2" w:rsidP="000B696D">
      <w:pPr>
        <w:widowControl w:val="0"/>
        <w:jc w:val="center"/>
        <w:rPr>
          <w:snapToGrid w:val="0"/>
          <w:color w:val="000000"/>
          <w:sz w:val="24"/>
        </w:rPr>
      </w:pPr>
      <w:r w:rsidRPr="0074355F">
        <w:rPr>
          <w:b/>
          <w:snapToGrid w:val="0"/>
          <w:color w:val="000000"/>
          <w:sz w:val="24"/>
        </w:rPr>
        <w:t>4</w:t>
      </w:r>
      <w:r w:rsidR="005F0120" w:rsidRPr="0074355F">
        <w:rPr>
          <w:b/>
          <w:snapToGrid w:val="0"/>
          <w:color w:val="000000"/>
          <w:sz w:val="24"/>
        </w:rPr>
        <w:t>. ПОРЯДОК ПРИ</w:t>
      </w:r>
      <w:r w:rsidR="00D27533" w:rsidRPr="0074355F">
        <w:rPr>
          <w:b/>
          <w:snapToGrid w:val="0"/>
          <w:color w:val="000000"/>
          <w:sz w:val="24"/>
        </w:rPr>
        <w:t>Е</w:t>
      </w:r>
      <w:r w:rsidR="005F0120" w:rsidRPr="0074355F">
        <w:rPr>
          <w:b/>
          <w:snapToGrid w:val="0"/>
          <w:color w:val="000000"/>
          <w:sz w:val="24"/>
        </w:rPr>
        <w:t xml:space="preserve">МА </w:t>
      </w:r>
      <w:r w:rsidRPr="0074355F">
        <w:rPr>
          <w:b/>
          <w:snapToGrid w:val="0"/>
          <w:color w:val="000000"/>
          <w:sz w:val="24"/>
        </w:rPr>
        <w:t>НОВЫХ ЧЛЕНОВ АССОЦИАЦИИ</w:t>
      </w:r>
    </w:p>
    <w:p w14:paraId="68EB354C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22689C32" w14:textId="77777777" w:rsidR="005F0120" w:rsidRPr="0074355F" w:rsidRDefault="00B135D2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4.</w:t>
      </w:r>
      <w:r w:rsidR="00DA57A5" w:rsidRPr="0074355F">
        <w:rPr>
          <w:snapToGrid w:val="0"/>
          <w:color w:val="000000"/>
          <w:sz w:val="24"/>
        </w:rPr>
        <w:t>1. Ассоциация</w:t>
      </w:r>
      <w:r w:rsidR="005F0120" w:rsidRPr="0074355F">
        <w:rPr>
          <w:snapToGrid w:val="0"/>
          <w:color w:val="000000"/>
          <w:sz w:val="24"/>
        </w:rPr>
        <w:t xml:space="preserve"> открыта для вступления новых членов.</w:t>
      </w:r>
    </w:p>
    <w:p w14:paraId="223D001C" w14:textId="18CCC371" w:rsidR="00DA57A5" w:rsidRPr="0074355F" w:rsidRDefault="00DA57A5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4.2. Лицо, имеющее намерения вступить в члены Ассоциации (далее </w:t>
      </w:r>
      <w:r w:rsidR="00B72BD0" w:rsidRPr="0074355F">
        <w:rPr>
          <w:snapToGrid w:val="0"/>
          <w:color w:val="000000"/>
          <w:sz w:val="24"/>
        </w:rPr>
        <w:t>–</w:t>
      </w:r>
      <w:r w:rsidRPr="0074355F">
        <w:rPr>
          <w:snapToGrid w:val="0"/>
          <w:color w:val="000000"/>
          <w:sz w:val="24"/>
        </w:rPr>
        <w:t xml:space="preserve"> кандидат), должно удовлетворять требованиям к членам Ассоциации, установленным Уставом.</w:t>
      </w:r>
    </w:p>
    <w:p w14:paraId="1939F2C3" w14:textId="15EF7AE4" w:rsidR="005F0120" w:rsidRPr="0074355F" w:rsidRDefault="00DA57A5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4.3. Для вступления в Ассоциацию кандидат подает по месту нахождения Ассоциации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заявление на имя Председателя Президиума Ассоциации с приложением следующих </w:t>
      </w:r>
      <w:r w:rsidR="00462F02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документов: </w:t>
      </w:r>
    </w:p>
    <w:p w14:paraId="5F22EC58" w14:textId="662A035A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а) заявление установленного образца</w:t>
      </w:r>
      <w:r w:rsidR="00F449C3" w:rsidRPr="0074355F">
        <w:rPr>
          <w:snapToGrid w:val="0"/>
          <w:color w:val="000000"/>
          <w:sz w:val="24"/>
        </w:rPr>
        <w:t xml:space="preserve"> (Приложение №</w:t>
      </w:r>
      <w:r w:rsidR="00462F02" w:rsidRPr="0074355F">
        <w:rPr>
          <w:snapToGrid w:val="0"/>
          <w:color w:val="000000"/>
          <w:sz w:val="24"/>
        </w:rPr>
        <w:t xml:space="preserve"> </w:t>
      </w:r>
      <w:r w:rsidR="00F449C3" w:rsidRPr="0074355F">
        <w:rPr>
          <w:snapToGrid w:val="0"/>
          <w:color w:val="000000"/>
          <w:sz w:val="24"/>
        </w:rPr>
        <w:t>1</w:t>
      </w:r>
      <w:r w:rsidR="002972BB" w:rsidRPr="0074355F">
        <w:rPr>
          <w:snapToGrid w:val="0"/>
          <w:color w:val="000000"/>
          <w:sz w:val="24"/>
        </w:rPr>
        <w:t xml:space="preserve"> к настоящему Положению</w:t>
      </w:r>
      <w:r w:rsidR="00F449C3" w:rsidRPr="0074355F">
        <w:rPr>
          <w:snapToGrid w:val="0"/>
          <w:color w:val="000000"/>
          <w:sz w:val="24"/>
        </w:rPr>
        <w:t>)</w:t>
      </w:r>
      <w:r w:rsidR="00462F02" w:rsidRPr="0074355F">
        <w:rPr>
          <w:snapToGrid w:val="0"/>
          <w:color w:val="000000"/>
          <w:sz w:val="24"/>
        </w:rPr>
        <w:t>;</w:t>
      </w:r>
    </w:p>
    <w:p w14:paraId="59D1CD13" w14:textId="290F4949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б)</w:t>
      </w:r>
      <w:r w:rsidR="001D2B73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>анкет</w:t>
      </w:r>
      <w:r w:rsidR="00196F43" w:rsidRPr="0074355F">
        <w:rPr>
          <w:snapToGrid w:val="0"/>
          <w:color w:val="000000"/>
          <w:sz w:val="24"/>
        </w:rPr>
        <w:t>а</w:t>
      </w:r>
      <w:r w:rsidRPr="0074355F">
        <w:rPr>
          <w:snapToGrid w:val="0"/>
          <w:color w:val="000000"/>
          <w:sz w:val="24"/>
        </w:rPr>
        <w:t xml:space="preserve"> кандидата в установленной форме (Приложение № 2 к настоящему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Положению);</w:t>
      </w:r>
    </w:p>
    <w:p w14:paraId="60B53B53" w14:textId="585D3156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в)</w:t>
      </w:r>
      <w:r w:rsidR="001D2B73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 xml:space="preserve">информационное письмо-резюме об организации, которое должно содержать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следующую информацию:</w:t>
      </w:r>
    </w:p>
    <w:p w14:paraId="23B1CECC" w14:textId="493133A0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- дата </w:t>
      </w:r>
      <w:r w:rsidR="009651AD" w:rsidRPr="0074355F">
        <w:rPr>
          <w:snapToGrid w:val="0"/>
          <w:color w:val="000000"/>
          <w:sz w:val="24"/>
        </w:rPr>
        <w:t>государственной регистрации</w:t>
      </w:r>
      <w:r w:rsidRPr="0074355F">
        <w:rPr>
          <w:snapToGrid w:val="0"/>
          <w:color w:val="000000"/>
          <w:sz w:val="24"/>
        </w:rPr>
        <w:t xml:space="preserve"> организации</w:t>
      </w:r>
      <w:r w:rsidR="00D72711" w:rsidRPr="0074355F">
        <w:rPr>
          <w:snapToGrid w:val="0"/>
          <w:color w:val="000000"/>
          <w:sz w:val="24"/>
        </w:rPr>
        <w:t>;</w:t>
      </w:r>
    </w:p>
    <w:p w14:paraId="7757344F" w14:textId="45D08B8A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- основн</w:t>
      </w:r>
      <w:r w:rsidR="009651AD" w:rsidRPr="0074355F">
        <w:rPr>
          <w:snapToGrid w:val="0"/>
          <w:color w:val="000000"/>
          <w:sz w:val="24"/>
        </w:rPr>
        <w:t>ой</w:t>
      </w:r>
      <w:r w:rsidRPr="0074355F">
        <w:rPr>
          <w:snapToGrid w:val="0"/>
          <w:color w:val="000000"/>
          <w:sz w:val="24"/>
        </w:rPr>
        <w:t xml:space="preserve"> вид деятельности</w:t>
      </w:r>
      <w:r w:rsidR="00D72711" w:rsidRPr="0074355F">
        <w:rPr>
          <w:snapToGrid w:val="0"/>
          <w:color w:val="000000"/>
          <w:sz w:val="24"/>
        </w:rPr>
        <w:t>;</w:t>
      </w:r>
    </w:p>
    <w:p w14:paraId="677EB07C" w14:textId="6F3EB3AD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- </w:t>
      </w:r>
      <w:r w:rsidR="00DE586B" w:rsidRPr="0074355F">
        <w:rPr>
          <w:snapToGrid w:val="0"/>
          <w:color w:val="000000"/>
          <w:sz w:val="24"/>
        </w:rPr>
        <w:t>состав органов управления</w:t>
      </w:r>
      <w:r w:rsidR="00D72711" w:rsidRPr="0074355F">
        <w:rPr>
          <w:snapToGrid w:val="0"/>
          <w:color w:val="000000"/>
          <w:sz w:val="24"/>
        </w:rPr>
        <w:t>;</w:t>
      </w:r>
    </w:p>
    <w:p w14:paraId="02457392" w14:textId="6B1392E3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- число работающих сотрудников организации</w:t>
      </w:r>
      <w:r w:rsidR="00D72711" w:rsidRPr="0074355F">
        <w:rPr>
          <w:snapToGrid w:val="0"/>
          <w:color w:val="000000"/>
          <w:sz w:val="24"/>
        </w:rPr>
        <w:t>;</w:t>
      </w:r>
    </w:p>
    <w:p w14:paraId="3D6F5871" w14:textId="658DCF63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- филиалы и представительства</w:t>
      </w:r>
      <w:r w:rsidR="00D72711" w:rsidRPr="0074355F">
        <w:rPr>
          <w:snapToGrid w:val="0"/>
          <w:color w:val="000000"/>
          <w:sz w:val="24"/>
        </w:rPr>
        <w:t>;</w:t>
      </w:r>
    </w:p>
    <w:p w14:paraId="73A0CDE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- планы и перспективы развития.</w:t>
      </w:r>
    </w:p>
    <w:p w14:paraId="7B08FCFF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В письме-резюме может быть также указана дополнительная информация по усмотрению кандидата.</w:t>
      </w:r>
    </w:p>
    <w:p w14:paraId="22DEC53D" w14:textId="6AD1F1D2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г)</w:t>
      </w:r>
      <w:r w:rsidR="001D2B73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>заверенн</w:t>
      </w:r>
      <w:r w:rsidR="007D093E" w:rsidRPr="0074355F">
        <w:rPr>
          <w:snapToGrid w:val="0"/>
          <w:color w:val="000000"/>
          <w:sz w:val="24"/>
        </w:rPr>
        <w:t>ая</w:t>
      </w:r>
      <w:r w:rsidRPr="0074355F">
        <w:rPr>
          <w:snapToGrid w:val="0"/>
          <w:color w:val="000000"/>
          <w:sz w:val="24"/>
        </w:rPr>
        <w:t xml:space="preserve"> копи</w:t>
      </w:r>
      <w:r w:rsidR="007D093E" w:rsidRPr="0074355F">
        <w:rPr>
          <w:snapToGrid w:val="0"/>
          <w:color w:val="000000"/>
          <w:sz w:val="24"/>
        </w:rPr>
        <w:t>я</w:t>
      </w:r>
      <w:r w:rsidRPr="0074355F">
        <w:rPr>
          <w:snapToGrid w:val="0"/>
          <w:color w:val="000000"/>
          <w:sz w:val="24"/>
        </w:rPr>
        <w:t xml:space="preserve"> Свидетельства о государственной регистрации</w:t>
      </w:r>
      <w:r w:rsidR="007D093E" w:rsidRPr="0074355F">
        <w:rPr>
          <w:snapToGrid w:val="0"/>
          <w:color w:val="000000"/>
          <w:sz w:val="24"/>
        </w:rPr>
        <w:t>;</w:t>
      </w:r>
    </w:p>
    <w:p w14:paraId="57417FB6" w14:textId="3CC43398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д) заверенн</w:t>
      </w:r>
      <w:r w:rsidR="007D093E" w:rsidRPr="0074355F">
        <w:rPr>
          <w:snapToGrid w:val="0"/>
          <w:color w:val="000000"/>
          <w:sz w:val="24"/>
        </w:rPr>
        <w:t>ая</w:t>
      </w:r>
      <w:r w:rsidRPr="0074355F">
        <w:rPr>
          <w:snapToGrid w:val="0"/>
          <w:color w:val="000000"/>
          <w:sz w:val="24"/>
        </w:rPr>
        <w:t xml:space="preserve"> копи</w:t>
      </w:r>
      <w:r w:rsidR="007D093E" w:rsidRPr="0074355F">
        <w:rPr>
          <w:snapToGrid w:val="0"/>
          <w:color w:val="000000"/>
          <w:sz w:val="24"/>
        </w:rPr>
        <w:t>я</w:t>
      </w:r>
      <w:r w:rsidRPr="0074355F">
        <w:rPr>
          <w:snapToGrid w:val="0"/>
          <w:color w:val="000000"/>
          <w:sz w:val="24"/>
        </w:rPr>
        <w:t xml:space="preserve"> Устава, включая дополнения и изменения, действующие на момент подачи заявления</w:t>
      </w:r>
      <w:r w:rsidR="007D093E" w:rsidRPr="0074355F">
        <w:rPr>
          <w:snapToGrid w:val="0"/>
          <w:color w:val="000000"/>
          <w:sz w:val="24"/>
        </w:rPr>
        <w:t>;</w:t>
      </w:r>
    </w:p>
    <w:p w14:paraId="06CD5F0F" w14:textId="5F292725" w:rsidR="005F0120" w:rsidRPr="0074355F" w:rsidRDefault="004A479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е</w:t>
      </w:r>
      <w:r w:rsidR="005F0120" w:rsidRPr="0074355F">
        <w:rPr>
          <w:snapToGrid w:val="0"/>
          <w:color w:val="000000"/>
          <w:sz w:val="24"/>
        </w:rPr>
        <w:t>) заверенн</w:t>
      </w:r>
      <w:r w:rsidR="007D093E" w:rsidRPr="0074355F">
        <w:rPr>
          <w:snapToGrid w:val="0"/>
          <w:color w:val="000000"/>
          <w:sz w:val="24"/>
        </w:rPr>
        <w:t>ая</w:t>
      </w:r>
      <w:r w:rsidR="005F0120" w:rsidRPr="0074355F">
        <w:rPr>
          <w:snapToGrid w:val="0"/>
          <w:color w:val="000000"/>
          <w:sz w:val="24"/>
        </w:rPr>
        <w:t xml:space="preserve"> копи</w:t>
      </w:r>
      <w:r w:rsidR="007D093E" w:rsidRPr="0074355F">
        <w:rPr>
          <w:snapToGrid w:val="0"/>
          <w:color w:val="000000"/>
          <w:sz w:val="24"/>
        </w:rPr>
        <w:t>я</w:t>
      </w:r>
      <w:r w:rsidR="005F0120" w:rsidRPr="0074355F">
        <w:rPr>
          <w:snapToGrid w:val="0"/>
          <w:color w:val="000000"/>
          <w:sz w:val="24"/>
        </w:rPr>
        <w:t xml:space="preserve"> Свидетельства о постановке на налоговый учет</w:t>
      </w:r>
      <w:r w:rsidR="007D093E" w:rsidRPr="0074355F">
        <w:rPr>
          <w:snapToGrid w:val="0"/>
          <w:color w:val="000000"/>
          <w:sz w:val="24"/>
        </w:rPr>
        <w:t>;</w:t>
      </w:r>
    </w:p>
    <w:p w14:paraId="24B89A79" w14:textId="77777777" w:rsidR="00D94841" w:rsidRPr="0074355F" w:rsidRDefault="00D94841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0FC4722F" w14:textId="248BDD61" w:rsidR="005F0120" w:rsidRPr="0074355F" w:rsidRDefault="004A479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ж</w:t>
      </w:r>
      <w:r w:rsidR="005F0120" w:rsidRPr="0074355F">
        <w:rPr>
          <w:snapToGrid w:val="0"/>
          <w:color w:val="000000"/>
          <w:sz w:val="24"/>
        </w:rPr>
        <w:t>) заверенн</w:t>
      </w:r>
      <w:r w:rsidR="007D093E" w:rsidRPr="0074355F">
        <w:rPr>
          <w:snapToGrid w:val="0"/>
          <w:color w:val="000000"/>
          <w:sz w:val="24"/>
        </w:rPr>
        <w:t>ая</w:t>
      </w:r>
      <w:r w:rsidR="005F0120" w:rsidRPr="0074355F">
        <w:rPr>
          <w:snapToGrid w:val="0"/>
          <w:color w:val="000000"/>
          <w:sz w:val="24"/>
        </w:rPr>
        <w:t xml:space="preserve"> копи</w:t>
      </w:r>
      <w:r w:rsidR="007D093E" w:rsidRPr="0074355F">
        <w:rPr>
          <w:snapToGrid w:val="0"/>
          <w:color w:val="000000"/>
          <w:sz w:val="24"/>
        </w:rPr>
        <w:t>я</w:t>
      </w:r>
      <w:r w:rsidR="005F0120" w:rsidRPr="0074355F">
        <w:rPr>
          <w:snapToGrid w:val="0"/>
          <w:color w:val="000000"/>
          <w:sz w:val="24"/>
        </w:rPr>
        <w:t xml:space="preserve"> решения </w:t>
      </w:r>
      <w:r w:rsidR="00840699" w:rsidRPr="0074355F">
        <w:rPr>
          <w:snapToGrid w:val="0"/>
          <w:color w:val="000000"/>
          <w:sz w:val="24"/>
        </w:rPr>
        <w:t xml:space="preserve">компетентного органа об избрании </w:t>
      </w:r>
      <w:r w:rsidR="009C1EA2" w:rsidRPr="0074355F">
        <w:rPr>
          <w:snapToGrid w:val="0"/>
          <w:color w:val="000000"/>
          <w:sz w:val="24"/>
        </w:rPr>
        <w:t xml:space="preserve">единоличного </w:t>
      </w:r>
      <w:r w:rsidR="00BA4D86" w:rsidRPr="0074355F">
        <w:rPr>
          <w:snapToGrid w:val="0"/>
          <w:color w:val="000000"/>
          <w:sz w:val="24"/>
        </w:rPr>
        <w:br/>
      </w:r>
      <w:r w:rsidR="009C1EA2" w:rsidRPr="0074355F">
        <w:rPr>
          <w:snapToGrid w:val="0"/>
          <w:color w:val="000000"/>
          <w:sz w:val="24"/>
        </w:rPr>
        <w:t xml:space="preserve">исполнительного органа </w:t>
      </w:r>
      <w:r w:rsidR="00840699" w:rsidRPr="0074355F">
        <w:rPr>
          <w:snapToGrid w:val="0"/>
          <w:color w:val="000000"/>
          <w:sz w:val="24"/>
        </w:rPr>
        <w:t>организации</w:t>
      </w:r>
      <w:r w:rsidR="007D093E" w:rsidRPr="0074355F">
        <w:rPr>
          <w:snapToGrid w:val="0"/>
          <w:color w:val="000000"/>
          <w:sz w:val="24"/>
        </w:rPr>
        <w:t>;</w:t>
      </w:r>
    </w:p>
    <w:p w14:paraId="7E5D1D3B" w14:textId="77777777" w:rsidR="005F0120" w:rsidRPr="0074355F" w:rsidRDefault="004A479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з</w:t>
      </w:r>
      <w:r w:rsidR="005F0120" w:rsidRPr="0074355F">
        <w:rPr>
          <w:snapToGrid w:val="0"/>
          <w:color w:val="000000"/>
          <w:sz w:val="24"/>
        </w:rPr>
        <w:t xml:space="preserve">) решение </w:t>
      </w:r>
      <w:r w:rsidR="00AE1914" w:rsidRPr="0074355F">
        <w:rPr>
          <w:snapToGrid w:val="0"/>
          <w:color w:val="000000"/>
          <w:sz w:val="24"/>
        </w:rPr>
        <w:t xml:space="preserve">компетентного органа </w:t>
      </w:r>
      <w:r w:rsidR="005F0120" w:rsidRPr="0074355F">
        <w:rPr>
          <w:snapToGrid w:val="0"/>
          <w:color w:val="000000"/>
          <w:sz w:val="24"/>
        </w:rPr>
        <w:t>о вступлении организации в Ассоциацию.</w:t>
      </w:r>
    </w:p>
    <w:p w14:paraId="55376E6C" w14:textId="0637121E" w:rsidR="005F0120" w:rsidRPr="0074355F" w:rsidRDefault="002035F8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Все предоставляемые в Ассоциацию</w:t>
      </w:r>
      <w:r w:rsidR="005F0120" w:rsidRPr="0074355F">
        <w:rPr>
          <w:snapToGrid w:val="0"/>
          <w:color w:val="000000"/>
          <w:sz w:val="24"/>
        </w:rPr>
        <w:t xml:space="preserve"> документы</w:t>
      </w:r>
      <w:r w:rsidR="00194EE8" w:rsidRPr="0074355F">
        <w:rPr>
          <w:snapToGrid w:val="0"/>
          <w:color w:val="000000"/>
          <w:sz w:val="24"/>
        </w:rPr>
        <w:t xml:space="preserve"> (за исключением нотариально </w:t>
      </w:r>
      <w:r w:rsidR="00BA4D86" w:rsidRPr="0074355F">
        <w:rPr>
          <w:snapToGrid w:val="0"/>
          <w:color w:val="000000"/>
          <w:sz w:val="24"/>
        </w:rPr>
        <w:br/>
      </w:r>
      <w:r w:rsidR="00194EE8" w:rsidRPr="0074355F">
        <w:rPr>
          <w:snapToGrid w:val="0"/>
          <w:color w:val="000000"/>
          <w:sz w:val="24"/>
        </w:rPr>
        <w:t>заверенных)</w:t>
      </w:r>
      <w:r w:rsidR="005F0120" w:rsidRPr="0074355F">
        <w:rPr>
          <w:snapToGrid w:val="0"/>
          <w:color w:val="000000"/>
          <w:sz w:val="24"/>
        </w:rPr>
        <w:t xml:space="preserve"> скрепляются печатью </w:t>
      </w:r>
      <w:r w:rsidR="00AC7E72" w:rsidRPr="0074355F">
        <w:rPr>
          <w:snapToGrid w:val="0"/>
          <w:color w:val="000000"/>
          <w:sz w:val="24"/>
        </w:rPr>
        <w:t>организации и</w:t>
      </w:r>
      <w:r w:rsidR="005F0120" w:rsidRPr="0074355F">
        <w:rPr>
          <w:snapToGrid w:val="0"/>
          <w:color w:val="000000"/>
          <w:sz w:val="24"/>
        </w:rPr>
        <w:t xml:space="preserve"> подписью руководителя.</w:t>
      </w:r>
    </w:p>
    <w:p w14:paraId="4A94072A" w14:textId="252C65A6" w:rsidR="00BD2BD1" w:rsidRPr="0074355F" w:rsidRDefault="00BD2BD1" w:rsidP="00BD2BD1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4.4. Президиум Ассоциации не позднее 30 (тридцати) календарных дней с даты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поступления в Ассоциацию заявления кандидата о приеме в члены Ассоциации с приложением всех необходимых документов, установленных </w:t>
      </w:r>
      <w:r w:rsidR="00A543E4" w:rsidRPr="0074355F">
        <w:rPr>
          <w:snapToGrid w:val="0"/>
          <w:color w:val="000000"/>
          <w:sz w:val="24"/>
        </w:rPr>
        <w:t xml:space="preserve">настоящим </w:t>
      </w:r>
      <w:r w:rsidRPr="0074355F">
        <w:rPr>
          <w:snapToGrid w:val="0"/>
          <w:color w:val="000000"/>
          <w:sz w:val="24"/>
        </w:rPr>
        <w:t xml:space="preserve">Положением, обязан рассмотреть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заявление кандидата и принять решени</w:t>
      </w:r>
      <w:r w:rsidR="00A543E4" w:rsidRPr="0074355F">
        <w:rPr>
          <w:snapToGrid w:val="0"/>
          <w:color w:val="000000"/>
          <w:sz w:val="24"/>
        </w:rPr>
        <w:t>е</w:t>
      </w:r>
      <w:r w:rsidRPr="0074355F">
        <w:rPr>
          <w:snapToGrid w:val="0"/>
          <w:color w:val="000000"/>
          <w:sz w:val="24"/>
        </w:rPr>
        <w:t xml:space="preserve"> о приеме кандидата в члены Ассоциации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либо мотивированное решение об отказе в приеме в члены Ассоциации</w:t>
      </w:r>
      <w:r w:rsidR="001543B6" w:rsidRPr="0074355F">
        <w:rPr>
          <w:snapToGrid w:val="0"/>
          <w:color w:val="000000"/>
          <w:sz w:val="24"/>
        </w:rPr>
        <w:t>.</w:t>
      </w:r>
    </w:p>
    <w:p w14:paraId="2BE3BF9C" w14:textId="60C1FAA1" w:rsidR="00BD2BD1" w:rsidRPr="0074355F" w:rsidRDefault="00BD2BD1" w:rsidP="00BD2BD1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4.5. Решения Президиума Ассоциации, принятые в соответствии с пунктом 4.4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настоящего Положения, оформляются протоколом заседания Президиума Ассоциации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и доводятся до сведения кандидата в срок не позднее 10 (десяти) календарных дней с даты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их принятия путем направления по месту нахождения кандидата выписки из соответствующего протокола заседания Президиума Ассоциации.</w:t>
      </w:r>
    </w:p>
    <w:p w14:paraId="5B3A85FB" w14:textId="609F39A2" w:rsidR="00BD2BD1" w:rsidRPr="0074355F" w:rsidRDefault="00BD2BD1" w:rsidP="00BD2BD1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4.6. Кандидат обязан в течение </w:t>
      </w:r>
      <w:r w:rsidR="004E5C12" w:rsidRPr="0074355F">
        <w:rPr>
          <w:snapToGrid w:val="0"/>
          <w:color w:val="000000"/>
          <w:sz w:val="24"/>
        </w:rPr>
        <w:t>30</w:t>
      </w:r>
      <w:r w:rsidRPr="0074355F">
        <w:rPr>
          <w:snapToGrid w:val="0"/>
          <w:color w:val="000000"/>
          <w:sz w:val="24"/>
        </w:rPr>
        <w:t xml:space="preserve"> (</w:t>
      </w:r>
      <w:r w:rsidR="004E5C12" w:rsidRPr="0074355F">
        <w:rPr>
          <w:snapToGrid w:val="0"/>
          <w:color w:val="000000"/>
          <w:sz w:val="24"/>
        </w:rPr>
        <w:t>тридцати</w:t>
      </w:r>
      <w:r w:rsidRPr="0074355F">
        <w:rPr>
          <w:snapToGrid w:val="0"/>
          <w:color w:val="000000"/>
          <w:sz w:val="24"/>
        </w:rPr>
        <w:t xml:space="preserve">) календарных дней с даты получения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документов о его приеме в члены Ассоциации, указанных в п</w:t>
      </w:r>
      <w:r w:rsidR="00840374" w:rsidRPr="0074355F">
        <w:rPr>
          <w:snapToGrid w:val="0"/>
          <w:color w:val="000000"/>
          <w:sz w:val="24"/>
        </w:rPr>
        <w:t>ункте</w:t>
      </w:r>
      <w:r w:rsidRPr="0074355F">
        <w:rPr>
          <w:snapToGrid w:val="0"/>
          <w:color w:val="000000"/>
          <w:sz w:val="24"/>
        </w:rPr>
        <w:t xml:space="preserve"> 4.5 настоящего Положения, уплатить вступительный членский взнос.</w:t>
      </w:r>
    </w:p>
    <w:p w14:paraId="6F32E4DE" w14:textId="4DD1AC0A" w:rsidR="004E5C12" w:rsidRPr="0074355F" w:rsidRDefault="004E5C12" w:rsidP="00BD2BD1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 xml:space="preserve">4.7. Срок уплаты вступительного </w:t>
      </w:r>
      <w:r w:rsidR="00AE4CA6" w:rsidRPr="0074355F">
        <w:rPr>
          <w:snapToGrid w:val="0"/>
          <w:color w:val="000000"/>
          <w:sz w:val="24"/>
        </w:rPr>
        <w:t xml:space="preserve">членского </w:t>
      </w:r>
      <w:r w:rsidRPr="0074355F">
        <w:rPr>
          <w:snapToGrid w:val="0"/>
          <w:color w:val="000000"/>
          <w:sz w:val="24"/>
        </w:rPr>
        <w:t xml:space="preserve">взноса может быть продлен решением </w:t>
      </w:r>
      <w:r w:rsidR="00AE4CA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Президиума Ассоциации по мотивированному обращению кандидата, но не более чем на два </w:t>
      </w:r>
      <w:r w:rsidR="00AE4CA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месяца от даты решения о продлени</w:t>
      </w:r>
      <w:r w:rsidR="0056092D" w:rsidRPr="0074355F">
        <w:rPr>
          <w:snapToGrid w:val="0"/>
          <w:color w:val="000000"/>
          <w:sz w:val="24"/>
        </w:rPr>
        <w:t>и</w:t>
      </w:r>
      <w:r w:rsidRPr="0074355F">
        <w:rPr>
          <w:snapToGrid w:val="0"/>
          <w:color w:val="000000"/>
          <w:sz w:val="24"/>
        </w:rPr>
        <w:t>.</w:t>
      </w:r>
    </w:p>
    <w:p w14:paraId="0E830E10" w14:textId="6A9186D3" w:rsidR="000E1F73" w:rsidRPr="0074355F" w:rsidRDefault="00BD2BD1" w:rsidP="00BD2BD1">
      <w:pPr>
        <w:widowControl w:val="0"/>
        <w:ind w:firstLine="720"/>
        <w:jc w:val="both"/>
        <w:rPr>
          <w:snapToGrid w:val="0"/>
          <w:color w:val="000000"/>
          <w:sz w:val="24"/>
          <w:szCs w:val="24"/>
        </w:rPr>
      </w:pPr>
      <w:r w:rsidRPr="0074355F">
        <w:rPr>
          <w:snapToGrid w:val="0"/>
          <w:color w:val="000000"/>
          <w:sz w:val="24"/>
        </w:rPr>
        <w:t>4.</w:t>
      </w:r>
      <w:r w:rsidR="005304D3" w:rsidRPr="0074355F">
        <w:rPr>
          <w:snapToGrid w:val="0"/>
          <w:color w:val="000000"/>
          <w:sz w:val="24"/>
        </w:rPr>
        <w:t>8</w:t>
      </w:r>
      <w:r w:rsidRPr="0074355F">
        <w:rPr>
          <w:snapToGrid w:val="0"/>
          <w:color w:val="000000"/>
          <w:sz w:val="24"/>
          <w:szCs w:val="24"/>
        </w:rPr>
        <w:t>.</w:t>
      </w:r>
      <w:r w:rsidR="00D00AFE" w:rsidRPr="0074355F">
        <w:rPr>
          <w:sz w:val="24"/>
          <w:szCs w:val="24"/>
        </w:rPr>
        <w:t xml:space="preserve"> Размер </w:t>
      </w:r>
      <w:r w:rsidR="000E1F73" w:rsidRPr="0074355F">
        <w:rPr>
          <w:sz w:val="24"/>
          <w:szCs w:val="24"/>
        </w:rPr>
        <w:t>в</w:t>
      </w:r>
      <w:r w:rsidR="00D00AFE" w:rsidRPr="0074355F">
        <w:rPr>
          <w:sz w:val="24"/>
          <w:szCs w:val="24"/>
        </w:rPr>
        <w:t>ступительн</w:t>
      </w:r>
      <w:r w:rsidR="000E1F73" w:rsidRPr="0074355F">
        <w:rPr>
          <w:sz w:val="24"/>
          <w:szCs w:val="24"/>
        </w:rPr>
        <w:t xml:space="preserve">ого членского взноса равен ежегодному членскому взносу членов Ассоциации, </w:t>
      </w:r>
      <w:r w:rsidR="00D00AFE" w:rsidRPr="0074355F">
        <w:rPr>
          <w:snapToGrid w:val="0"/>
          <w:color w:val="000000"/>
          <w:sz w:val="24"/>
          <w:szCs w:val="24"/>
        </w:rPr>
        <w:t xml:space="preserve">является одновременно </w:t>
      </w:r>
      <w:r w:rsidR="000E1F73" w:rsidRPr="0074355F">
        <w:rPr>
          <w:snapToGrid w:val="0"/>
          <w:color w:val="000000"/>
          <w:sz w:val="24"/>
          <w:szCs w:val="24"/>
        </w:rPr>
        <w:t xml:space="preserve">ежегодным членским взносом и не зависит от даты </w:t>
      </w:r>
      <w:r w:rsidR="00BA4D86" w:rsidRPr="0074355F">
        <w:rPr>
          <w:snapToGrid w:val="0"/>
          <w:color w:val="000000"/>
          <w:sz w:val="24"/>
          <w:szCs w:val="24"/>
        </w:rPr>
        <w:br/>
      </w:r>
      <w:r w:rsidR="000E1F73" w:rsidRPr="0074355F">
        <w:rPr>
          <w:snapToGrid w:val="0"/>
          <w:color w:val="000000"/>
          <w:sz w:val="24"/>
          <w:szCs w:val="24"/>
        </w:rPr>
        <w:t>вступления кандидата в Ассоциацию.</w:t>
      </w:r>
    </w:p>
    <w:p w14:paraId="54BF4790" w14:textId="6B64D8D1" w:rsidR="00BD2BD1" w:rsidRPr="0074355F" w:rsidRDefault="000E1F73" w:rsidP="00BD2BD1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4.</w:t>
      </w:r>
      <w:r w:rsidR="00194880" w:rsidRPr="0074355F">
        <w:rPr>
          <w:snapToGrid w:val="0"/>
          <w:color w:val="000000"/>
          <w:sz w:val="24"/>
        </w:rPr>
        <w:t>9</w:t>
      </w:r>
      <w:r w:rsidR="00BD2BD1" w:rsidRPr="0074355F">
        <w:rPr>
          <w:snapToGrid w:val="0"/>
          <w:color w:val="000000"/>
          <w:sz w:val="24"/>
        </w:rPr>
        <w:t xml:space="preserve">. </w:t>
      </w:r>
      <w:r w:rsidR="00F531A4" w:rsidRPr="0074355F">
        <w:rPr>
          <w:snapToGrid w:val="0"/>
          <w:color w:val="000000"/>
          <w:sz w:val="24"/>
        </w:rPr>
        <w:t>К</w:t>
      </w:r>
      <w:r w:rsidR="00BD2BD1" w:rsidRPr="0074355F">
        <w:rPr>
          <w:snapToGrid w:val="0"/>
          <w:color w:val="000000"/>
          <w:sz w:val="24"/>
        </w:rPr>
        <w:t xml:space="preserve">андидат считается принятым в члены Ассоциации после принятия </w:t>
      </w:r>
      <w:r w:rsidR="00BA4D86" w:rsidRPr="0074355F">
        <w:rPr>
          <w:snapToGrid w:val="0"/>
          <w:color w:val="000000"/>
          <w:sz w:val="24"/>
        </w:rPr>
        <w:br/>
      </w:r>
      <w:r w:rsidR="00BD2BD1" w:rsidRPr="0074355F">
        <w:rPr>
          <w:snapToGrid w:val="0"/>
          <w:color w:val="000000"/>
          <w:sz w:val="24"/>
        </w:rPr>
        <w:t xml:space="preserve">соответствующего решения Президиумом Ассоциации и уплаты </w:t>
      </w:r>
      <w:r w:rsidR="00F531A4" w:rsidRPr="0074355F">
        <w:rPr>
          <w:snapToGrid w:val="0"/>
          <w:color w:val="000000"/>
          <w:sz w:val="24"/>
        </w:rPr>
        <w:t xml:space="preserve">вступительного </w:t>
      </w:r>
      <w:r w:rsidR="00BD2BD1" w:rsidRPr="0074355F">
        <w:rPr>
          <w:snapToGrid w:val="0"/>
          <w:color w:val="000000"/>
          <w:sz w:val="24"/>
        </w:rPr>
        <w:t xml:space="preserve">членского </w:t>
      </w:r>
      <w:r w:rsidR="00BA4D86" w:rsidRPr="0074355F">
        <w:rPr>
          <w:snapToGrid w:val="0"/>
          <w:color w:val="000000"/>
          <w:sz w:val="24"/>
        </w:rPr>
        <w:br/>
      </w:r>
      <w:r w:rsidR="00BD2BD1" w:rsidRPr="0074355F">
        <w:rPr>
          <w:snapToGrid w:val="0"/>
          <w:color w:val="000000"/>
          <w:sz w:val="24"/>
        </w:rPr>
        <w:t xml:space="preserve">взноса. </w:t>
      </w:r>
    </w:p>
    <w:p w14:paraId="492951A7" w14:textId="18613A93" w:rsidR="005F0120" w:rsidRPr="0074355F" w:rsidRDefault="001A3E15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4</w:t>
      </w:r>
      <w:r w:rsidR="005F0120" w:rsidRPr="0074355F">
        <w:rPr>
          <w:snapToGrid w:val="0"/>
          <w:color w:val="000000"/>
          <w:sz w:val="24"/>
        </w:rPr>
        <w:t>.</w:t>
      </w:r>
      <w:r w:rsidR="008F186F" w:rsidRPr="0074355F">
        <w:rPr>
          <w:snapToGrid w:val="0"/>
          <w:color w:val="000000"/>
          <w:sz w:val="24"/>
        </w:rPr>
        <w:t>1</w:t>
      </w:r>
      <w:r w:rsidR="00194880" w:rsidRPr="0074355F">
        <w:rPr>
          <w:snapToGrid w:val="0"/>
          <w:color w:val="000000"/>
          <w:sz w:val="24"/>
        </w:rPr>
        <w:t>0</w:t>
      </w:r>
      <w:r w:rsidRPr="0074355F">
        <w:rPr>
          <w:snapToGrid w:val="0"/>
          <w:color w:val="000000"/>
          <w:sz w:val="24"/>
        </w:rPr>
        <w:t>.</w:t>
      </w:r>
      <w:r w:rsidR="005F0120" w:rsidRPr="0074355F">
        <w:rPr>
          <w:snapToGrid w:val="0"/>
          <w:color w:val="000000"/>
          <w:sz w:val="24"/>
        </w:rPr>
        <w:t xml:space="preserve"> </w:t>
      </w:r>
      <w:r w:rsidRPr="0074355F">
        <w:rPr>
          <w:snapToGrid w:val="0"/>
          <w:color w:val="000000"/>
          <w:sz w:val="24"/>
        </w:rPr>
        <w:t xml:space="preserve">По требованию не менее </w:t>
      </w:r>
      <w:r w:rsidR="008F186F" w:rsidRPr="0074355F">
        <w:rPr>
          <w:snapToGrid w:val="0"/>
          <w:color w:val="000000"/>
          <w:sz w:val="24"/>
        </w:rPr>
        <w:t>двадцати</w:t>
      </w:r>
      <w:r w:rsidRPr="0074355F">
        <w:rPr>
          <w:snapToGrid w:val="0"/>
          <w:color w:val="000000"/>
          <w:sz w:val="24"/>
        </w:rPr>
        <w:t xml:space="preserve"> процентов от общего количества членов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Ассоциации любое из решений Президиума, указанных в п</w:t>
      </w:r>
      <w:r w:rsidR="003327A7" w:rsidRPr="0074355F">
        <w:rPr>
          <w:snapToGrid w:val="0"/>
          <w:color w:val="000000"/>
          <w:sz w:val="24"/>
        </w:rPr>
        <w:t>ункте</w:t>
      </w:r>
      <w:r w:rsidRPr="0074355F">
        <w:rPr>
          <w:snapToGrid w:val="0"/>
          <w:color w:val="000000"/>
          <w:sz w:val="24"/>
        </w:rPr>
        <w:t xml:space="preserve"> 4.</w:t>
      </w:r>
      <w:r w:rsidR="00FA557C" w:rsidRPr="0074355F">
        <w:rPr>
          <w:snapToGrid w:val="0"/>
          <w:color w:val="000000"/>
          <w:sz w:val="24"/>
        </w:rPr>
        <w:t>4</w:t>
      </w:r>
      <w:r w:rsidRPr="0074355F">
        <w:rPr>
          <w:snapToGrid w:val="0"/>
          <w:color w:val="000000"/>
          <w:sz w:val="24"/>
        </w:rPr>
        <w:t xml:space="preserve"> настоящего Положения, </w:t>
      </w:r>
      <w:r w:rsidR="00FA1864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 xml:space="preserve">может быть вынесено на рассмотрение Общего собрания членов Ассоциации для его отмены </w:t>
      </w:r>
      <w:r w:rsidR="00BA4D86" w:rsidRPr="0074355F">
        <w:rPr>
          <w:snapToGrid w:val="0"/>
          <w:color w:val="000000"/>
          <w:sz w:val="24"/>
        </w:rPr>
        <w:br/>
      </w:r>
      <w:r w:rsidRPr="0074355F">
        <w:rPr>
          <w:snapToGrid w:val="0"/>
          <w:color w:val="000000"/>
          <w:sz w:val="24"/>
        </w:rPr>
        <w:t>и принятия иного решения по данному вопросу.</w:t>
      </w:r>
    </w:p>
    <w:p w14:paraId="512E548D" w14:textId="26D727D7" w:rsidR="00194880" w:rsidRPr="0074355F" w:rsidRDefault="00194880">
      <w:pPr>
        <w:widowControl w:val="0"/>
        <w:ind w:firstLine="720"/>
        <w:jc w:val="both"/>
        <w:rPr>
          <w:snapToGrid w:val="0"/>
          <w:color w:val="000000"/>
          <w:sz w:val="24"/>
        </w:rPr>
      </w:pPr>
      <w:r w:rsidRPr="0074355F">
        <w:rPr>
          <w:snapToGrid w:val="0"/>
          <w:color w:val="000000"/>
          <w:sz w:val="24"/>
        </w:rPr>
        <w:t>4.11.</w:t>
      </w:r>
      <w:r w:rsidRPr="0074355F">
        <w:rPr>
          <w:snapToGrid w:val="0"/>
          <w:color w:val="000000"/>
          <w:sz w:val="24"/>
        </w:rPr>
        <w:tab/>
        <w:t>Ассоциация ведет реестр членов Ассоциации</w:t>
      </w:r>
      <w:r w:rsidR="00505BEF" w:rsidRPr="0074355F">
        <w:rPr>
          <w:snapToGrid w:val="0"/>
          <w:color w:val="000000"/>
          <w:sz w:val="24"/>
        </w:rPr>
        <w:t>.</w:t>
      </w:r>
    </w:p>
    <w:p w14:paraId="796E79BD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1E4143AB" w14:textId="77777777" w:rsidR="005F0120" w:rsidRPr="0074355F" w:rsidRDefault="009423DD" w:rsidP="003916E4">
      <w:pPr>
        <w:widowControl w:val="0"/>
        <w:jc w:val="center"/>
        <w:rPr>
          <w:b/>
          <w:snapToGrid w:val="0"/>
          <w:color w:val="000000"/>
          <w:sz w:val="24"/>
        </w:rPr>
      </w:pPr>
      <w:r w:rsidRPr="0074355F">
        <w:rPr>
          <w:b/>
          <w:snapToGrid w:val="0"/>
          <w:color w:val="000000"/>
          <w:sz w:val="24"/>
        </w:rPr>
        <w:t>5</w:t>
      </w:r>
      <w:r w:rsidR="005F0120" w:rsidRPr="0074355F">
        <w:rPr>
          <w:b/>
          <w:snapToGrid w:val="0"/>
          <w:color w:val="000000"/>
          <w:sz w:val="24"/>
        </w:rPr>
        <w:t>. ПОРЯДОК ВЫХОД</w:t>
      </w:r>
      <w:r w:rsidR="006769AE" w:rsidRPr="0074355F">
        <w:rPr>
          <w:b/>
          <w:snapToGrid w:val="0"/>
          <w:color w:val="000000"/>
          <w:sz w:val="24"/>
        </w:rPr>
        <w:t>А И ИСКЛЮЧЕНИЯ ИЗ ЧЛЕНОВ АССОЦИАЦИИ</w:t>
      </w:r>
    </w:p>
    <w:p w14:paraId="48CDC246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18A2D864" w14:textId="2D44812A" w:rsidR="00925479" w:rsidRPr="0074355F" w:rsidRDefault="00925479" w:rsidP="00934A1E">
      <w:pPr>
        <w:pStyle w:val="a9"/>
        <w:ind w:firstLineChars="295" w:firstLine="708"/>
      </w:pPr>
      <w:r w:rsidRPr="0074355F">
        <w:t xml:space="preserve">5.1. Член Ассоциации может добровольно прекратить свое членство в Ассоциации </w:t>
      </w:r>
      <w:r w:rsidR="00E61488" w:rsidRPr="0074355F">
        <w:br/>
      </w:r>
      <w:r w:rsidRPr="0074355F">
        <w:t xml:space="preserve">в любое время по своему усмотрению путем подачи заявления на имя Председателя Президиума Ассоциации.  </w:t>
      </w:r>
    </w:p>
    <w:p w14:paraId="3A542974" w14:textId="381BE9B5" w:rsidR="00925479" w:rsidRPr="0074355F" w:rsidRDefault="00F65646" w:rsidP="00934A1E">
      <w:pPr>
        <w:pStyle w:val="a9"/>
        <w:ind w:firstLineChars="295" w:firstLine="708"/>
      </w:pPr>
      <w:r w:rsidRPr="0074355F">
        <w:t xml:space="preserve">5.2. </w:t>
      </w:r>
      <w:r w:rsidR="00925479" w:rsidRPr="0074355F">
        <w:t xml:space="preserve">Не позднее трех месяцев с момента </w:t>
      </w:r>
      <w:r w:rsidR="008F5D88" w:rsidRPr="0074355F">
        <w:t xml:space="preserve">получения заявления о </w:t>
      </w:r>
      <w:r w:rsidR="00925479" w:rsidRPr="0074355F">
        <w:t>выход</w:t>
      </w:r>
      <w:r w:rsidR="008F5D88" w:rsidRPr="0074355F">
        <w:t>е</w:t>
      </w:r>
      <w:r w:rsidR="00925479" w:rsidRPr="0074355F">
        <w:t xml:space="preserve"> члена </w:t>
      </w:r>
      <w:r w:rsidR="00E61488" w:rsidRPr="0074355F">
        <w:br/>
      </w:r>
      <w:r w:rsidR="00925479" w:rsidRPr="0074355F">
        <w:t xml:space="preserve">из Ассоциации (далее – заявитель) </w:t>
      </w:r>
      <w:r w:rsidR="008F5D88" w:rsidRPr="0074355F">
        <w:t xml:space="preserve">Ассоциация </w:t>
      </w:r>
      <w:r w:rsidR="00925479" w:rsidRPr="0074355F">
        <w:t>обязана:</w:t>
      </w:r>
    </w:p>
    <w:p w14:paraId="49C718AA" w14:textId="21E1A4DA" w:rsidR="00925479" w:rsidRPr="0074355F" w:rsidRDefault="00925479" w:rsidP="00934A1E">
      <w:pPr>
        <w:pStyle w:val="a9"/>
        <w:ind w:firstLineChars="295" w:firstLine="708"/>
      </w:pPr>
      <w:r w:rsidRPr="0074355F">
        <w:t xml:space="preserve">1) произвести финансовые расчеты с заявителем по договорам, заключенным </w:t>
      </w:r>
      <w:r w:rsidR="00E61488" w:rsidRPr="0074355F">
        <w:br/>
      </w:r>
      <w:r w:rsidRPr="0074355F">
        <w:t>с Ассоциацией (при наличии таких договоров);</w:t>
      </w:r>
    </w:p>
    <w:p w14:paraId="7609FD35" w14:textId="687E0421" w:rsidR="00925479" w:rsidRPr="0074355F" w:rsidRDefault="00925479" w:rsidP="00934A1E">
      <w:pPr>
        <w:pStyle w:val="a9"/>
        <w:ind w:firstLineChars="295" w:firstLine="708"/>
      </w:pPr>
      <w:r w:rsidRPr="0074355F">
        <w:t xml:space="preserve">2) определить порядок выполнения заявителем принятых на себя ранее обязательств </w:t>
      </w:r>
      <w:r w:rsidR="00E61488" w:rsidRPr="0074355F">
        <w:br/>
      </w:r>
      <w:r w:rsidRPr="0074355F">
        <w:t>по отношению к другим членам и по отношению к Ассоциации;</w:t>
      </w:r>
    </w:p>
    <w:p w14:paraId="7843D715" w14:textId="77777777" w:rsidR="00925479" w:rsidRPr="0074355F" w:rsidRDefault="00925479" w:rsidP="00934A1E">
      <w:pPr>
        <w:pStyle w:val="a9"/>
        <w:ind w:firstLineChars="295" w:firstLine="708"/>
      </w:pPr>
      <w:r w:rsidRPr="0074355F">
        <w:t>3) решить иные вопросы, связанные с выходом заявителя из Ассоциации;</w:t>
      </w:r>
    </w:p>
    <w:p w14:paraId="5D9F3225" w14:textId="2B379CE7" w:rsidR="00925479" w:rsidRPr="0074355F" w:rsidRDefault="00925479" w:rsidP="00934A1E">
      <w:pPr>
        <w:pStyle w:val="a9"/>
        <w:ind w:firstLineChars="295" w:firstLine="708"/>
      </w:pPr>
      <w:r w:rsidRPr="0074355F">
        <w:t xml:space="preserve">4) утвердить на заседании Президиума Ассоциации решение о выходе </w:t>
      </w:r>
      <w:r w:rsidR="00385A82" w:rsidRPr="0074355F">
        <w:t xml:space="preserve">заявителя </w:t>
      </w:r>
      <w:r w:rsidR="00385A82" w:rsidRPr="0074355F">
        <w:br/>
      </w:r>
      <w:r w:rsidRPr="0074355F">
        <w:t>из членов Ассоциации.</w:t>
      </w:r>
    </w:p>
    <w:p w14:paraId="3F539679" w14:textId="254B7272" w:rsidR="00925479" w:rsidRPr="0074355F" w:rsidRDefault="00925479" w:rsidP="00934A1E">
      <w:pPr>
        <w:pStyle w:val="a9"/>
        <w:ind w:firstLineChars="295" w:firstLine="708"/>
      </w:pPr>
      <w:r w:rsidRPr="0074355F">
        <w:t xml:space="preserve">Датой прекращения членства в Ассоциации по основанию добровольного выхода </w:t>
      </w:r>
      <w:r w:rsidR="00E61488" w:rsidRPr="0074355F">
        <w:br/>
      </w:r>
      <w:r w:rsidRPr="0074355F">
        <w:t>является дата получения Президиумом Ассоциации заявления члена о выходе.</w:t>
      </w:r>
    </w:p>
    <w:p w14:paraId="04C0826B" w14:textId="77777777" w:rsidR="00925479" w:rsidRPr="0074355F" w:rsidRDefault="00D0651E" w:rsidP="00934A1E">
      <w:pPr>
        <w:pStyle w:val="a9"/>
        <w:ind w:firstLineChars="295" w:firstLine="708"/>
      </w:pPr>
      <w:r w:rsidRPr="0074355F">
        <w:t>5.</w:t>
      </w:r>
      <w:r w:rsidR="00C9257F" w:rsidRPr="0074355F">
        <w:t>3</w:t>
      </w:r>
      <w:r w:rsidRPr="0074355F">
        <w:t>.</w:t>
      </w:r>
      <w:r w:rsidR="00545144" w:rsidRPr="0074355F">
        <w:t xml:space="preserve"> </w:t>
      </w:r>
      <w:r w:rsidR="00925479" w:rsidRPr="0074355F">
        <w:t>Член Ассоциации может быть исключен из Ассоциации в порядке, установленном Уставом, по следующим основаниям:</w:t>
      </w:r>
    </w:p>
    <w:p w14:paraId="6857E9E8" w14:textId="6510C8E8" w:rsidR="00925479" w:rsidRPr="0074355F" w:rsidRDefault="00545144" w:rsidP="00934A1E">
      <w:pPr>
        <w:pStyle w:val="a9"/>
        <w:ind w:firstLineChars="295" w:firstLine="708"/>
      </w:pPr>
      <w:r w:rsidRPr="0074355F">
        <w:t xml:space="preserve"> - </w:t>
      </w:r>
      <w:r w:rsidR="00925479" w:rsidRPr="0074355F">
        <w:t>неоднократное (2 (два) и более раз в течение одного календарного года) невыполнение или ненадлежащее выполнение членом Ассоциации требований Устава</w:t>
      </w:r>
      <w:r w:rsidRPr="0074355F">
        <w:t xml:space="preserve"> Ассоциации</w:t>
      </w:r>
      <w:r w:rsidR="00925479" w:rsidRPr="0074355F">
        <w:t xml:space="preserve">, решений </w:t>
      </w:r>
      <w:r w:rsidR="00FA1864">
        <w:br/>
      </w:r>
      <w:r w:rsidR="00925479" w:rsidRPr="0074355F">
        <w:t xml:space="preserve">Общего собрания членов Ассоциации, </w:t>
      </w:r>
      <w:r w:rsidRPr="0074355F">
        <w:t xml:space="preserve">настоящего </w:t>
      </w:r>
      <w:r w:rsidR="00925479" w:rsidRPr="0074355F">
        <w:t>Положения;</w:t>
      </w:r>
    </w:p>
    <w:p w14:paraId="0FB55B7A" w14:textId="77777777" w:rsidR="00925479" w:rsidRPr="0074355F" w:rsidRDefault="00545144" w:rsidP="00934A1E">
      <w:pPr>
        <w:pStyle w:val="a9"/>
        <w:ind w:firstLineChars="295" w:firstLine="708"/>
      </w:pPr>
      <w:r w:rsidRPr="0074355F">
        <w:t xml:space="preserve">- </w:t>
      </w:r>
      <w:r w:rsidR="00925479" w:rsidRPr="0074355F">
        <w:t>нарушение этических норм;</w:t>
      </w:r>
    </w:p>
    <w:p w14:paraId="3B8303E7" w14:textId="6883C30B" w:rsidR="00925479" w:rsidRPr="0074355F" w:rsidRDefault="00545144" w:rsidP="00934A1E">
      <w:pPr>
        <w:pStyle w:val="a9"/>
        <w:ind w:firstLineChars="295" w:firstLine="708"/>
      </w:pPr>
      <w:r w:rsidRPr="0074355F">
        <w:t xml:space="preserve">- </w:t>
      </w:r>
      <w:r w:rsidR="00925479" w:rsidRPr="0074355F">
        <w:t xml:space="preserve">нарушение порядка </w:t>
      </w:r>
      <w:r w:rsidRPr="0074355F">
        <w:t>оплаты членского</w:t>
      </w:r>
      <w:r w:rsidR="00925479" w:rsidRPr="0074355F">
        <w:t xml:space="preserve"> взноса, установленного решением Общего </w:t>
      </w:r>
      <w:r w:rsidR="00443632" w:rsidRPr="0074355F">
        <w:br/>
      </w:r>
      <w:r w:rsidR="00925479" w:rsidRPr="0074355F">
        <w:t xml:space="preserve">собрания </w:t>
      </w:r>
      <w:r w:rsidR="00CA48C0" w:rsidRPr="0074355F">
        <w:t xml:space="preserve">членов </w:t>
      </w:r>
      <w:r w:rsidR="00925479" w:rsidRPr="0074355F">
        <w:t xml:space="preserve">Ассоциации, в том числе нарушение сроков оплаты такого взноса в течение </w:t>
      </w:r>
      <w:r w:rsidR="00CA48C0" w:rsidRPr="0074355F">
        <w:br/>
      </w:r>
      <w:r w:rsidR="00925479" w:rsidRPr="0074355F">
        <w:t>2 (двух) сроков оплаты подряд;</w:t>
      </w:r>
    </w:p>
    <w:p w14:paraId="2C3991AE" w14:textId="70B39D52" w:rsidR="00925479" w:rsidRPr="0074355F" w:rsidRDefault="00545144" w:rsidP="00934A1E">
      <w:pPr>
        <w:pStyle w:val="a9"/>
        <w:ind w:firstLineChars="295" w:firstLine="708"/>
      </w:pPr>
      <w:r w:rsidRPr="0074355F">
        <w:t>-</w:t>
      </w:r>
      <w:r w:rsidR="007A330C" w:rsidRPr="0074355F">
        <w:t xml:space="preserve"> </w:t>
      </w:r>
      <w:r w:rsidR="00925479" w:rsidRPr="0074355F">
        <w:t xml:space="preserve">сокрытие членом Ассоциации сведений, влекущих </w:t>
      </w:r>
      <w:r w:rsidRPr="0074355F">
        <w:t>невозможность его</w:t>
      </w:r>
      <w:r w:rsidR="00925479" w:rsidRPr="0074355F">
        <w:t xml:space="preserve"> членства </w:t>
      </w:r>
      <w:r w:rsidR="00E61488" w:rsidRPr="0074355F">
        <w:br/>
      </w:r>
      <w:r w:rsidR="00925479" w:rsidRPr="0074355F">
        <w:t>в Ассоциации в соответствии с требованиями Устава</w:t>
      </w:r>
      <w:r w:rsidRPr="0074355F">
        <w:t xml:space="preserve"> Ассоциации</w:t>
      </w:r>
      <w:r w:rsidR="00925479" w:rsidRPr="0074355F">
        <w:t xml:space="preserve">. </w:t>
      </w:r>
    </w:p>
    <w:p w14:paraId="3796951B" w14:textId="4288602C" w:rsidR="00925479" w:rsidRPr="0074355F" w:rsidRDefault="00925479" w:rsidP="00934A1E">
      <w:pPr>
        <w:pStyle w:val="a9"/>
        <w:ind w:firstLineChars="295" w:firstLine="708"/>
      </w:pPr>
      <w:r w:rsidRPr="0074355F">
        <w:t>Перечень оснований для исключения члена Ассоциации из Ассоциации, перечисленны</w:t>
      </w:r>
      <w:r w:rsidR="00DE606F" w:rsidRPr="0074355F">
        <w:t>х</w:t>
      </w:r>
      <w:r w:rsidRPr="0074355F">
        <w:t xml:space="preserve"> </w:t>
      </w:r>
      <w:r w:rsidR="00E61488" w:rsidRPr="0074355F">
        <w:br/>
      </w:r>
      <w:r w:rsidRPr="0074355F">
        <w:t>в настоящем пункте, является исчерпывающим.</w:t>
      </w:r>
    </w:p>
    <w:p w14:paraId="26E2FEEF" w14:textId="1A26D371" w:rsidR="00925479" w:rsidRPr="0074355F" w:rsidRDefault="00925479" w:rsidP="00934A1E">
      <w:pPr>
        <w:pStyle w:val="a9"/>
        <w:ind w:firstLineChars="295" w:firstLine="708"/>
      </w:pPr>
      <w:r w:rsidRPr="0074355F">
        <w:t xml:space="preserve">Предложение об исключении из членов Ассоциации может быть инициировано </w:t>
      </w:r>
      <w:r w:rsidR="00E61488" w:rsidRPr="0074355F">
        <w:br/>
      </w:r>
      <w:r w:rsidRPr="0074355F">
        <w:t>Президиумом Ассоциации, а также по заявлению в адрес Председателя Президиума Ассоциации, подписанному не менее чем десятью процентами от общего количества членов Ассоциации.</w:t>
      </w:r>
    </w:p>
    <w:p w14:paraId="6D5ACD4B" w14:textId="0424D10F" w:rsidR="00925479" w:rsidRPr="0074355F" w:rsidRDefault="00925479" w:rsidP="00934A1E">
      <w:pPr>
        <w:pStyle w:val="a9"/>
        <w:ind w:firstLineChars="295" w:firstLine="708"/>
      </w:pPr>
      <w:r w:rsidRPr="0074355F">
        <w:t xml:space="preserve">Президиум Ассоциации по представлению Председателя Президиума Ассоциации </w:t>
      </w:r>
      <w:r w:rsidR="00E61488" w:rsidRPr="0074355F">
        <w:br/>
      </w:r>
      <w:r w:rsidRPr="0074355F">
        <w:t xml:space="preserve">на основании представленных документов или аргументов предварительно рассматривает </w:t>
      </w:r>
      <w:r w:rsidR="00E61488" w:rsidRPr="0074355F">
        <w:br/>
      </w:r>
      <w:r w:rsidRPr="0074355F">
        <w:t xml:space="preserve">вопрос об исключении из членов Ассоциации и при установлении наличия одного </w:t>
      </w:r>
      <w:r w:rsidR="00E61488" w:rsidRPr="0074355F">
        <w:br/>
      </w:r>
      <w:r w:rsidRPr="0074355F">
        <w:t xml:space="preserve">или нескольких оснований для исключения члена Ассоциации выносит вопрос об исключении </w:t>
      </w:r>
      <w:r w:rsidR="00E61488" w:rsidRPr="0074355F">
        <w:br/>
      </w:r>
      <w:r w:rsidRPr="0074355F">
        <w:t xml:space="preserve">из членов Ассоциации на решение Общего собрания членов Ассоциации с обязательным </w:t>
      </w:r>
      <w:r w:rsidR="00E61488" w:rsidRPr="0074355F">
        <w:br/>
      </w:r>
      <w:r w:rsidRPr="0074355F">
        <w:t>приложением своего заключения.</w:t>
      </w:r>
    </w:p>
    <w:p w14:paraId="4F82B879" w14:textId="4FF84C44" w:rsidR="00925479" w:rsidRPr="0074355F" w:rsidRDefault="00925479" w:rsidP="00934A1E">
      <w:pPr>
        <w:pStyle w:val="a9"/>
        <w:ind w:firstLineChars="295" w:firstLine="708"/>
      </w:pPr>
      <w:r w:rsidRPr="0074355F">
        <w:t xml:space="preserve">Датой прекращения членства в Ассоциации по основанию исключения из Ассоциации </w:t>
      </w:r>
      <w:r w:rsidR="00E61488" w:rsidRPr="0074355F">
        <w:br/>
      </w:r>
      <w:r w:rsidRPr="0074355F">
        <w:t xml:space="preserve">является дата принятия Общим собранием членов Ассоциации решения об исключении члена </w:t>
      </w:r>
      <w:r w:rsidR="00FA1864">
        <w:br/>
      </w:r>
      <w:r w:rsidRPr="0074355F">
        <w:t xml:space="preserve">Ассоциации из Ассоциации. Не позднее одного года с момента принятия решения </w:t>
      </w:r>
      <w:r w:rsidR="00E61488" w:rsidRPr="0074355F">
        <w:br/>
      </w:r>
      <w:r w:rsidRPr="0074355F">
        <w:t>об исключении из членов Ассоциации Ассоциация обязана совершить следующие действия:</w:t>
      </w:r>
    </w:p>
    <w:p w14:paraId="64EBC81B" w14:textId="22BC3FB4" w:rsidR="00925479" w:rsidRPr="0074355F" w:rsidRDefault="00925479" w:rsidP="00934A1E">
      <w:pPr>
        <w:pStyle w:val="a9"/>
        <w:ind w:firstLineChars="295" w:firstLine="708"/>
      </w:pPr>
      <w:r w:rsidRPr="0074355F">
        <w:t>1)</w:t>
      </w:r>
      <w:r w:rsidR="00BB01C0" w:rsidRPr="0074355F">
        <w:t xml:space="preserve"> </w:t>
      </w:r>
      <w:r w:rsidRPr="0074355F">
        <w:t xml:space="preserve">произвести финансовые расчеты с исключенным лицом по договорам, заключенным </w:t>
      </w:r>
      <w:r w:rsidR="00E61488" w:rsidRPr="0074355F">
        <w:br/>
      </w:r>
      <w:r w:rsidRPr="0074355F">
        <w:t>с Ассоциацией</w:t>
      </w:r>
      <w:r w:rsidR="00C26238" w:rsidRPr="0074355F">
        <w:t xml:space="preserve"> (при наличии таких договоров)</w:t>
      </w:r>
      <w:r w:rsidRPr="0074355F">
        <w:t>;</w:t>
      </w:r>
    </w:p>
    <w:p w14:paraId="44689EF5" w14:textId="2AE4B302" w:rsidR="00925479" w:rsidRPr="0074355F" w:rsidRDefault="00925479" w:rsidP="00934A1E">
      <w:pPr>
        <w:pStyle w:val="a9"/>
        <w:ind w:firstLineChars="295" w:firstLine="708"/>
      </w:pPr>
      <w:r w:rsidRPr="0074355F">
        <w:t>2)</w:t>
      </w:r>
      <w:r w:rsidR="00BB01C0" w:rsidRPr="0074355F">
        <w:t xml:space="preserve"> </w:t>
      </w:r>
      <w:r w:rsidRPr="0074355F">
        <w:t xml:space="preserve">определить порядок выполнения исключенным лицом принятых на себя ранее </w:t>
      </w:r>
      <w:r w:rsidR="00E61488" w:rsidRPr="0074355F">
        <w:br/>
      </w:r>
      <w:r w:rsidRPr="0074355F">
        <w:t>обязательств по отношению к членам Ассоциации и по отношению к Ассоциации;</w:t>
      </w:r>
    </w:p>
    <w:p w14:paraId="7CA6ED19" w14:textId="77777777" w:rsidR="00925479" w:rsidRPr="0074355F" w:rsidRDefault="00925479" w:rsidP="00934A1E">
      <w:pPr>
        <w:pStyle w:val="a9"/>
        <w:ind w:firstLineChars="295" w:firstLine="708"/>
      </w:pPr>
      <w:r w:rsidRPr="0074355F">
        <w:t>3)</w:t>
      </w:r>
      <w:r w:rsidR="00BB01C0" w:rsidRPr="0074355F">
        <w:t xml:space="preserve"> </w:t>
      </w:r>
      <w:r w:rsidRPr="0074355F">
        <w:t>решить иные вопросы, связанные с выходом исключенного лица из Ассоциации.</w:t>
      </w:r>
    </w:p>
    <w:p w14:paraId="2AE2DEF4" w14:textId="4B2A9F92" w:rsidR="00925479" w:rsidRPr="0074355F" w:rsidRDefault="001F6564" w:rsidP="00934A1E">
      <w:pPr>
        <w:pStyle w:val="a9"/>
        <w:ind w:firstLineChars="295" w:firstLine="708"/>
      </w:pPr>
      <w:r w:rsidRPr="0074355F">
        <w:t>5.</w:t>
      </w:r>
      <w:r w:rsidR="00AC7E72" w:rsidRPr="0074355F">
        <w:t>4</w:t>
      </w:r>
      <w:r w:rsidR="00925479" w:rsidRPr="0074355F">
        <w:t>.</w:t>
      </w:r>
      <w:r w:rsidR="00FD3E61" w:rsidRPr="0074355F">
        <w:t xml:space="preserve"> </w:t>
      </w:r>
      <w:r w:rsidR="00925479" w:rsidRPr="0074355F">
        <w:t xml:space="preserve">Решение об исключении из членов Ассоциации оформляется протоколом Общего </w:t>
      </w:r>
      <w:r w:rsidR="00FD3E61" w:rsidRPr="0074355F">
        <w:br/>
      </w:r>
      <w:r w:rsidR="00925479" w:rsidRPr="0074355F">
        <w:t xml:space="preserve">собрания членов Ассоциации. Выписки из протоколов, содержащих соответствующие решения, направляются исключенному </w:t>
      </w:r>
      <w:r w:rsidR="0085073F" w:rsidRPr="0074355F">
        <w:t>лицу</w:t>
      </w:r>
      <w:r w:rsidR="00925479" w:rsidRPr="0074355F">
        <w:t xml:space="preserve"> в течение десяти рабочих дней с момента принятия </w:t>
      </w:r>
      <w:r w:rsidR="00E61488" w:rsidRPr="0074355F">
        <w:br/>
      </w:r>
      <w:r w:rsidR="00925479" w:rsidRPr="0074355F">
        <w:t>соответствующего решения.</w:t>
      </w:r>
    </w:p>
    <w:p w14:paraId="5C900EAE" w14:textId="7F21B08B" w:rsidR="00925479" w:rsidRPr="0074355F" w:rsidRDefault="001F6564" w:rsidP="00934A1E">
      <w:pPr>
        <w:pStyle w:val="a9"/>
        <w:ind w:firstLineChars="295" w:firstLine="708"/>
      </w:pPr>
      <w:r w:rsidRPr="0074355F">
        <w:t>5.</w:t>
      </w:r>
      <w:r w:rsidR="00AC7E72" w:rsidRPr="0074355F">
        <w:t>5</w:t>
      </w:r>
      <w:r w:rsidRPr="0074355F">
        <w:t>.</w:t>
      </w:r>
      <w:r w:rsidR="00FD3E61" w:rsidRPr="0074355F">
        <w:t xml:space="preserve"> </w:t>
      </w:r>
      <w:r w:rsidRPr="0074355F">
        <w:t>Членские и</w:t>
      </w:r>
      <w:r w:rsidR="00925479" w:rsidRPr="0074355F">
        <w:t xml:space="preserve"> целевые взносы членов Ассоциации возврату не подлежат.</w:t>
      </w:r>
    </w:p>
    <w:p w14:paraId="2E20FC4A" w14:textId="76517CB5" w:rsidR="00FD3E61" w:rsidRPr="0074355F" w:rsidRDefault="00FD3E61" w:rsidP="00FD3E61">
      <w:pPr>
        <w:pStyle w:val="a9"/>
        <w:ind w:firstLineChars="295" w:firstLine="708"/>
      </w:pPr>
      <w:r w:rsidRPr="0074355F">
        <w:t xml:space="preserve">5.6. В случае изменения наименования члена Ассоциации при сохранении ИНН члена </w:t>
      </w:r>
      <w:r w:rsidRPr="0074355F">
        <w:br/>
        <w:t>Ассоциации член Ассоциации сохраняет статус члена Ассоциации.</w:t>
      </w:r>
    </w:p>
    <w:p w14:paraId="5749B2C4" w14:textId="77777777" w:rsidR="00BC2FE5" w:rsidRPr="0074355F" w:rsidRDefault="00BC2FE5" w:rsidP="00FD3E61">
      <w:pPr>
        <w:pStyle w:val="a9"/>
        <w:ind w:firstLineChars="295" w:firstLine="708"/>
      </w:pPr>
    </w:p>
    <w:p w14:paraId="6B1FB3E1" w14:textId="78B23510" w:rsidR="00BC2FE5" w:rsidRPr="0074355F" w:rsidRDefault="00BC2FE5" w:rsidP="00C43CBB">
      <w:pPr>
        <w:widowControl w:val="0"/>
        <w:jc w:val="center"/>
        <w:rPr>
          <w:b/>
          <w:snapToGrid w:val="0"/>
          <w:color w:val="000000"/>
          <w:sz w:val="24"/>
        </w:rPr>
      </w:pPr>
      <w:r w:rsidRPr="0074355F">
        <w:rPr>
          <w:b/>
          <w:snapToGrid w:val="0"/>
          <w:color w:val="000000"/>
          <w:sz w:val="24"/>
        </w:rPr>
        <w:t>5</w:t>
      </w:r>
      <w:r w:rsidRPr="0074355F">
        <w:rPr>
          <w:b/>
          <w:snapToGrid w:val="0"/>
          <w:color w:val="000000"/>
          <w:sz w:val="24"/>
          <w:vertAlign w:val="superscript"/>
        </w:rPr>
        <w:t>1</w:t>
      </w:r>
      <w:r w:rsidRPr="0074355F">
        <w:rPr>
          <w:b/>
          <w:snapToGrid w:val="0"/>
          <w:color w:val="000000"/>
          <w:sz w:val="24"/>
        </w:rPr>
        <w:t xml:space="preserve">. </w:t>
      </w:r>
      <w:r w:rsidR="00205D1C" w:rsidRPr="0074355F">
        <w:rPr>
          <w:b/>
          <w:snapToGrid w:val="0"/>
          <w:color w:val="000000"/>
          <w:sz w:val="24"/>
        </w:rPr>
        <w:t>ОСОБЕННОСТИ ПЕРЕДАЧИ ПРАВ ЧЛЕНОВ АССОЦИАЦИИ ТРЕТЬИМ ЛИЦАМ</w:t>
      </w:r>
    </w:p>
    <w:p w14:paraId="3A44A3AB" w14:textId="77777777" w:rsidR="00BC2FE5" w:rsidRPr="0074355F" w:rsidRDefault="00BC2FE5" w:rsidP="00BC2FE5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7559B5C0" w14:textId="6460CA9E" w:rsidR="00470583" w:rsidRPr="0074355F" w:rsidRDefault="00470583" w:rsidP="00470583">
      <w:pPr>
        <w:pStyle w:val="a9"/>
        <w:ind w:firstLineChars="295" w:firstLine="708"/>
      </w:pPr>
      <w:r w:rsidRPr="0074355F">
        <w:t>5</w:t>
      </w:r>
      <w:r w:rsidRPr="0074355F">
        <w:rPr>
          <w:vertAlign w:val="superscript"/>
        </w:rPr>
        <w:t>1</w:t>
      </w:r>
      <w:r w:rsidRPr="0074355F">
        <w:t xml:space="preserve">.1. Права членов Ассоциации могут быть переданы третьим лицам в порядке </w:t>
      </w:r>
      <w:r w:rsidRPr="0074355F">
        <w:br/>
        <w:t xml:space="preserve">универсального правопреемства. </w:t>
      </w:r>
    </w:p>
    <w:p w14:paraId="134D8B9A" w14:textId="7D4805FC" w:rsidR="00470583" w:rsidRPr="0074355F" w:rsidRDefault="00470583" w:rsidP="00470583">
      <w:pPr>
        <w:pStyle w:val="a9"/>
        <w:ind w:firstLineChars="295" w:firstLine="708"/>
      </w:pPr>
      <w:r w:rsidRPr="0074355F">
        <w:t xml:space="preserve">В этом случае к третьему лицу переходят все права и обязанности реорганизованного члена Ассоциации, связанные с членством в Ассоциации, в том числе права членства </w:t>
      </w:r>
      <w:r w:rsidRPr="0074355F">
        <w:br/>
        <w:t xml:space="preserve">в Ассоциации, основанные на членских взносах, внесенных реорганизованным членом </w:t>
      </w:r>
      <w:r w:rsidRPr="0074355F">
        <w:br/>
        <w:t>Ассоциации.</w:t>
      </w:r>
    </w:p>
    <w:p w14:paraId="51808920" w14:textId="77777777" w:rsidR="00264290" w:rsidRDefault="00470583" w:rsidP="00470583">
      <w:pPr>
        <w:pStyle w:val="a9"/>
        <w:ind w:firstLineChars="295" w:firstLine="708"/>
      </w:pPr>
      <w:r w:rsidRPr="0074355F">
        <w:t>5</w:t>
      </w:r>
      <w:r w:rsidRPr="0074355F">
        <w:rPr>
          <w:vertAlign w:val="superscript"/>
        </w:rPr>
        <w:t>1</w:t>
      </w:r>
      <w:r w:rsidRPr="0074355F">
        <w:t xml:space="preserve">.2. Права членов Ассоциации не могут быть переданы третьим лицам в ином порядке. </w:t>
      </w:r>
    </w:p>
    <w:p w14:paraId="36A47110" w14:textId="72D787C5" w:rsidR="00470583" w:rsidRPr="0074355F" w:rsidRDefault="00470583" w:rsidP="00470583">
      <w:pPr>
        <w:pStyle w:val="a9"/>
        <w:ind w:firstLineChars="295" w:firstLine="708"/>
      </w:pPr>
      <w:r w:rsidRPr="0074355F">
        <w:t>В этом случае применяется общий порядок прекращения членства в Ассоциации и приема новых членов Ассоциации.</w:t>
      </w:r>
    </w:p>
    <w:p w14:paraId="593BC021" w14:textId="46BA9EE5" w:rsidR="0059344A" w:rsidRPr="0074355F" w:rsidRDefault="0059344A" w:rsidP="00470583">
      <w:pPr>
        <w:pStyle w:val="a9"/>
        <w:ind w:firstLineChars="295" w:firstLine="708"/>
      </w:pPr>
      <w:r w:rsidRPr="0074355F">
        <w:t>5</w:t>
      </w:r>
      <w:r w:rsidRPr="0074355F">
        <w:rPr>
          <w:vertAlign w:val="superscript"/>
        </w:rPr>
        <w:t>1</w:t>
      </w:r>
      <w:r w:rsidRPr="0074355F">
        <w:t>.3. Членство в Ассоциации неотчуждаемо.</w:t>
      </w:r>
    </w:p>
    <w:p w14:paraId="3B475F13" w14:textId="77777777" w:rsidR="00925479" w:rsidRPr="0074355F" w:rsidRDefault="00925479" w:rsidP="009423DD">
      <w:pPr>
        <w:pStyle w:val="a9"/>
      </w:pPr>
    </w:p>
    <w:p w14:paraId="3C172123" w14:textId="77777777" w:rsidR="005F0120" w:rsidRPr="0074355F" w:rsidRDefault="00CE6E1D" w:rsidP="009A55C2">
      <w:pPr>
        <w:pStyle w:val="3"/>
        <w:ind w:firstLine="0"/>
      </w:pPr>
      <w:r w:rsidRPr="0074355F">
        <w:t>6</w:t>
      </w:r>
      <w:r w:rsidR="005F0120" w:rsidRPr="0074355F">
        <w:t>. УПОЛНОМОЧЕННЫЕ ПРЕДСТАВИТЕЛИ</w:t>
      </w:r>
      <w:r w:rsidR="00797151" w:rsidRPr="0074355F">
        <w:t xml:space="preserve"> ЧЛЕНОВ АССОЦИАЦИИ</w:t>
      </w:r>
    </w:p>
    <w:p w14:paraId="5E5F0F42" w14:textId="77777777" w:rsidR="005F0120" w:rsidRPr="0074355F" w:rsidRDefault="005F0120">
      <w:pPr>
        <w:widowControl w:val="0"/>
        <w:ind w:firstLine="720"/>
        <w:jc w:val="both"/>
        <w:rPr>
          <w:snapToGrid w:val="0"/>
          <w:color w:val="000000"/>
          <w:sz w:val="24"/>
        </w:rPr>
      </w:pPr>
    </w:p>
    <w:p w14:paraId="7FD9451E" w14:textId="2A376940" w:rsidR="005F0120" w:rsidRPr="0074355F" w:rsidRDefault="00094284">
      <w:pPr>
        <w:pStyle w:val="30"/>
        <w:spacing w:line="240" w:lineRule="auto"/>
        <w:ind w:right="0"/>
      </w:pPr>
      <w:r w:rsidRPr="0074355F">
        <w:t>6.</w:t>
      </w:r>
      <w:r w:rsidR="005F0120" w:rsidRPr="0074355F">
        <w:t>1.</w:t>
      </w:r>
      <w:r w:rsidR="00B17D0E" w:rsidRPr="0074355F">
        <w:t xml:space="preserve"> </w:t>
      </w:r>
      <w:r w:rsidR="005F0120" w:rsidRPr="0074355F">
        <w:t>Уполномоченным представител</w:t>
      </w:r>
      <w:r w:rsidR="00C9257F" w:rsidRPr="0074355F">
        <w:t>е</w:t>
      </w:r>
      <w:r w:rsidR="005F0120" w:rsidRPr="0074355F">
        <w:t>м организаци</w:t>
      </w:r>
      <w:r w:rsidR="00C9257F" w:rsidRPr="0074355F">
        <w:t>и, являющейся</w:t>
      </w:r>
      <w:r w:rsidR="005F0120" w:rsidRPr="0074355F">
        <w:t xml:space="preserve"> </w:t>
      </w:r>
      <w:r w:rsidR="009B178A" w:rsidRPr="0074355F">
        <w:t>членом Ассоциации,</w:t>
      </w:r>
      <w:r w:rsidR="005F0120" w:rsidRPr="0074355F">
        <w:t xml:space="preserve"> </w:t>
      </w:r>
      <w:r w:rsidR="00FA1864">
        <w:br/>
      </w:r>
      <w:r w:rsidR="005F0120" w:rsidRPr="0074355F">
        <w:t xml:space="preserve">могут </w:t>
      </w:r>
      <w:r w:rsidR="00231B44" w:rsidRPr="0074355F">
        <w:t xml:space="preserve">быть </w:t>
      </w:r>
      <w:r w:rsidR="00C9257F" w:rsidRPr="0074355F">
        <w:t xml:space="preserve">ее единоличный исполнительный орган, а также лицо, действующее на основании </w:t>
      </w:r>
      <w:r w:rsidR="00FA1864">
        <w:br/>
      </w:r>
      <w:r w:rsidR="00C9257F" w:rsidRPr="0074355F">
        <w:t xml:space="preserve">доверенности, содержащей достаточный перечень полномочий для представления интересов </w:t>
      </w:r>
      <w:r w:rsidR="00153A23" w:rsidRPr="0074355F">
        <w:br/>
      </w:r>
      <w:r w:rsidR="00C9257F" w:rsidRPr="0074355F">
        <w:t xml:space="preserve">организации перед Ассоциацией. Рекомендуемая форма доверенности </w:t>
      </w:r>
      <w:r w:rsidR="00FF64A6" w:rsidRPr="0074355F">
        <w:t xml:space="preserve">представлена </w:t>
      </w:r>
      <w:r w:rsidR="00153A23" w:rsidRPr="0074355F">
        <w:br/>
      </w:r>
      <w:r w:rsidR="00FF64A6" w:rsidRPr="0074355F">
        <w:t>в</w:t>
      </w:r>
      <w:r w:rsidR="00C9257F" w:rsidRPr="0074355F">
        <w:t xml:space="preserve"> П</w:t>
      </w:r>
      <w:r w:rsidR="005F0120" w:rsidRPr="0074355F">
        <w:t>риложен</w:t>
      </w:r>
      <w:r w:rsidR="00FF64A6" w:rsidRPr="0074355F">
        <w:t>и</w:t>
      </w:r>
      <w:r w:rsidR="005F0120" w:rsidRPr="0074355F">
        <w:t>и № 3 к настоящему Положению.</w:t>
      </w:r>
    </w:p>
    <w:p w14:paraId="4D3D908D" w14:textId="3A2486D1" w:rsidR="005F0120" w:rsidRPr="0074355F" w:rsidRDefault="00094284">
      <w:pPr>
        <w:pStyle w:val="30"/>
        <w:spacing w:line="240" w:lineRule="auto"/>
        <w:ind w:right="0"/>
      </w:pPr>
      <w:r w:rsidRPr="0074355F">
        <w:t>6.</w:t>
      </w:r>
      <w:r w:rsidR="005F0120" w:rsidRPr="0074355F">
        <w:t xml:space="preserve">2. В случае </w:t>
      </w:r>
      <w:r w:rsidR="009B178A" w:rsidRPr="0074355F">
        <w:t xml:space="preserve">прекращения полномочий представителя организации – члена Ассоциации </w:t>
      </w:r>
      <w:r w:rsidR="00153A23" w:rsidRPr="0074355F">
        <w:br/>
      </w:r>
      <w:r w:rsidR="009B178A" w:rsidRPr="0074355F">
        <w:t xml:space="preserve">в связи с отзывом доверенности такая организация должна незамедлительно уведомить об этом Ассоциацию в письменной форме. </w:t>
      </w:r>
    </w:p>
    <w:p w14:paraId="2C9C5545" w14:textId="77777777" w:rsidR="00153A23" w:rsidRPr="0074355F" w:rsidRDefault="00153A23">
      <w:pPr>
        <w:pStyle w:val="30"/>
        <w:spacing w:line="240" w:lineRule="auto"/>
        <w:ind w:right="0"/>
      </w:pPr>
    </w:p>
    <w:p w14:paraId="4DDF466A" w14:textId="351AD732" w:rsidR="005F0120" w:rsidRPr="0074355F" w:rsidRDefault="003D04E2" w:rsidP="003F52F1">
      <w:pPr>
        <w:pStyle w:val="3"/>
        <w:ind w:firstLine="0"/>
      </w:pPr>
      <w:r w:rsidRPr="0074355F">
        <w:t>7</w:t>
      </w:r>
      <w:r w:rsidR="005F0120" w:rsidRPr="0074355F">
        <w:t xml:space="preserve">. </w:t>
      </w:r>
      <w:r w:rsidR="00797151" w:rsidRPr="0074355F">
        <w:t xml:space="preserve">ПОРЯДОК ВНЕСЕНИЯ </w:t>
      </w:r>
      <w:r w:rsidR="005F35B7" w:rsidRPr="0074355F">
        <w:t>РЕГУЛЯРНЫХ</w:t>
      </w:r>
      <w:r w:rsidR="00797151" w:rsidRPr="0074355F">
        <w:t xml:space="preserve"> </w:t>
      </w:r>
      <w:r w:rsidR="00B74E67" w:rsidRPr="0074355F">
        <w:t xml:space="preserve">ЧЛЕНСКИХ </w:t>
      </w:r>
      <w:r w:rsidR="00797151" w:rsidRPr="0074355F">
        <w:t xml:space="preserve">И </w:t>
      </w:r>
      <w:r w:rsidR="005F35B7" w:rsidRPr="0074355F">
        <w:t>ЕДИНОВРЕМЕННЫХ (</w:t>
      </w:r>
      <w:r w:rsidR="00797151" w:rsidRPr="0074355F">
        <w:t>ЦЕЛЕВЫХ</w:t>
      </w:r>
      <w:r w:rsidR="005F35B7" w:rsidRPr="0074355F">
        <w:t>)</w:t>
      </w:r>
      <w:r w:rsidR="005F0120" w:rsidRPr="0074355F">
        <w:t xml:space="preserve"> ВЗНОСОВ</w:t>
      </w:r>
    </w:p>
    <w:p w14:paraId="099D3E82" w14:textId="77777777" w:rsidR="005F0120" w:rsidRPr="0074355F" w:rsidRDefault="005F0120">
      <w:pPr>
        <w:widowControl w:val="0"/>
        <w:ind w:firstLine="720"/>
        <w:jc w:val="both"/>
        <w:rPr>
          <w:b/>
          <w:snapToGrid w:val="0"/>
          <w:color w:val="000000"/>
          <w:sz w:val="24"/>
        </w:rPr>
      </w:pPr>
    </w:p>
    <w:p w14:paraId="7073A736" w14:textId="05E9E061" w:rsidR="006721B0" w:rsidRPr="0074355F" w:rsidRDefault="00D43187" w:rsidP="00A835BB">
      <w:pPr>
        <w:pStyle w:val="a9"/>
        <w:ind w:firstLineChars="295" w:firstLine="708"/>
      </w:pPr>
      <w:r w:rsidRPr="0074355F">
        <w:rPr>
          <w:snapToGrid w:val="0"/>
          <w:color w:val="000000"/>
        </w:rPr>
        <w:t>7.</w:t>
      </w:r>
      <w:r w:rsidR="005F0120" w:rsidRPr="0074355F">
        <w:rPr>
          <w:snapToGrid w:val="0"/>
          <w:color w:val="000000"/>
        </w:rPr>
        <w:t xml:space="preserve">1. </w:t>
      </w:r>
      <w:r w:rsidR="00505A4A" w:rsidRPr="0074355F">
        <w:t xml:space="preserve">В системе источников формирования имущества Ассоциации </w:t>
      </w:r>
      <w:r w:rsidR="00BF30C1" w:rsidRPr="0074355F">
        <w:t xml:space="preserve">установлены </w:t>
      </w:r>
      <w:r w:rsidR="000741F5" w:rsidRPr="0074355F">
        <w:br/>
      </w:r>
      <w:r w:rsidR="00BF30C1" w:rsidRPr="0074355F">
        <w:t xml:space="preserve">следующие виды взносов: вступительный </w:t>
      </w:r>
      <w:r w:rsidR="00E0252F" w:rsidRPr="0074355F">
        <w:t xml:space="preserve">членский </w:t>
      </w:r>
      <w:r w:rsidR="00BF30C1" w:rsidRPr="0074355F">
        <w:t>взнос</w:t>
      </w:r>
      <w:r w:rsidR="0029137F" w:rsidRPr="0074355F">
        <w:t xml:space="preserve">, ежегодный </w:t>
      </w:r>
      <w:r w:rsidR="00E031A9" w:rsidRPr="0074355F">
        <w:t>членски</w:t>
      </w:r>
      <w:r w:rsidR="0029137F" w:rsidRPr="0074355F">
        <w:t>й</w:t>
      </w:r>
      <w:r w:rsidR="00E031A9" w:rsidRPr="0074355F">
        <w:t xml:space="preserve"> </w:t>
      </w:r>
      <w:r w:rsidR="00505A4A" w:rsidRPr="0074355F">
        <w:t>взнос</w:t>
      </w:r>
      <w:r w:rsidR="0029137F" w:rsidRPr="0074355F">
        <w:t xml:space="preserve"> и целевые </w:t>
      </w:r>
      <w:r w:rsidR="000741F5" w:rsidRPr="0074355F">
        <w:br/>
      </w:r>
      <w:r w:rsidR="0029137F" w:rsidRPr="0074355F">
        <w:t>(дополнительные) взносы. При вступлении</w:t>
      </w:r>
      <w:r w:rsidR="00505A4A" w:rsidRPr="0074355F">
        <w:t xml:space="preserve"> </w:t>
      </w:r>
      <w:r w:rsidR="0029137F" w:rsidRPr="0074355F">
        <w:t xml:space="preserve">в Ассоциацию уплачиваемый организацией </w:t>
      </w:r>
      <w:r w:rsidR="000741F5" w:rsidRPr="0074355F">
        <w:br/>
      </w:r>
      <w:r w:rsidR="0029137F" w:rsidRPr="0074355F">
        <w:t xml:space="preserve">вступительный </w:t>
      </w:r>
      <w:r w:rsidR="00E0252F" w:rsidRPr="0074355F">
        <w:t xml:space="preserve">членский </w:t>
      </w:r>
      <w:r w:rsidR="0029137F" w:rsidRPr="0074355F">
        <w:t xml:space="preserve">взнос является одновременно ежегодным членским взносом </w:t>
      </w:r>
      <w:r w:rsidR="00BE33AA" w:rsidRPr="0074355F">
        <w:br/>
      </w:r>
      <w:r w:rsidR="0029137F" w:rsidRPr="0074355F">
        <w:t>за текущий календарный год.</w:t>
      </w:r>
    </w:p>
    <w:p w14:paraId="1FE2C658" w14:textId="318E11E6" w:rsidR="0029137F" w:rsidRPr="0074355F" w:rsidRDefault="0029137F" w:rsidP="00A835BB">
      <w:pPr>
        <w:pStyle w:val="a9"/>
        <w:ind w:firstLineChars="295" w:firstLine="708"/>
      </w:pPr>
      <w:r w:rsidRPr="0074355F">
        <w:t xml:space="preserve">Размер вступительного </w:t>
      </w:r>
      <w:r w:rsidR="00FF073C" w:rsidRPr="0074355F">
        <w:t xml:space="preserve">членского </w:t>
      </w:r>
      <w:r w:rsidRPr="0074355F">
        <w:t xml:space="preserve">взноса равен </w:t>
      </w:r>
      <w:r w:rsidR="00980DB1" w:rsidRPr="0074355F">
        <w:t xml:space="preserve">размеру </w:t>
      </w:r>
      <w:r w:rsidRPr="0074355F">
        <w:t>ежегодно</w:t>
      </w:r>
      <w:r w:rsidR="00980DB1" w:rsidRPr="0074355F">
        <w:t xml:space="preserve">го </w:t>
      </w:r>
      <w:r w:rsidRPr="0074355F">
        <w:t>членско</w:t>
      </w:r>
      <w:r w:rsidR="00980DB1" w:rsidRPr="0074355F">
        <w:t xml:space="preserve">го </w:t>
      </w:r>
      <w:r w:rsidRPr="0074355F">
        <w:t>взнос</w:t>
      </w:r>
      <w:r w:rsidR="00980DB1" w:rsidRPr="0074355F">
        <w:t>а</w:t>
      </w:r>
      <w:r w:rsidRPr="0074355F">
        <w:t xml:space="preserve">, </w:t>
      </w:r>
      <w:r w:rsidR="00FF073C" w:rsidRPr="0074355F">
        <w:br/>
      </w:r>
      <w:r w:rsidRPr="0074355F">
        <w:t>установленному на дату принятия решения о приеме кандидата в члены Ассоциации.</w:t>
      </w:r>
    </w:p>
    <w:p w14:paraId="59DFDE08" w14:textId="77777777" w:rsidR="006721B0" w:rsidRPr="0074355F" w:rsidRDefault="00A927BF" w:rsidP="00A835BB">
      <w:pPr>
        <w:pStyle w:val="a9"/>
        <w:ind w:firstLineChars="295" w:firstLine="708"/>
      </w:pPr>
      <w:r w:rsidRPr="0074355F">
        <w:rPr>
          <w:snapToGrid w:val="0"/>
          <w:color w:val="000000"/>
        </w:rPr>
        <w:t>7.</w:t>
      </w:r>
      <w:r w:rsidR="00F40026" w:rsidRPr="0074355F">
        <w:rPr>
          <w:snapToGrid w:val="0"/>
          <w:color w:val="000000"/>
        </w:rPr>
        <w:t>2</w:t>
      </w:r>
      <w:r w:rsidR="005F0120" w:rsidRPr="0074355F">
        <w:rPr>
          <w:snapToGrid w:val="0"/>
          <w:color w:val="000000"/>
        </w:rPr>
        <w:t xml:space="preserve">. </w:t>
      </w:r>
      <w:r w:rsidRPr="0074355F">
        <w:t xml:space="preserve">Размер </w:t>
      </w:r>
      <w:r w:rsidR="00F40026" w:rsidRPr="0074355F">
        <w:t xml:space="preserve">ежегодного членского взноса </w:t>
      </w:r>
      <w:r w:rsidRPr="0074355F">
        <w:t>устанавлива</w:t>
      </w:r>
      <w:r w:rsidR="00CF37E7" w:rsidRPr="0074355F">
        <w:t>е</w:t>
      </w:r>
      <w:r w:rsidRPr="0074355F">
        <w:t xml:space="preserve">тся </w:t>
      </w:r>
      <w:r w:rsidR="00F40026" w:rsidRPr="0074355F">
        <w:t>решением Общего собрания членов Ассоциации</w:t>
      </w:r>
      <w:r w:rsidRPr="0074355F">
        <w:t>.</w:t>
      </w:r>
    </w:p>
    <w:p w14:paraId="7C55BE5B" w14:textId="4D69849F" w:rsidR="006E4FD3" w:rsidRPr="0074355F" w:rsidRDefault="006E4FD3" w:rsidP="00A835BB">
      <w:pPr>
        <w:widowControl w:val="0"/>
        <w:ind w:firstLineChars="295" w:firstLine="708"/>
        <w:jc w:val="both"/>
        <w:rPr>
          <w:snapToGrid w:val="0"/>
          <w:color w:val="000000"/>
          <w:sz w:val="24"/>
          <w:szCs w:val="24"/>
        </w:rPr>
      </w:pPr>
      <w:r w:rsidRPr="0074355F">
        <w:rPr>
          <w:snapToGrid w:val="0"/>
          <w:color w:val="000000"/>
          <w:sz w:val="24"/>
          <w:szCs w:val="24"/>
        </w:rPr>
        <w:t>7.3. Ежегодный членски</w:t>
      </w:r>
      <w:r w:rsidR="009372FF" w:rsidRPr="0074355F">
        <w:rPr>
          <w:snapToGrid w:val="0"/>
          <w:color w:val="000000"/>
          <w:sz w:val="24"/>
          <w:szCs w:val="24"/>
        </w:rPr>
        <w:t>й</w:t>
      </w:r>
      <w:r w:rsidRPr="0074355F">
        <w:rPr>
          <w:snapToGrid w:val="0"/>
          <w:color w:val="000000"/>
          <w:sz w:val="24"/>
          <w:szCs w:val="24"/>
        </w:rPr>
        <w:t xml:space="preserve"> взнос уплачивается в </w:t>
      </w:r>
      <w:r w:rsidR="009D271E" w:rsidRPr="0074355F">
        <w:rPr>
          <w:snapToGrid w:val="0"/>
          <w:color w:val="000000"/>
          <w:sz w:val="24"/>
          <w:szCs w:val="24"/>
        </w:rPr>
        <w:t>два этапа</w:t>
      </w:r>
      <w:r w:rsidRPr="0074355F">
        <w:rPr>
          <w:snapToGrid w:val="0"/>
          <w:color w:val="000000"/>
          <w:sz w:val="24"/>
          <w:szCs w:val="24"/>
        </w:rPr>
        <w:t xml:space="preserve"> в течение отчетного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Pr="0074355F">
        <w:rPr>
          <w:snapToGrid w:val="0"/>
          <w:color w:val="000000"/>
          <w:sz w:val="24"/>
          <w:szCs w:val="24"/>
        </w:rPr>
        <w:t xml:space="preserve">календарного года равными частями в следующем порядке: первая </w:t>
      </w:r>
      <w:r w:rsidR="003F2885" w:rsidRPr="0074355F">
        <w:rPr>
          <w:snapToGrid w:val="0"/>
          <w:color w:val="000000"/>
          <w:sz w:val="24"/>
          <w:szCs w:val="24"/>
        </w:rPr>
        <w:t>половина</w:t>
      </w:r>
      <w:r w:rsidRPr="0074355F">
        <w:rPr>
          <w:snapToGrid w:val="0"/>
          <w:color w:val="000000"/>
          <w:sz w:val="24"/>
          <w:szCs w:val="24"/>
        </w:rPr>
        <w:t xml:space="preserve"> ежегодного </w:t>
      </w:r>
      <w:r w:rsidR="003F2885" w:rsidRPr="0074355F">
        <w:rPr>
          <w:snapToGrid w:val="0"/>
          <w:color w:val="000000"/>
          <w:sz w:val="24"/>
          <w:szCs w:val="24"/>
        </w:rPr>
        <w:br/>
      </w:r>
      <w:r w:rsidRPr="0074355F">
        <w:rPr>
          <w:snapToGrid w:val="0"/>
          <w:color w:val="000000"/>
          <w:sz w:val="24"/>
          <w:szCs w:val="24"/>
        </w:rPr>
        <w:t xml:space="preserve">членского взноса уплачивается в период с 10 января </w:t>
      </w:r>
      <w:r w:rsidR="008F1B19" w:rsidRPr="0074355F">
        <w:rPr>
          <w:snapToGrid w:val="0"/>
          <w:color w:val="000000"/>
          <w:sz w:val="24"/>
          <w:szCs w:val="24"/>
        </w:rPr>
        <w:t>по 30 января отчетного календарного года</w:t>
      </w:r>
      <w:r w:rsidRPr="0074355F">
        <w:rPr>
          <w:snapToGrid w:val="0"/>
          <w:color w:val="000000"/>
          <w:sz w:val="24"/>
          <w:szCs w:val="24"/>
        </w:rPr>
        <w:t>, вторая половина ежегодного членского взноса уплачивается в период с 1 по 30 ию</w:t>
      </w:r>
      <w:r w:rsidR="008F1B19" w:rsidRPr="0074355F">
        <w:rPr>
          <w:snapToGrid w:val="0"/>
          <w:color w:val="000000"/>
          <w:sz w:val="24"/>
          <w:szCs w:val="24"/>
        </w:rPr>
        <w:t>л</w:t>
      </w:r>
      <w:r w:rsidRPr="0074355F">
        <w:rPr>
          <w:snapToGrid w:val="0"/>
          <w:color w:val="000000"/>
          <w:sz w:val="24"/>
          <w:szCs w:val="24"/>
        </w:rPr>
        <w:t xml:space="preserve">я отчетного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Pr="0074355F">
        <w:rPr>
          <w:snapToGrid w:val="0"/>
          <w:color w:val="000000"/>
          <w:sz w:val="24"/>
          <w:szCs w:val="24"/>
        </w:rPr>
        <w:t xml:space="preserve">календарного года. По согласованию с исполнительными органами Ассоциации ежегодный членский взнос может быть уплачен в ином порядке, но не позднее 1 ноября отчетного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Pr="0074355F">
        <w:rPr>
          <w:snapToGrid w:val="0"/>
          <w:color w:val="000000"/>
          <w:sz w:val="24"/>
          <w:szCs w:val="24"/>
        </w:rPr>
        <w:t>календарного года.</w:t>
      </w:r>
    </w:p>
    <w:p w14:paraId="0074A704" w14:textId="032FA52E" w:rsidR="006E4FD3" w:rsidRPr="0074355F" w:rsidRDefault="006E4FD3" w:rsidP="00A835BB">
      <w:pPr>
        <w:widowControl w:val="0"/>
        <w:ind w:firstLineChars="295" w:firstLine="708"/>
        <w:jc w:val="both"/>
        <w:rPr>
          <w:snapToGrid w:val="0"/>
          <w:color w:val="000000"/>
          <w:sz w:val="24"/>
          <w:szCs w:val="24"/>
        </w:rPr>
      </w:pPr>
      <w:r w:rsidRPr="0074355F">
        <w:rPr>
          <w:snapToGrid w:val="0"/>
          <w:color w:val="000000"/>
          <w:sz w:val="24"/>
          <w:szCs w:val="24"/>
        </w:rPr>
        <w:t>7.4. Установленные п</w:t>
      </w:r>
      <w:r w:rsidR="00857E54" w:rsidRPr="0074355F">
        <w:rPr>
          <w:snapToGrid w:val="0"/>
          <w:color w:val="000000"/>
          <w:sz w:val="24"/>
          <w:szCs w:val="24"/>
        </w:rPr>
        <w:t xml:space="preserve">унктом </w:t>
      </w:r>
      <w:r w:rsidRPr="0074355F">
        <w:rPr>
          <w:snapToGrid w:val="0"/>
          <w:color w:val="000000"/>
          <w:sz w:val="24"/>
          <w:szCs w:val="24"/>
        </w:rPr>
        <w:t xml:space="preserve">7.1 настоящего Положения взносы уплачиваются только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Pr="0074355F">
        <w:rPr>
          <w:snapToGrid w:val="0"/>
          <w:color w:val="000000"/>
          <w:sz w:val="24"/>
          <w:szCs w:val="24"/>
        </w:rPr>
        <w:t xml:space="preserve">по безналичному расчету на расчетный счет Ассоциации. </w:t>
      </w:r>
    </w:p>
    <w:p w14:paraId="163804F8" w14:textId="171DE294" w:rsidR="006E4FD3" w:rsidRPr="0074355F" w:rsidRDefault="006E4FD3" w:rsidP="00A835BB">
      <w:pPr>
        <w:widowControl w:val="0"/>
        <w:ind w:firstLineChars="295" w:firstLine="708"/>
        <w:jc w:val="both"/>
        <w:rPr>
          <w:snapToGrid w:val="0"/>
          <w:color w:val="000000"/>
          <w:sz w:val="24"/>
          <w:szCs w:val="24"/>
        </w:rPr>
      </w:pPr>
      <w:r w:rsidRPr="0074355F">
        <w:rPr>
          <w:snapToGrid w:val="0"/>
          <w:color w:val="000000"/>
          <w:sz w:val="24"/>
          <w:szCs w:val="24"/>
        </w:rPr>
        <w:t>7.</w:t>
      </w:r>
      <w:r w:rsidR="007E74BA" w:rsidRPr="0074355F">
        <w:rPr>
          <w:snapToGrid w:val="0"/>
          <w:color w:val="000000"/>
          <w:sz w:val="24"/>
          <w:szCs w:val="24"/>
        </w:rPr>
        <w:t>5</w:t>
      </w:r>
      <w:r w:rsidRPr="0074355F">
        <w:rPr>
          <w:snapToGrid w:val="0"/>
          <w:color w:val="000000"/>
          <w:sz w:val="24"/>
          <w:szCs w:val="24"/>
        </w:rPr>
        <w:t xml:space="preserve">. Членские взносы используются на содержание исполнительной дирекции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Pr="0074355F">
        <w:rPr>
          <w:snapToGrid w:val="0"/>
          <w:color w:val="000000"/>
          <w:sz w:val="24"/>
          <w:szCs w:val="24"/>
        </w:rPr>
        <w:t xml:space="preserve">и </w:t>
      </w:r>
      <w:r w:rsidR="007E74BA" w:rsidRPr="0074355F">
        <w:rPr>
          <w:snapToGrid w:val="0"/>
          <w:color w:val="000000"/>
          <w:sz w:val="24"/>
          <w:szCs w:val="24"/>
        </w:rPr>
        <w:t>обеспечения</w:t>
      </w:r>
      <w:r w:rsidRPr="0074355F">
        <w:rPr>
          <w:snapToGrid w:val="0"/>
          <w:color w:val="000000"/>
          <w:sz w:val="24"/>
          <w:szCs w:val="24"/>
        </w:rPr>
        <w:t xml:space="preserve"> деятельности Ассоциации, предусмотренной Уставом Ассоциации.</w:t>
      </w:r>
    </w:p>
    <w:p w14:paraId="2E3EF138" w14:textId="78CBA771" w:rsidR="005F0120" w:rsidRPr="0074355F" w:rsidRDefault="006E4FD3" w:rsidP="00A835BB">
      <w:pPr>
        <w:widowControl w:val="0"/>
        <w:ind w:firstLineChars="295" w:firstLine="708"/>
        <w:jc w:val="both"/>
        <w:rPr>
          <w:snapToGrid w:val="0"/>
          <w:color w:val="000000"/>
          <w:sz w:val="24"/>
          <w:szCs w:val="24"/>
        </w:rPr>
      </w:pPr>
      <w:r w:rsidRPr="0074355F">
        <w:rPr>
          <w:snapToGrid w:val="0"/>
          <w:color w:val="000000"/>
          <w:sz w:val="24"/>
          <w:szCs w:val="24"/>
        </w:rPr>
        <w:t>7.</w:t>
      </w:r>
      <w:r w:rsidR="00EE6969" w:rsidRPr="0074355F">
        <w:rPr>
          <w:snapToGrid w:val="0"/>
          <w:color w:val="000000"/>
          <w:sz w:val="24"/>
          <w:szCs w:val="24"/>
        </w:rPr>
        <w:t>6</w:t>
      </w:r>
      <w:r w:rsidRPr="0074355F">
        <w:rPr>
          <w:snapToGrid w:val="0"/>
          <w:color w:val="000000"/>
          <w:sz w:val="24"/>
          <w:szCs w:val="24"/>
        </w:rPr>
        <w:t xml:space="preserve">. Дополнительные взносы предназначены для покрытия дефицита бюджета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="007E74BA" w:rsidRPr="0074355F">
        <w:rPr>
          <w:snapToGrid w:val="0"/>
          <w:color w:val="000000"/>
          <w:sz w:val="24"/>
          <w:szCs w:val="24"/>
        </w:rPr>
        <w:t>Ассоциации</w:t>
      </w:r>
      <w:r w:rsidRPr="0074355F">
        <w:rPr>
          <w:snapToGrid w:val="0"/>
          <w:color w:val="000000"/>
          <w:sz w:val="24"/>
          <w:szCs w:val="24"/>
        </w:rPr>
        <w:t xml:space="preserve">, финансирования конкретных мероприятий и программ Ассоциации, направленных на </w:t>
      </w:r>
      <w:r w:rsidR="007E74BA" w:rsidRPr="0074355F">
        <w:rPr>
          <w:snapToGrid w:val="0"/>
          <w:color w:val="000000"/>
          <w:sz w:val="24"/>
          <w:szCs w:val="24"/>
        </w:rPr>
        <w:t>достижение</w:t>
      </w:r>
      <w:r w:rsidRPr="0074355F">
        <w:rPr>
          <w:snapToGrid w:val="0"/>
          <w:color w:val="000000"/>
          <w:sz w:val="24"/>
          <w:szCs w:val="24"/>
        </w:rPr>
        <w:t xml:space="preserve"> ее уставных целей. Порядок уплаты и размеры дополнительных взносов </w:t>
      </w:r>
      <w:r w:rsidR="000741F5" w:rsidRPr="0074355F">
        <w:rPr>
          <w:snapToGrid w:val="0"/>
          <w:color w:val="000000"/>
          <w:sz w:val="24"/>
          <w:szCs w:val="24"/>
        </w:rPr>
        <w:br/>
      </w:r>
      <w:r w:rsidR="007E74BA" w:rsidRPr="0074355F">
        <w:rPr>
          <w:snapToGrid w:val="0"/>
          <w:color w:val="000000"/>
          <w:sz w:val="24"/>
          <w:szCs w:val="24"/>
        </w:rPr>
        <w:t>устанавливается</w:t>
      </w:r>
      <w:r w:rsidRPr="0074355F">
        <w:rPr>
          <w:snapToGrid w:val="0"/>
          <w:color w:val="000000"/>
          <w:sz w:val="24"/>
          <w:szCs w:val="24"/>
        </w:rPr>
        <w:t xml:space="preserve"> решением </w:t>
      </w:r>
      <w:r w:rsidR="009D271E" w:rsidRPr="0074355F">
        <w:rPr>
          <w:snapToGrid w:val="0"/>
          <w:color w:val="000000"/>
          <w:sz w:val="24"/>
          <w:szCs w:val="24"/>
        </w:rPr>
        <w:t>О</w:t>
      </w:r>
      <w:r w:rsidRPr="0074355F">
        <w:rPr>
          <w:snapToGrid w:val="0"/>
          <w:color w:val="000000"/>
          <w:sz w:val="24"/>
          <w:szCs w:val="24"/>
        </w:rPr>
        <w:t>бщего собрания членов Ассоциации.</w:t>
      </w:r>
    </w:p>
    <w:p w14:paraId="3837F762" w14:textId="77777777" w:rsidR="00A835BB" w:rsidRPr="0074355F" w:rsidRDefault="00A835BB" w:rsidP="00A835BB">
      <w:pPr>
        <w:widowControl w:val="0"/>
        <w:ind w:firstLineChars="295" w:firstLine="708"/>
        <w:jc w:val="both"/>
        <w:rPr>
          <w:snapToGrid w:val="0"/>
          <w:color w:val="000000"/>
          <w:sz w:val="24"/>
          <w:szCs w:val="24"/>
        </w:rPr>
      </w:pPr>
    </w:p>
    <w:p w14:paraId="46E06A52" w14:textId="035599A9" w:rsidR="00A835BB" w:rsidRPr="0074355F" w:rsidRDefault="00A835BB" w:rsidP="00A835BB">
      <w:pPr>
        <w:widowControl w:val="0"/>
        <w:ind w:firstLine="720"/>
        <w:jc w:val="both"/>
        <w:rPr>
          <w:snapToGrid w:val="0"/>
          <w:color w:val="000000"/>
          <w:sz w:val="24"/>
          <w:szCs w:val="24"/>
        </w:rPr>
      </w:pPr>
    </w:p>
    <w:p w14:paraId="0811C880" w14:textId="2D457B71" w:rsidR="00722D24" w:rsidRPr="0074355F" w:rsidRDefault="00722D24">
      <w:pPr>
        <w:rPr>
          <w:snapToGrid w:val="0"/>
          <w:color w:val="000000"/>
          <w:sz w:val="24"/>
          <w:szCs w:val="24"/>
        </w:rPr>
      </w:pPr>
      <w:r w:rsidRPr="0074355F">
        <w:rPr>
          <w:snapToGrid w:val="0"/>
          <w:color w:val="000000"/>
          <w:sz w:val="24"/>
          <w:szCs w:val="24"/>
        </w:rPr>
        <w:br w:type="page"/>
      </w:r>
    </w:p>
    <w:p w14:paraId="7D8D7625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Приложение № 1</w:t>
      </w:r>
    </w:p>
    <w:p w14:paraId="36FA545D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к Положению о членстве</w:t>
      </w:r>
    </w:p>
    <w:p w14:paraId="3C83556B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 xml:space="preserve"> в Ассоциации Компаний Розничной Торговли</w:t>
      </w:r>
    </w:p>
    <w:p w14:paraId="1570B75A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14:paraId="2036A421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14:paraId="6B4354CF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14:paraId="11198CB4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14:paraId="1C37807A" w14:textId="77777777" w:rsidR="00722D24" w:rsidRPr="0074355F" w:rsidRDefault="00722D24" w:rsidP="00DC6CB2">
      <w:pPr>
        <w:pStyle w:val="a4"/>
        <w:spacing w:line="240" w:lineRule="auto"/>
        <w:ind w:right="0"/>
        <w:jc w:val="center"/>
        <w:rPr>
          <w:b/>
        </w:rPr>
      </w:pPr>
      <w:r w:rsidRPr="0074355F">
        <w:rPr>
          <w:b/>
        </w:rPr>
        <w:t>Председателю Президиума АКОРТ</w:t>
      </w:r>
    </w:p>
    <w:p w14:paraId="18488CCF" w14:textId="77777777" w:rsidR="00722D24" w:rsidRPr="0074355F" w:rsidRDefault="00722D24" w:rsidP="00DC6CB2">
      <w:pPr>
        <w:pStyle w:val="a4"/>
        <w:spacing w:line="240" w:lineRule="auto"/>
        <w:ind w:right="0"/>
        <w:jc w:val="center"/>
        <w:rPr>
          <w:b/>
        </w:rPr>
      </w:pPr>
      <w:r w:rsidRPr="0074355F">
        <w:rPr>
          <w:b/>
        </w:rPr>
        <w:t>ЗАЯВЛЕНИЕ</w:t>
      </w:r>
    </w:p>
    <w:p w14:paraId="324E956D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BC7413B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761E249C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Просим принять в члены Ассоциации Компаний Розничной Торговли (АКОРТ)</w:t>
      </w:r>
    </w:p>
    <w:p w14:paraId="7D6F6D01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_____________________________________________________________________________</w:t>
      </w:r>
    </w:p>
    <w:p w14:paraId="36B5B4C7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(фирменное наименование организации)</w:t>
      </w:r>
    </w:p>
    <w:p w14:paraId="73E5020B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_____________________________________________________________________________</w:t>
      </w:r>
    </w:p>
    <w:p w14:paraId="338C5256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93F8E47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Ф.И.О.______________________________________________________________________</w:t>
      </w:r>
    </w:p>
    <w:p w14:paraId="0641F5E4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B82D2DE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Должность___________________________________________________________________</w:t>
      </w:r>
    </w:p>
    <w:p w14:paraId="54E05A7A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3DFBCD44" w14:textId="41126EAE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 xml:space="preserve">с Уставом АКОРТ и Положением о членстве в АКОРТ ознакомлены и обязуемся </w:t>
      </w:r>
      <w:r w:rsidR="00E27CF6" w:rsidRPr="0074355F">
        <w:br/>
      </w:r>
      <w:r w:rsidRPr="0074355F">
        <w:t>выполнять</w:t>
      </w:r>
    </w:p>
    <w:p w14:paraId="7FFE8676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Адрес почтовой доставки______________________________________________________</w:t>
      </w:r>
    </w:p>
    <w:p w14:paraId="6279581F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Телефон________________________________________</w:t>
      </w:r>
    </w:p>
    <w:p w14:paraId="643695D2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Факс___________________________________________</w:t>
      </w:r>
    </w:p>
    <w:p w14:paraId="1D1E7D19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rPr>
          <w:lang w:val="en-US"/>
        </w:rPr>
        <w:t>E</w:t>
      </w:r>
      <w:r w:rsidRPr="0074355F">
        <w:t>-</w:t>
      </w:r>
      <w:r w:rsidRPr="0074355F">
        <w:rPr>
          <w:lang w:val="en-US"/>
        </w:rPr>
        <w:t>mail</w:t>
      </w:r>
      <w:r w:rsidRPr="0074355F">
        <w:t xml:space="preserve"> __________________________________________</w:t>
      </w:r>
    </w:p>
    <w:p w14:paraId="35B1D976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2F0523F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 xml:space="preserve">_________________ Подпись </w:t>
      </w:r>
    </w:p>
    <w:p w14:paraId="588FEE36" w14:textId="77777777" w:rsidR="00722D24" w:rsidRPr="0074355F" w:rsidRDefault="00722D24" w:rsidP="00722D24">
      <w:pPr>
        <w:pStyle w:val="a4"/>
        <w:spacing w:line="240" w:lineRule="auto"/>
        <w:ind w:left="7200" w:right="0" w:firstLine="720"/>
        <w:jc w:val="left"/>
      </w:pPr>
      <w:r w:rsidRPr="0074355F">
        <w:t>М.П.</w:t>
      </w:r>
    </w:p>
    <w:p w14:paraId="24B277B8" w14:textId="77777777" w:rsidR="00722D24" w:rsidRPr="0074355F" w:rsidRDefault="00722D24" w:rsidP="00722D24">
      <w:pPr>
        <w:pStyle w:val="a4"/>
        <w:spacing w:line="240" w:lineRule="auto"/>
        <w:ind w:right="0" w:firstLine="720"/>
      </w:pPr>
    </w:p>
    <w:p w14:paraId="6DA7A01D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52B6634F" w14:textId="7C9BB30F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rPr>
          <w:u w:val="single"/>
        </w:rPr>
        <w:t xml:space="preserve">Примечание: </w:t>
      </w:r>
      <w:r w:rsidRPr="0074355F">
        <w:t xml:space="preserve">при смене почтового и электронного адреса, телефонов </w:t>
      </w:r>
      <w:r w:rsidRPr="0074355F">
        <w:rPr>
          <w:b/>
        </w:rPr>
        <w:t xml:space="preserve">необходимо </w:t>
      </w:r>
      <w:r w:rsidR="00CF1ABA" w:rsidRPr="0074355F">
        <w:rPr>
          <w:b/>
        </w:rPr>
        <w:br/>
      </w:r>
      <w:r w:rsidRPr="0074355F">
        <w:rPr>
          <w:b/>
        </w:rPr>
        <w:t xml:space="preserve">в 3-хдневный срок </w:t>
      </w:r>
      <w:r w:rsidRPr="0074355F">
        <w:t xml:space="preserve">информировать исполнительную дирекцию АКОРТ для оперативного </w:t>
      </w:r>
      <w:r w:rsidR="0080321B" w:rsidRPr="0074355F">
        <w:br/>
      </w:r>
      <w:r w:rsidRPr="0074355F">
        <w:t>и непрерывного информационного обеспечения.</w:t>
      </w:r>
    </w:p>
    <w:p w14:paraId="3A0CA165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1198756A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0DD0F31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5B9CA0AB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2CCA01B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1F26F970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353BF80F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58A81E08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4494F6CB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1CC9414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40597DEF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44411C48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10E6C38F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7FE910C6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B35753D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3CDF81FF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 xml:space="preserve">Приложение № 2 </w:t>
      </w:r>
    </w:p>
    <w:p w14:paraId="658AEF7F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к Положению о членстве</w:t>
      </w:r>
    </w:p>
    <w:p w14:paraId="1E12CF81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в Ассоциации Компаний Розничной Торговли</w:t>
      </w:r>
    </w:p>
    <w:p w14:paraId="52AF3EB6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805A476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7B82FC42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6B14756C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AE99D69" w14:textId="77777777" w:rsidR="00722D24" w:rsidRPr="0074355F" w:rsidRDefault="00722D24" w:rsidP="00722D24">
      <w:pPr>
        <w:pStyle w:val="a4"/>
        <w:spacing w:line="240" w:lineRule="auto"/>
        <w:ind w:right="0" w:firstLine="720"/>
        <w:jc w:val="center"/>
      </w:pPr>
    </w:p>
    <w:p w14:paraId="3F486B49" w14:textId="77777777" w:rsidR="00722D24" w:rsidRPr="0074355F" w:rsidRDefault="00722D24" w:rsidP="00B05DBC">
      <w:pPr>
        <w:pStyle w:val="a4"/>
        <w:spacing w:line="240" w:lineRule="auto"/>
        <w:ind w:right="0"/>
        <w:jc w:val="center"/>
      </w:pPr>
      <w:r w:rsidRPr="0074355F">
        <w:t>АНКЕТА</w:t>
      </w:r>
    </w:p>
    <w:p w14:paraId="58489474" w14:textId="2A9F794F" w:rsidR="00722D24" w:rsidRPr="0074355F" w:rsidRDefault="00054EFA" w:rsidP="00B05DBC">
      <w:pPr>
        <w:pStyle w:val="a4"/>
        <w:spacing w:line="240" w:lineRule="auto"/>
        <w:ind w:right="0"/>
        <w:jc w:val="center"/>
        <w:rPr>
          <w:u w:val="single"/>
        </w:rPr>
      </w:pPr>
      <w:r w:rsidRPr="0074355F">
        <w:rPr>
          <w:b/>
          <w:u w:val="single"/>
        </w:rPr>
        <w:t>к</w:t>
      </w:r>
      <w:r w:rsidR="00722D24" w:rsidRPr="0074355F">
        <w:rPr>
          <w:b/>
          <w:u w:val="single"/>
        </w:rPr>
        <w:t xml:space="preserve">андидата в члены </w:t>
      </w:r>
      <w:r w:rsidR="00B45A62" w:rsidRPr="0074355F">
        <w:rPr>
          <w:b/>
          <w:bCs/>
          <w:u w:val="single"/>
        </w:rPr>
        <w:t>Ассоциации Компаний Розничной Торговли</w:t>
      </w:r>
    </w:p>
    <w:p w14:paraId="7374042C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44D10A9D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29101FA" w14:textId="77777777"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Наименование юридического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4"/>
      </w:tblGrid>
      <w:tr w:rsidR="00722D24" w:rsidRPr="0074355F" w14:paraId="62A2380F" w14:textId="77777777" w:rsidTr="000A312F">
        <w:tc>
          <w:tcPr>
            <w:tcW w:w="10244" w:type="dxa"/>
          </w:tcPr>
          <w:p w14:paraId="30059E9A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14:paraId="044D878C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D55AF25" w14:textId="77777777"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Местонахождение кандидата: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4"/>
      </w:tblGrid>
      <w:tr w:rsidR="00722D24" w:rsidRPr="0074355F" w14:paraId="17B94E45" w14:textId="77777777" w:rsidTr="000A312F">
        <w:tc>
          <w:tcPr>
            <w:tcW w:w="10244" w:type="dxa"/>
          </w:tcPr>
          <w:p w14:paraId="4B2CFB81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14:paraId="012FCDBB" w14:textId="77777777" w:rsidTr="000A312F">
        <w:tc>
          <w:tcPr>
            <w:tcW w:w="10244" w:type="dxa"/>
          </w:tcPr>
          <w:p w14:paraId="3AFC6EB4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14:paraId="21F42659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E6FECA4" w14:textId="77777777"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Банковские реквизиты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4"/>
      </w:tblGrid>
      <w:tr w:rsidR="00722D24" w:rsidRPr="0074355F" w14:paraId="2E9A0B28" w14:textId="77777777" w:rsidTr="000A312F">
        <w:tc>
          <w:tcPr>
            <w:tcW w:w="10244" w:type="dxa"/>
          </w:tcPr>
          <w:p w14:paraId="16D6196C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14:paraId="3FC3BF66" w14:textId="77777777" w:rsidTr="000A312F">
        <w:tc>
          <w:tcPr>
            <w:tcW w:w="10244" w:type="dxa"/>
          </w:tcPr>
          <w:p w14:paraId="66AAC13A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14:paraId="53928ECF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387D8479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424FF7AA" w14:textId="77777777"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Фамилия, имя, отчество, должность руководителя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4"/>
      </w:tblGrid>
      <w:tr w:rsidR="00722D24" w:rsidRPr="0074355F" w14:paraId="0AB6DE92" w14:textId="77777777" w:rsidTr="000A312F">
        <w:tc>
          <w:tcPr>
            <w:tcW w:w="10244" w:type="dxa"/>
          </w:tcPr>
          <w:p w14:paraId="10DD0935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14:paraId="24852FE1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48A7DFE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7010360A" w14:textId="77777777"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Сведения о регистрации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4"/>
      </w:tblGrid>
      <w:tr w:rsidR="00722D24" w:rsidRPr="0074355F" w14:paraId="50ECBA37" w14:textId="77777777" w:rsidTr="000A312F">
        <w:tc>
          <w:tcPr>
            <w:tcW w:w="10244" w:type="dxa"/>
          </w:tcPr>
          <w:p w14:paraId="38F60363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14:paraId="29FF3CFC" w14:textId="77777777" w:rsidTr="000A312F">
        <w:tc>
          <w:tcPr>
            <w:tcW w:w="10244" w:type="dxa"/>
          </w:tcPr>
          <w:p w14:paraId="24B0B43D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14:paraId="2CD228E3" w14:textId="77777777" w:rsidTr="000A312F">
        <w:tc>
          <w:tcPr>
            <w:tcW w:w="10244" w:type="dxa"/>
          </w:tcPr>
          <w:p w14:paraId="3FD36B8F" w14:textId="77777777"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14:paraId="15776170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1FE1B86B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316C9339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D58CDF2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42E18765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6113F64C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55DC9BD2" w14:textId="77777777" w:rsidR="00722D24" w:rsidRPr="0074355F" w:rsidRDefault="00722D24" w:rsidP="00722D24">
      <w:pPr>
        <w:pStyle w:val="a4"/>
        <w:spacing w:line="240" w:lineRule="auto"/>
        <w:ind w:right="0" w:firstLine="720"/>
        <w:jc w:val="center"/>
      </w:pPr>
      <w:r w:rsidRPr="0074355F">
        <w:t xml:space="preserve">_____________________ </w:t>
      </w:r>
      <w:r w:rsidRPr="0074355F">
        <w:tab/>
      </w:r>
      <w:r w:rsidRPr="0074355F">
        <w:tab/>
      </w:r>
      <w:r w:rsidRPr="0074355F">
        <w:tab/>
      </w:r>
      <w:r w:rsidRPr="0074355F">
        <w:tab/>
        <w:t>_______________</w:t>
      </w:r>
    </w:p>
    <w:p w14:paraId="0B52BBCE" w14:textId="5138285A" w:rsidR="00722D24" w:rsidRPr="0074355F" w:rsidRDefault="00722D24" w:rsidP="00722D24">
      <w:pPr>
        <w:pStyle w:val="a4"/>
        <w:spacing w:line="240" w:lineRule="auto"/>
        <w:ind w:right="0" w:firstLine="720"/>
        <w:jc w:val="center"/>
      </w:pPr>
      <w:r w:rsidRPr="0074355F">
        <w:t>Должность руководителя</w:t>
      </w:r>
      <w:r w:rsidRPr="0074355F">
        <w:tab/>
        <w:t>(подпись)</w:t>
      </w:r>
      <w:r w:rsidRPr="0074355F">
        <w:tab/>
      </w:r>
      <w:r w:rsidRPr="0074355F">
        <w:tab/>
        <w:t>(</w:t>
      </w:r>
      <w:r w:rsidR="00396F65" w:rsidRPr="0074355F">
        <w:t>Ф</w:t>
      </w:r>
      <w:r w:rsidR="0006036F" w:rsidRPr="0074355F">
        <w:t>.</w:t>
      </w:r>
      <w:r w:rsidR="00396F65" w:rsidRPr="0074355F">
        <w:t>И</w:t>
      </w:r>
      <w:r w:rsidR="0006036F" w:rsidRPr="0074355F">
        <w:t>.</w:t>
      </w:r>
      <w:r w:rsidR="00396F65" w:rsidRPr="0074355F">
        <w:t>О</w:t>
      </w:r>
      <w:r w:rsidR="0006036F" w:rsidRPr="0074355F">
        <w:t>.</w:t>
      </w:r>
      <w:r w:rsidRPr="0074355F">
        <w:t>)</w:t>
      </w:r>
    </w:p>
    <w:p w14:paraId="7FFB929E" w14:textId="77777777" w:rsidR="00722D24" w:rsidRPr="0074355F" w:rsidRDefault="00722D24" w:rsidP="00722D24">
      <w:pPr>
        <w:pStyle w:val="a4"/>
        <w:spacing w:line="240" w:lineRule="auto"/>
        <w:ind w:left="4320" w:right="0"/>
        <w:jc w:val="both"/>
      </w:pPr>
    </w:p>
    <w:p w14:paraId="7134ADDB" w14:textId="77777777" w:rsidR="00722D24" w:rsidRPr="0074355F" w:rsidRDefault="00722D24" w:rsidP="00722D24">
      <w:pPr>
        <w:pStyle w:val="a4"/>
        <w:spacing w:line="240" w:lineRule="auto"/>
        <w:ind w:left="1440" w:right="0"/>
        <w:jc w:val="both"/>
      </w:pPr>
      <w:r w:rsidRPr="0074355F">
        <w:t xml:space="preserve">          М.П.</w:t>
      </w:r>
    </w:p>
    <w:p w14:paraId="0CFEB182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21EC80F3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91BB103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662858D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CAA3450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78A59C7A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14:paraId="0470F61A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 xml:space="preserve">Приложение № 3 </w:t>
      </w:r>
    </w:p>
    <w:p w14:paraId="7C9DE7A2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к Положению о членстве</w:t>
      </w:r>
    </w:p>
    <w:p w14:paraId="50CC27CA" w14:textId="77777777"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в Ассоциации Компаний Розничной Торговли</w:t>
      </w:r>
    </w:p>
    <w:p w14:paraId="4905C716" w14:textId="77777777" w:rsidR="00B141DD" w:rsidRPr="0074355F" w:rsidRDefault="00722D24" w:rsidP="00722D24">
      <w:pPr>
        <w:pStyle w:val="a4"/>
        <w:spacing w:line="240" w:lineRule="auto"/>
        <w:ind w:left="4320" w:right="0"/>
        <w:jc w:val="center"/>
      </w:pPr>
      <w:r w:rsidRPr="0074355F">
        <w:t xml:space="preserve">   </w:t>
      </w:r>
    </w:p>
    <w:p w14:paraId="69D99795" w14:textId="77777777" w:rsidR="00B141DD" w:rsidRPr="0074355F" w:rsidRDefault="00B141DD" w:rsidP="00722D24">
      <w:pPr>
        <w:pStyle w:val="a4"/>
        <w:spacing w:line="240" w:lineRule="auto"/>
        <w:ind w:left="4320" w:right="0"/>
        <w:jc w:val="center"/>
      </w:pPr>
    </w:p>
    <w:p w14:paraId="431F46A0" w14:textId="7DB37D44" w:rsidR="00722D24" w:rsidRPr="0074355F" w:rsidRDefault="00722D24" w:rsidP="00722D24">
      <w:pPr>
        <w:pStyle w:val="a4"/>
        <w:spacing w:line="240" w:lineRule="auto"/>
        <w:ind w:left="4320" w:right="0"/>
        <w:jc w:val="center"/>
      </w:pPr>
      <w:r w:rsidRPr="0074355F">
        <w:t xml:space="preserve">     (Составляется на фирменном бланке организации)</w:t>
      </w:r>
    </w:p>
    <w:p w14:paraId="016A16CA" w14:textId="77777777" w:rsidR="00B141DD" w:rsidRPr="0074355F" w:rsidRDefault="00B141DD" w:rsidP="00722D24">
      <w:pPr>
        <w:pStyle w:val="a4"/>
        <w:spacing w:line="240" w:lineRule="auto"/>
        <w:ind w:right="0" w:firstLine="720"/>
        <w:jc w:val="center"/>
      </w:pPr>
    </w:p>
    <w:p w14:paraId="33DB1F52" w14:textId="77777777" w:rsidR="00B141DD" w:rsidRPr="0074355F" w:rsidRDefault="00B141DD" w:rsidP="00722D24">
      <w:pPr>
        <w:pStyle w:val="a4"/>
        <w:spacing w:line="240" w:lineRule="auto"/>
        <w:ind w:right="0" w:firstLine="720"/>
        <w:jc w:val="center"/>
      </w:pPr>
    </w:p>
    <w:p w14:paraId="21E54497" w14:textId="5DF8FBA7"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________________________________________________________</w:t>
      </w:r>
    </w:p>
    <w:p w14:paraId="73850DE0" w14:textId="77777777" w:rsidR="00722D24" w:rsidRPr="0074355F" w:rsidRDefault="00722D24" w:rsidP="006E3D75">
      <w:pPr>
        <w:pStyle w:val="a4"/>
        <w:spacing w:line="240" w:lineRule="auto"/>
        <w:ind w:right="0"/>
        <w:jc w:val="center"/>
        <w:rPr>
          <w:b/>
        </w:rPr>
      </w:pPr>
      <w:r w:rsidRPr="0074355F">
        <w:rPr>
          <w:b/>
        </w:rPr>
        <w:t>(ОБРАЗЕЦ)</w:t>
      </w:r>
    </w:p>
    <w:p w14:paraId="52722CFB" w14:textId="77777777" w:rsidR="00722D24" w:rsidRPr="0074355F" w:rsidRDefault="00722D24" w:rsidP="006E3D75">
      <w:pPr>
        <w:pStyle w:val="a4"/>
        <w:spacing w:line="240" w:lineRule="auto"/>
        <w:ind w:right="0"/>
        <w:jc w:val="both"/>
      </w:pPr>
    </w:p>
    <w:p w14:paraId="01347486" w14:textId="77777777" w:rsidR="00722D24" w:rsidRPr="0074355F" w:rsidRDefault="00722D24" w:rsidP="006E3D75">
      <w:pPr>
        <w:pStyle w:val="a4"/>
        <w:spacing w:line="240" w:lineRule="auto"/>
        <w:ind w:right="0"/>
        <w:jc w:val="both"/>
      </w:pPr>
    </w:p>
    <w:p w14:paraId="5466FC44" w14:textId="77777777" w:rsidR="00722D24" w:rsidRPr="0074355F" w:rsidRDefault="00722D24" w:rsidP="006E3D75">
      <w:pPr>
        <w:pStyle w:val="a4"/>
        <w:spacing w:line="240" w:lineRule="auto"/>
        <w:ind w:right="0"/>
        <w:jc w:val="center"/>
      </w:pPr>
    </w:p>
    <w:p w14:paraId="0DE89067" w14:textId="77777777"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ДОВЕРЕННОСТЬ</w:t>
      </w:r>
    </w:p>
    <w:p w14:paraId="2DF87A3D" w14:textId="77777777"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на право представления интересов организации</w:t>
      </w:r>
    </w:p>
    <w:p w14:paraId="30764031" w14:textId="77777777"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в Ассоциации Компаний Розничной Торговли</w:t>
      </w:r>
    </w:p>
    <w:p w14:paraId="0549998C" w14:textId="77777777" w:rsidR="00E87644" w:rsidRPr="0074355F" w:rsidRDefault="00E87644" w:rsidP="006E3D75">
      <w:pPr>
        <w:pStyle w:val="a4"/>
        <w:spacing w:line="240" w:lineRule="auto"/>
        <w:ind w:right="0"/>
        <w:jc w:val="center"/>
      </w:pPr>
    </w:p>
    <w:p w14:paraId="43895CF6" w14:textId="17876934"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Составлена в городе                 «     »_______ 20__ г</w:t>
      </w:r>
      <w:r w:rsidR="00E87644" w:rsidRPr="0074355F">
        <w:t>.</w:t>
      </w:r>
    </w:p>
    <w:p w14:paraId="1BC81652" w14:textId="77777777" w:rsidR="00E87644" w:rsidRPr="0074355F" w:rsidRDefault="00E87644" w:rsidP="00722D24">
      <w:pPr>
        <w:pStyle w:val="a4"/>
        <w:spacing w:line="240" w:lineRule="auto"/>
        <w:ind w:right="0" w:firstLine="720"/>
        <w:jc w:val="center"/>
      </w:pPr>
    </w:p>
    <w:p w14:paraId="07C015F3" w14:textId="2E715455" w:rsidR="00722D24" w:rsidRPr="0074355F" w:rsidRDefault="00722D24" w:rsidP="00F23ADB">
      <w:pPr>
        <w:pStyle w:val="a4"/>
        <w:spacing w:line="240" w:lineRule="auto"/>
        <w:ind w:right="0" w:firstLine="720"/>
        <w:jc w:val="left"/>
      </w:pPr>
      <w:r w:rsidRPr="0074355F">
        <w:t>Настоящим _____________________________________________________________</w:t>
      </w:r>
    </w:p>
    <w:p w14:paraId="6F16B0D0" w14:textId="4CBD16AC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(организационно-правовая форма, наименование организации)</w:t>
      </w:r>
      <w:r w:rsidR="00A65901" w:rsidRPr="0074355F">
        <w:t>,</w:t>
      </w:r>
    </w:p>
    <w:p w14:paraId="548A1BD7" w14:textId="0DF5B1E0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зарегистрированная________________________________</w:t>
      </w:r>
      <w:r w:rsidR="007C2B45" w:rsidRPr="0074355F">
        <w:t>______</w:t>
      </w:r>
      <w:r w:rsidRPr="0074355F">
        <w:t>______(кем, когда)</w:t>
      </w:r>
    </w:p>
    <w:p w14:paraId="716E436F" w14:textId="0E68EBBE" w:rsidR="006E0285" w:rsidRPr="0074355F" w:rsidRDefault="00722D24" w:rsidP="00722D24">
      <w:pPr>
        <w:pStyle w:val="a4"/>
        <w:spacing w:line="240" w:lineRule="auto"/>
        <w:ind w:right="0" w:firstLine="720"/>
        <w:jc w:val="both"/>
        <w:rPr>
          <w:u w:val="single"/>
        </w:rPr>
      </w:pPr>
      <w:r w:rsidRPr="0074355F">
        <w:t>(свидетельство о государственной регистрации _______</w:t>
      </w:r>
      <w:r w:rsidR="007C2B45" w:rsidRPr="0074355F">
        <w:t>_______________________</w:t>
      </w:r>
      <w:r w:rsidRPr="0074355F">
        <w:t>)</w:t>
      </w:r>
      <w:r w:rsidRPr="0074355F">
        <w:rPr>
          <w:u w:val="single"/>
        </w:rPr>
        <w:t>,</w:t>
      </w:r>
    </w:p>
    <w:p w14:paraId="3CFBA1E4" w14:textId="1F009DF6" w:rsidR="006E0285" w:rsidRPr="0074355F" w:rsidRDefault="006E0285" w:rsidP="00722D24">
      <w:pPr>
        <w:pStyle w:val="a4"/>
        <w:spacing w:line="240" w:lineRule="auto"/>
        <w:ind w:right="0" w:firstLine="720"/>
        <w:jc w:val="both"/>
      </w:pPr>
      <w:r w:rsidRPr="0074355F">
        <w:t>на</w:t>
      </w:r>
      <w:r w:rsidR="00722D24" w:rsidRPr="0074355F">
        <w:t>ходящаяся по адресу:</w:t>
      </w:r>
      <w:r w:rsidRPr="0074355F">
        <w:t xml:space="preserve"> </w:t>
      </w:r>
    </w:p>
    <w:p w14:paraId="515ADFBF" w14:textId="4FEF8962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_____________________________________________________________</w:t>
      </w:r>
      <w:r w:rsidR="008D0743" w:rsidRPr="0074355F">
        <w:t>____</w:t>
      </w:r>
      <w:r w:rsidRPr="0074355F">
        <w:t>______,</w:t>
      </w:r>
    </w:p>
    <w:p w14:paraId="264677A8" w14:textId="37ADB8B4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именуемая далее — «Доверитель»</w:t>
      </w:r>
      <w:r w:rsidR="0079538E" w:rsidRPr="0074355F">
        <w:t>,</w:t>
      </w:r>
    </w:p>
    <w:p w14:paraId="786936A1" w14:textId="7BBDAA44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доверяет г-ну ________________________________________________</w:t>
      </w:r>
      <w:r w:rsidR="008D0743" w:rsidRPr="0074355F">
        <w:t>_______</w:t>
      </w:r>
      <w:r w:rsidRPr="0074355F">
        <w:t>____,</w:t>
      </w:r>
    </w:p>
    <w:p w14:paraId="7761AD14" w14:textId="466FDB4B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паспорт ________________________________________________________________,</w:t>
      </w:r>
    </w:p>
    <w:p w14:paraId="7939DC5C" w14:textId="5512D156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(именуемому далее — «Поверенный»)</w:t>
      </w:r>
    </w:p>
    <w:p w14:paraId="3BC7BE9E" w14:textId="490A561F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 xml:space="preserve">представлять интересы Доверителя в Ассоциации Компаний Розничной Торговли </w:t>
      </w:r>
      <w:r w:rsidR="004C3C58" w:rsidRPr="0074355F">
        <w:br/>
      </w:r>
      <w:r w:rsidRPr="0074355F">
        <w:t>(дале</w:t>
      </w:r>
      <w:r w:rsidR="008C5AA4" w:rsidRPr="0074355F">
        <w:t xml:space="preserve">е – </w:t>
      </w:r>
      <w:r w:rsidRPr="0074355F">
        <w:t xml:space="preserve">Ассоциация), в том числе: представлять интересы Доверителя на Общих собраниях </w:t>
      </w:r>
      <w:r w:rsidR="004B0B03" w:rsidRPr="0074355F">
        <w:br/>
      </w:r>
      <w:r w:rsidRPr="0074355F">
        <w:t xml:space="preserve">членов Ассоциации и собраниях (совещаниях) Президиума Ассоциации, принимать участие </w:t>
      </w:r>
      <w:r w:rsidR="004C3C58" w:rsidRPr="0074355F">
        <w:br/>
      </w:r>
      <w:r w:rsidRPr="0074355F">
        <w:t xml:space="preserve">в обсуждении и голосовании по любым вопросам повестки дня Общих собраний членов </w:t>
      </w:r>
      <w:r w:rsidR="004C3C58" w:rsidRPr="0074355F">
        <w:br/>
      </w:r>
      <w:r w:rsidRPr="0074355F">
        <w:t xml:space="preserve">Ассоциации, вести переговоры, подписывать любые документы, в том числе протоколы, </w:t>
      </w:r>
      <w:r w:rsidR="004C3C58" w:rsidRPr="0074355F">
        <w:br/>
      </w:r>
      <w:r w:rsidRPr="0074355F">
        <w:t xml:space="preserve">соглашения, решения Ассоциации, подавать любые заявления, а также совершать иные </w:t>
      </w:r>
      <w:r w:rsidR="004C3C58" w:rsidRPr="0074355F">
        <w:br/>
      </w:r>
      <w:r w:rsidRPr="0074355F">
        <w:t xml:space="preserve">действия, необходимые для выполнения данного поручения, руководствуясь при этом </w:t>
      </w:r>
      <w:r w:rsidR="004C3C58" w:rsidRPr="0074355F">
        <w:br/>
      </w:r>
      <w:r w:rsidRPr="0074355F">
        <w:t>собственным усмотрением.</w:t>
      </w:r>
    </w:p>
    <w:p w14:paraId="78E87D59" w14:textId="33E6ECB2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 xml:space="preserve">Доверенность выдана сроком на _____. Полномочия по настоящей доверенности </w:t>
      </w:r>
      <w:r w:rsidR="00EE229B" w:rsidRPr="0074355F">
        <w:br/>
      </w:r>
      <w:r w:rsidRPr="0074355F">
        <w:t>передоверию не подлежат.</w:t>
      </w:r>
    </w:p>
    <w:p w14:paraId="24531E69" w14:textId="77777777" w:rsidR="00EE229B" w:rsidRPr="0074355F" w:rsidRDefault="00EE229B" w:rsidP="00722D24">
      <w:pPr>
        <w:pStyle w:val="a4"/>
        <w:spacing w:line="240" w:lineRule="auto"/>
        <w:ind w:right="0" w:firstLine="720"/>
        <w:jc w:val="both"/>
      </w:pPr>
    </w:p>
    <w:p w14:paraId="0A1DCA41" w14:textId="3D133132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Уполномоченное лицо</w:t>
      </w:r>
    </w:p>
    <w:p w14:paraId="33E4CA19" w14:textId="77777777"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Организации</w:t>
      </w:r>
      <w:r w:rsidRPr="0074355F">
        <w:tab/>
      </w:r>
      <w:r w:rsidRPr="0074355F">
        <w:tab/>
      </w:r>
      <w:r w:rsidRPr="0074355F">
        <w:tab/>
      </w:r>
      <w:r w:rsidRPr="0074355F">
        <w:tab/>
      </w:r>
      <w:r w:rsidRPr="0074355F">
        <w:tab/>
        <w:t>__________________</w:t>
      </w:r>
      <w:r w:rsidRPr="0074355F">
        <w:tab/>
        <w:t>/ Ф.И.О./</w:t>
      </w:r>
    </w:p>
    <w:p w14:paraId="6B29FA8B" w14:textId="77777777" w:rsidR="00722D24" w:rsidRPr="0074355F" w:rsidRDefault="00722D24" w:rsidP="00722D24">
      <w:pPr>
        <w:pStyle w:val="a4"/>
        <w:spacing w:line="240" w:lineRule="auto"/>
        <w:ind w:left="2160" w:right="0" w:firstLine="720"/>
        <w:jc w:val="both"/>
      </w:pPr>
      <w:r w:rsidRPr="0074355F">
        <w:t>(место подписи)</w:t>
      </w:r>
    </w:p>
    <w:p w14:paraId="447DA20E" w14:textId="77777777" w:rsidR="00722D24" w:rsidRDefault="00722D24" w:rsidP="00722D24">
      <w:pPr>
        <w:pStyle w:val="a4"/>
        <w:spacing w:line="240" w:lineRule="auto"/>
        <w:ind w:left="2880" w:right="0" w:firstLine="720"/>
        <w:jc w:val="both"/>
      </w:pPr>
      <w:r w:rsidRPr="0074355F">
        <w:t>М. П.</w:t>
      </w:r>
    </w:p>
    <w:p w14:paraId="22BEBACB" w14:textId="77777777" w:rsidR="00722D24" w:rsidRDefault="00722D24" w:rsidP="00722D24">
      <w:pPr>
        <w:pStyle w:val="a4"/>
        <w:spacing w:line="240" w:lineRule="auto"/>
        <w:ind w:right="0" w:firstLine="720"/>
        <w:jc w:val="both"/>
      </w:pPr>
    </w:p>
    <w:p w14:paraId="0A10D112" w14:textId="77777777" w:rsidR="00722D24" w:rsidRDefault="00722D24" w:rsidP="00722D24"/>
    <w:p w14:paraId="5D9D6694" w14:textId="007EB687" w:rsidR="00722D24" w:rsidRPr="00A835BB" w:rsidRDefault="00722D24" w:rsidP="00A835BB">
      <w:pPr>
        <w:widowControl w:val="0"/>
        <w:ind w:firstLine="720"/>
        <w:jc w:val="both"/>
        <w:rPr>
          <w:snapToGrid w:val="0"/>
          <w:color w:val="000000"/>
          <w:sz w:val="24"/>
          <w:szCs w:val="24"/>
        </w:rPr>
      </w:pPr>
    </w:p>
    <w:sectPr w:rsidR="00722D24" w:rsidRPr="00A835BB">
      <w:footerReference w:type="even" r:id="rId7"/>
      <w:footerReference w:type="default" r:id="rId8"/>
      <w:pgSz w:w="12240" w:h="15840"/>
      <w:pgMar w:top="1134" w:right="851" w:bottom="1134" w:left="136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63095" w14:textId="77777777" w:rsidR="00D55D58" w:rsidRDefault="00D55D58">
      <w:r>
        <w:separator/>
      </w:r>
    </w:p>
  </w:endnote>
  <w:endnote w:type="continuationSeparator" w:id="0">
    <w:p w14:paraId="3EA9A68F" w14:textId="77777777" w:rsidR="00D55D58" w:rsidRDefault="00D5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5F46" w14:textId="77777777" w:rsidR="004E14B6" w:rsidRDefault="004E14B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F807AC" w14:textId="77777777" w:rsidR="004E14B6" w:rsidRDefault="004E14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67A9" w14:textId="77777777" w:rsidR="004E14B6" w:rsidRPr="00F07666" w:rsidRDefault="004E14B6">
    <w:pPr>
      <w:pStyle w:val="a6"/>
      <w:framePr w:wrap="around" w:vAnchor="text" w:hAnchor="margin" w:xAlign="right" w:y="1"/>
      <w:rPr>
        <w:rStyle w:val="a7"/>
        <w:sz w:val="24"/>
        <w:szCs w:val="24"/>
      </w:rPr>
    </w:pPr>
    <w:r w:rsidRPr="00F07666">
      <w:rPr>
        <w:rStyle w:val="a7"/>
        <w:sz w:val="24"/>
        <w:szCs w:val="24"/>
      </w:rPr>
      <w:fldChar w:fldCharType="begin"/>
    </w:r>
    <w:r w:rsidRPr="00F07666">
      <w:rPr>
        <w:rStyle w:val="a7"/>
        <w:sz w:val="24"/>
        <w:szCs w:val="24"/>
      </w:rPr>
      <w:instrText xml:space="preserve">PAGE  </w:instrText>
    </w:r>
    <w:r w:rsidRPr="00F07666">
      <w:rPr>
        <w:rStyle w:val="a7"/>
        <w:sz w:val="24"/>
        <w:szCs w:val="24"/>
      </w:rPr>
      <w:fldChar w:fldCharType="separate"/>
    </w:r>
    <w:r w:rsidR="000D1229" w:rsidRPr="00F07666">
      <w:rPr>
        <w:rStyle w:val="a7"/>
        <w:noProof/>
        <w:sz w:val="24"/>
        <w:szCs w:val="24"/>
      </w:rPr>
      <w:t>2</w:t>
    </w:r>
    <w:r w:rsidRPr="00F07666">
      <w:rPr>
        <w:rStyle w:val="a7"/>
        <w:sz w:val="24"/>
        <w:szCs w:val="24"/>
      </w:rPr>
      <w:fldChar w:fldCharType="end"/>
    </w:r>
  </w:p>
  <w:p w14:paraId="2E55ABB7" w14:textId="77777777" w:rsidR="004E14B6" w:rsidRDefault="004E14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C0EDE" w14:textId="77777777" w:rsidR="00D55D58" w:rsidRDefault="00D55D58">
      <w:r>
        <w:separator/>
      </w:r>
    </w:p>
  </w:footnote>
  <w:footnote w:type="continuationSeparator" w:id="0">
    <w:p w14:paraId="3166AE4B" w14:textId="77777777" w:rsidR="00D55D58" w:rsidRDefault="00D55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4C8A"/>
    <w:multiLevelType w:val="hybridMultilevel"/>
    <w:tmpl w:val="B0D0CCC2"/>
    <w:lvl w:ilvl="0" w:tplc="6316B162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3076F3A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1D2628B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8523E94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A670C1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5D043C3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69454900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6ECA0F58"/>
    <w:multiLevelType w:val="hybridMultilevel"/>
    <w:tmpl w:val="66F66D60"/>
    <w:lvl w:ilvl="0" w:tplc="CA9662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57738272">
    <w:abstractNumId w:val="1"/>
  </w:num>
  <w:num w:numId="2" w16cid:durableId="909390123">
    <w:abstractNumId w:val="4"/>
  </w:num>
  <w:num w:numId="3" w16cid:durableId="622731641">
    <w:abstractNumId w:val="6"/>
  </w:num>
  <w:num w:numId="4" w16cid:durableId="785930663">
    <w:abstractNumId w:val="5"/>
  </w:num>
  <w:num w:numId="5" w16cid:durableId="316154325">
    <w:abstractNumId w:val="2"/>
  </w:num>
  <w:num w:numId="6" w16cid:durableId="891578918">
    <w:abstractNumId w:val="3"/>
  </w:num>
  <w:num w:numId="7" w16cid:durableId="1706325987">
    <w:abstractNumId w:val="0"/>
  </w:num>
  <w:num w:numId="8" w16cid:durableId="5037811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70"/>
    <w:rsid w:val="00001D8F"/>
    <w:rsid w:val="00006A71"/>
    <w:rsid w:val="000177DC"/>
    <w:rsid w:val="00020E96"/>
    <w:rsid w:val="00025870"/>
    <w:rsid w:val="00027244"/>
    <w:rsid w:val="00032580"/>
    <w:rsid w:val="00041A81"/>
    <w:rsid w:val="00054EFA"/>
    <w:rsid w:val="0005617C"/>
    <w:rsid w:val="0006036F"/>
    <w:rsid w:val="00064ABF"/>
    <w:rsid w:val="00064FB1"/>
    <w:rsid w:val="00066E88"/>
    <w:rsid w:val="00067285"/>
    <w:rsid w:val="000741F5"/>
    <w:rsid w:val="00074F6A"/>
    <w:rsid w:val="00080F79"/>
    <w:rsid w:val="00087FE7"/>
    <w:rsid w:val="00092B87"/>
    <w:rsid w:val="00093D83"/>
    <w:rsid w:val="00094284"/>
    <w:rsid w:val="000B696D"/>
    <w:rsid w:val="000C7794"/>
    <w:rsid w:val="000D1229"/>
    <w:rsid w:val="000D271A"/>
    <w:rsid w:val="000D27E5"/>
    <w:rsid w:val="000D59BB"/>
    <w:rsid w:val="000E1F73"/>
    <w:rsid w:val="000E71BA"/>
    <w:rsid w:val="000F225A"/>
    <w:rsid w:val="00111995"/>
    <w:rsid w:val="00123662"/>
    <w:rsid w:val="00125393"/>
    <w:rsid w:val="001322F4"/>
    <w:rsid w:val="00143235"/>
    <w:rsid w:val="00146480"/>
    <w:rsid w:val="00153A23"/>
    <w:rsid w:val="00153B12"/>
    <w:rsid w:val="001543B6"/>
    <w:rsid w:val="0016567A"/>
    <w:rsid w:val="0016724F"/>
    <w:rsid w:val="00177756"/>
    <w:rsid w:val="001825EE"/>
    <w:rsid w:val="00185294"/>
    <w:rsid w:val="001866AF"/>
    <w:rsid w:val="00187F12"/>
    <w:rsid w:val="00194880"/>
    <w:rsid w:val="00194ED9"/>
    <w:rsid w:val="00194EE8"/>
    <w:rsid w:val="00196F43"/>
    <w:rsid w:val="001A3E15"/>
    <w:rsid w:val="001A78EE"/>
    <w:rsid w:val="001D2B73"/>
    <w:rsid w:val="001D3C1D"/>
    <w:rsid w:val="001D4C1C"/>
    <w:rsid w:val="001D74AF"/>
    <w:rsid w:val="001D76A6"/>
    <w:rsid w:val="001F153D"/>
    <w:rsid w:val="001F6564"/>
    <w:rsid w:val="00200FE9"/>
    <w:rsid w:val="002035F8"/>
    <w:rsid w:val="00203DEF"/>
    <w:rsid w:val="00205D1C"/>
    <w:rsid w:val="00206C95"/>
    <w:rsid w:val="002133C7"/>
    <w:rsid w:val="00214EE9"/>
    <w:rsid w:val="00215816"/>
    <w:rsid w:val="002204DC"/>
    <w:rsid w:val="00223439"/>
    <w:rsid w:val="0022480F"/>
    <w:rsid w:val="00231B44"/>
    <w:rsid w:val="002375F9"/>
    <w:rsid w:val="00241805"/>
    <w:rsid w:val="00244DBD"/>
    <w:rsid w:val="00256A4C"/>
    <w:rsid w:val="00264290"/>
    <w:rsid w:val="00265291"/>
    <w:rsid w:val="00266080"/>
    <w:rsid w:val="00283132"/>
    <w:rsid w:val="0029137F"/>
    <w:rsid w:val="00296170"/>
    <w:rsid w:val="002972BB"/>
    <w:rsid w:val="002A174D"/>
    <w:rsid w:val="002A67D7"/>
    <w:rsid w:val="002B1C96"/>
    <w:rsid w:val="002C3BD3"/>
    <w:rsid w:val="002E2DE9"/>
    <w:rsid w:val="002F5513"/>
    <w:rsid w:val="002F7AFF"/>
    <w:rsid w:val="003001F4"/>
    <w:rsid w:val="00301A82"/>
    <w:rsid w:val="00305E09"/>
    <w:rsid w:val="00315337"/>
    <w:rsid w:val="00317A37"/>
    <w:rsid w:val="003259EE"/>
    <w:rsid w:val="003327A7"/>
    <w:rsid w:val="00334664"/>
    <w:rsid w:val="00337C96"/>
    <w:rsid w:val="00342884"/>
    <w:rsid w:val="003451FD"/>
    <w:rsid w:val="00354BCD"/>
    <w:rsid w:val="00363486"/>
    <w:rsid w:val="00366D5F"/>
    <w:rsid w:val="0036727A"/>
    <w:rsid w:val="00374FFA"/>
    <w:rsid w:val="00375214"/>
    <w:rsid w:val="00375B29"/>
    <w:rsid w:val="003774F7"/>
    <w:rsid w:val="00383512"/>
    <w:rsid w:val="0038460B"/>
    <w:rsid w:val="00385A82"/>
    <w:rsid w:val="003916E4"/>
    <w:rsid w:val="00396F65"/>
    <w:rsid w:val="00397995"/>
    <w:rsid w:val="00397BE5"/>
    <w:rsid w:val="003B1581"/>
    <w:rsid w:val="003C260F"/>
    <w:rsid w:val="003C3EAD"/>
    <w:rsid w:val="003D04E2"/>
    <w:rsid w:val="003D1D44"/>
    <w:rsid w:val="003F2885"/>
    <w:rsid w:val="003F52F1"/>
    <w:rsid w:val="00400F9C"/>
    <w:rsid w:val="00401393"/>
    <w:rsid w:val="00407D2A"/>
    <w:rsid w:val="00425ED3"/>
    <w:rsid w:val="00431CC2"/>
    <w:rsid w:val="00435563"/>
    <w:rsid w:val="00443632"/>
    <w:rsid w:val="00445533"/>
    <w:rsid w:val="00453A3C"/>
    <w:rsid w:val="00462F02"/>
    <w:rsid w:val="00465AC3"/>
    <w:rsid w:val="004662A1"/>
    <w:rsid w:val="00470583"/>
    <w:rsid w:val="00474630"/>
    <w:rsid w:val="004831A3"/>
    <w:rsid w:val="004A4790"/>
    <w:rsid w:val="004A7073"/>
    <w:rsid w:val="004B0B03"/>
    <w:rsid w:val="004B4F0E"/>
    <w:rsid w:val="004C2483"/>
    <w:rsid w:val="004C3AFD"/>
    <w:rsid w:val="004C3C58"/>
    <w:rsid w:val="004C51DD"/>
    <w:rsid w:val="004C5883"/>
    <w:rsid w:val="004E14B6"/>
    <w:rsid w:val="004E5C12"/>
    <w:rsid w:val="004F0939"/>
    <w:rsid w:val="00504FB9"/>
    <w:rsid w:val="00505A4A"/>
    <w:rsid w:val="00505BEF"/>
    <w:rsid w:val="00512B77"/>
    <w:rsid w:val="00515C85"/>
    <w:rsid w:val="005175D0"/>
    <w:rsid w:val="005304D3"/>
    <w:rsid w:val="00533B24"/>
    <w:rsid w:val="0053417E"/>
    <w:rsid w:val="005449E7"/>
    <w:rsid w:val="00544C3A"/>
    <w:rsid w:val="00545144"/>
    <w:rsid w:val="00555CAE"/>
    <w:rsid w:val="0056092D"/>
    <w:rsid w:val="00561E00"/>
    <w:rsid w:val="005760B3"/>
    <w:rsid w:val="0057732B"/>
    <w:rsid w:val="00591988"/>
    <w:rsid w:val="00592654"/>
    <w:rsid w:val="0059344A"/>
    <w:rsid w:val="005A3FFD"/>
    <w:rsid w:val="005A47D9"/>
    <w:rsid w:val="005A67E7"/>
    <w:rsid w:val="005B7A6A"/>
    <w:rsid w:val="005C1850"/>
    <w:rsid w:val="005C29C2"/>
    <w:rsid w:val="005C645E"/>
    <w:rsid w:val="005D5DB7"/>
    <w:rsid w:val="005E116B"/>
    <w:rsid w:val="005F0120"/>
    <w:rsid w:val="005F0EC6"/>
    <w:rsid w:val="005F35B7"/>
    <w:rsid w:val="00602CFA"/>
    <w:rsid w:val="006044BA"/>
    <w:rsid w:val="00610036"/>
    <w:rsid w:val="00610490"/>
    <w:rsid w:val="00612072"/>
    <w:rsid w:val="0062415B"/>
    <w:rsid w:val="0063019B"/>
    <w:rsid w:val="006310D8"/>
    <w:rsid w:val="00631CDE"/>
    <w:rsid w:val="00632420"/>
    <w:rsid w:val="00633F02"/>
    <w:rsid w:val="00642D5D"/>
    <w:rsid w:val="006443DE"/>
    <w:rsid w:val="00650F91"/>
    <w:rsid w:val="0065254E"/>
    <w:rsid w:val="00653957"/>
    <w:rsid w:val="006557F6"/>
    <w:rsid w:val="006652E7"/>
    <w:rsid w:val="006721B0"/>
    <w:rsid w:val="0067289C"/>
    <w:rsid w:val="006769AE"/>
    <w:rsid w:val="006918D0"/>
    <w:rsid w:val="00693015"/>
    <w:rsid w:val="006A5E4F"/>
    <w:rsid w:val="006A74A3"/>
    <w:rsid w:val="006B36B9"/>
    <w:rsid w:val="006B4E1F"/>
    <w:rsid w:val="006C1733"/>
    <w:rsid w:val="006C297C"/>
    <w:rsid w:val="006D5C89"/>
    <w:rsid w:val="006E0285"/>
    <w:rsid w:val="006E3D75"/>
    <w:rsid w:val="006E4FD3"/>
    <w:rsid w:val="006F5F76"/>
    <w:rsid w:val="00715458"/>
    <w:rsid w:val="00722D24"/>
    <w:rsid w:val="007370AD"/>
    <w:rsid w:val="0074355F"/>
    <w:rsid w:val="00744D10"/>
    <w:rsid w:val="00754EEB"/>
    <w:rsid w:val="00755A07"/>
    <w:rsid w:val="00760CC7"/>
    <w:rsid w:val="00760F69"/>
    <w:rsid w:val="00773984"/>
    <w:rsid w:val="00776913"/>
    <w:rsid w:val="00786A9D"/>
    <w:rsid w:val="0079538E"/>
    <w:rsid w:val="00797151"/>
    <w:rsid w:val="007A26EA"/>
    <w:rsid w:val="007A330C"/>
    <w:rsid w:val="007A37D8"/>
    <w:rsid w:val="007A46F5"/>
    <w:rsid w:val="007A532B"/>
    <w:rsid w:val="007A55F8"/>
    <w:rsid w:val="007B014A"/>
    <w:rsid w:val="007B1565"/>
    <w:rsid w:val="007C2B45"/>
    <w:rsid w:val="007C605C"/>
    <w:rsid w:val="007D093E"/>
    <w:rsid w:val="007D1EFE"/>
    <w:rsid w:val="007D7243"/>
    <w:rsid w:val="007E4577"/>
    <w:rsid w:val="007E5352"/>
    <w:rsid w:val="007E74BA"/>
    <w:rsid w:val="007F6ADD"/>
    <w:rsid w:val="0080231D"/>
    <w:rsid w:val="0080321B"/>
    <w:rsid w:val="0080388A"/>
    <w:rsid w:val="00815183"/>
    <w:rsid w:val="008203F6"/>
    <w:rsid w:val="008207E1"/>
    <w:rsid w:val="00822465"/>
    <w:rsid w:val="00831B95"/>
    <w:rsid w:val="00840374"/>
    <w:rsid w:val="00840699"/>
    <w:rsid w:val="0085073F"/>
    <w:rsid w:val="008511CE"/>
    <w:rsid w:val="00851417"/>
    <w:rsid w:val="00856D54"/>
    <w:rsid w:val="00857E54"/>
    <w:rsid w:val="0086250D"/>
    <w:rsid w:val="00887A01"/>
    <w:rsid w:val="00891F32"/>
    <w:rsid w:val="0089386D"/>
    <w:rsid w:val="008944CE"/>
    <w:rsid w:val="008A2A83"/>
    <w:rsid w:val="008A4198"/>
    <w:rsid w:val="008A59BF"/>
    <w:rsid w:val="008A61F2"/>
    <w:rsid w:val="008A6E6E"/>
    <w:rsid w:val="008B017A"/>
    <w:rsid w:val="008B5403"/>
    <w:rsid w:val="008B74BB"/>
    <w:rsid w:val="008C4939"/>
    <w:rsid w:val="008C4E39"/>
    <w:rsid w:val="008C5AA4"/>
    <w:rsid w:val="008C7759"/>
    <w:rsid w:val="008D0743"/>
    <w:rsid w:val="008D601D"/>
    <w:rsid w:val="008F186F"/>
    <w:rsid w:val="008F1B19"/>
    <w:rsid w:val="008F5D88"/>
    <w:rsid w:val="008F6AD1"/>
    <w:rsid w:val="009067DA"/>
    <w:rsid w:val="009253F0"/>
    <w:rsid w:val="00925479"/>
    <w:rsid w:val="00927EC0"/>
    <w:rsid w:val="00934A1E"/>
    <w:rsid w:val="00934EB8"/>
    <w:rsid w:val="009372FF"/>
    <w:rsid w:val="009423DD"/>
    <w:rsid w:val="009543CA"/>
    <w:rsid w:val="00956A03"/>
    <w:rsid w:val="0096232A"/>
    <w:rsid w:val="009651AD"/>
    <w:rsid w:val="00980DB1"/>
    <w:rsid w:val="0098159F"/>
    <w:rsid w:val="00981801"/>
    <w:rsid w:val="009823A3"/>
    <w:rsid w:val="00990962"/>
    <w:rsid w:val="00995A18"/>
    <w:rsid w:val="009A55C2"/>
    <w:rsid w:val="009B178A"/>
    <w:rsid w:val="009C14BA"/>
    <w:rsid w:val="009C1C0C"/>
    <w:rsid w:val="009C1EA2"/>
    <w:rsid w:val="009D271E"/>
    <w:rsid w:val="009D4181"/>
    <w:rsid w:val="009E02FC"/>
    <w:rsid w:val="009E4580"/>
    <w:rsid w:val="009F0D4D"/>
    <w:rsid w:val="00A037CC"/>
    <w:rsid w:val="00A10D89"/>
    <w:rsid w:val="00A13DC2"/>
    <w:rsid w:val="00A21BB9"/>
    <w:rsid w:val="00A315BE"/>
    <w:rsid w:val="00A353FB"/>
    <w:rsid w:val="00A4147A"/>
    <w:rsid w:val="00A42B27"/>
    <w:rsid w:val="00A475AF"/>
    <w:rsid w:val="00A51804"/>
    <w:rsid w:val="00A543E4"/>
    <w:rsid w:val="00A65901"/>
    <w:rsid w:val="00A749C1"/>
    <w:rsid w:val="00A802B2"/>
    <w:rsid w:val="00A81F85"/>
    <w:rsid w:val="00A835BB"/>
    <w:rsid w:val="00A927BF"/>
    <w:rsid w:val="00A954B2"/>
    <w:rsid w:val="00AA6AE0"/>
    <w:rsid w:val="00AB3396"/>
    <w:rsid w:val="00AC0385"/>
    <w:rsid w:val="00AC7E72"/>
    <w:rsid w:val="00AD6C3D"/>
    <w:rsid w:val="00AE1914"/>
    <w:rsid w:val="00AE1A95"/>
    <w:rsid w:val="00AE4CA6"/>
    <w:rsid w:val="00AE64EE"/>
    <w:rsid w:val="00AF1AF7"/>
    <w:rsid w:val="00AF1BDC"/>
    <w:rsid w:val="00B011AC"/>
    <w:rsid w:val="00B05DBC"/>
    <w:rsid w:val="00B07E49"/>
    <w:rsid w:val="00B1011A"/>
    <w:rsid w:val="00B111BA"/>
    <w:rsid w:val="00B135D2"/>
    <w:rsid w:val="00B13ED9"/>
    <w:rsid w:val="00B141DD"/>
    <w:rsid w:val="00B144A3"/>
    <w:rsid w:val="00B17D0E"/>
    <w:rsid w:val="00B2058B"/>
    <w:rsid w:val="00B2173C"/>
    <w:rsid w:val="00B44EAF"/>
    <w:rsid w:val="00B45A62"/>
    <w:rsid w:val="00B51468"/>
    <w:rsid w:val="00B51A58"/>
    <w:rsid w:val="00B54FB4"/>
    <w:rsid w:val="00B57E8B"/>
    <w:rsid w:val="00B7012E"/>
    <w:rsid w:val="00B72BD0"/>
    <w:rsid w:val="00B72E72"/>
    <w:rsid w:val="00B73259"/>
    <w:rsid w:val="00B74E67"/>
    <w:rsid w:val="00B8395A"/>
    <w:rsid w:val="00B84100"/>
    <w:rsid w:val="00BA05F1"/>
    <w:rsid w:val="00BA1527"/>
    <w:rsid w:val="00BA15F9"/>
    <w:rsid w:val="00BA4D86"/>
    <w:rsid w:val="00BA6738"/>
    <w:rsid w:val="00BB01C0"/>
    <w:rsid w:val="00BB27BD"/>
    <w:rsid w:val="00BB4E0E"/>
    <w:rsid w:val="00BB5B28"/>
    <w:rsid w:val="00BB5B3A"/>
    <w:rsid w:val="00BB6592"/>
    <w:rsid w:val="00BC2AA1"/>
    <w:rsid w:val="00BC2FE5"/>
    <w:rsid w:val="00BC3366"/>
    <w:rsid w:val="00BD2BD1"/>
    <w:rsid w:val="00BD3746"/>
    <w:rsid w:val="00BD581E"/>
    <w:rsid w:val="00BE33AA"/>
    <w:rsid w:val="00BF30C1"/>
    <w:rsid w:val="00C07B48"/>
    <w:rsid w:val="00C129B1"/>
    <w:rsid w:val="00C15E9A"/>
    <w:rsid w:val="00C26238"/>
    <w:rsid w:val="00C32F07"/>
    <w:rsid w:val="00C40B93"/>
    <w:rsid w:val="00C43CBB"/>
    <w:rsid w:val="00C566B9"/>
    <w:rsid w:val="00C61E1C"/>
    <w:rsid w:val="00C63771"/>
    <w:rsid w:val="00C65248"/>
    <w:rsid w:val="00C75BF0"/>
    <w:rsid w:val="00C7689A"/>
    <w:rsid w:val="00C858BC"/>
    <w:rsid w:val="00C905F5"/>
    <w:rsid w:val="00C9257F"/>
    <w:rsid w:val="00C96429"/>
    <w:rsid w:val="00CA3BA5"/>
    <w:rsid w:val="00CA4644"/>
    <w:rsid w:val="00CA48C0"/>
    <w:rsid w:val="00CA7205"/>
    <w:rsid w:val="00CC1064"/>
    <w:rsid w:val="00CD76B3"/>
    <w:rsid w:val="00CE2347"/>
    <w:rsid w:val="00CE3E8A"/>
    <w:rsid w:val="00CE6E1D"/>
    <w:rsid w:val="00CF1ABA"/>
    <w:rsid w:val="00CF37E7"/>
    <w:rsid w:val="00CF4A96"/>
    <w:rsid w:val="00D00AFE"/>
    <w:rsid w:val="00D03059"/>
    <w:rsid w:val="00D0344C"/>
    <w:rsid w:val="00D0651E"/>
    <w:rsid w:val="00D1436B"/>
    <w:rsid w:val="00D162C8"/>
    <w:rsid w:val="00D27533"/>
    <w:rsid w:val="00D402E8"/>
    <w:rsid w:val="00D43187"/>
    <w:rsid w:val="00D4325D"/>
    <w:rsid w:val="00D45B06"/>
    <w:rsid w:val="00D46980"/>
    <w:rsid w:val="00D55D58"/>
    <w:rsid w:val="00D72711"/>
    <w:rsid w:val="00D747C4"/>
    <w:rsid w:val="00D824C6"/>
    <w:rsid w:val="00D84B6E"/>
    <w:rsid w:val="00D90123"/>
    <w:rsid w:val="00D94841"/>
    <w:rsid w:val="00D975EB"/>
    <w:rsid w:val="00DA57A5"/>
    <w:rsid w:val="00DA57E2"/>
    <w:rsid w:val="00DB1D54"/>
    <w:rsid w:val="00DB6370"/>
    <w:rsid w:val="00DC1522"/>
    <w:rsid w:val="00DC6CB2"/>
    <w:rsid w:val="00DD68B8"/>
    <w:rsid w:val="00DD6E3F"/>
    <w:rsid w:val="00DE0AC8"/>
    <w:rsid w:val="00DE47AF"/>
    <w:rsid w:val="00DE586B"/>
    <w:rsid w:val="00DE606F"/>
    <w:rsid w:val="00DF393D"/>
    <w:rsid w:val="00DF55FC"/>
    <w:rsid w:val="00E01FA2"/>
    <w:rsid w:val="00E0252F"/>
    <w:rsid w:val="00E031A9"/>
    <w:rsid w:val="00E14C29"/>
    <w:rsid w:val="00E2125E"/>
    <w:rsid w:val="00E27CF6"/>
    <w:rsid w:val="00E3115A"/>
    <w:rsid w:val="00E35235"/>
    <w:rsid w:val="00E36275"/>
    <w:rsid w:val="00E50DCB"/>
    <w:rsid w:val="00E518A5"/>
    <w:rsid w:val="00E54731"/>
    <w:rsid w:val="00E61488"/>
    <w:rsid w:val="00E65D4E"/>
    <w:rsid w:val="00E72E88"/>
    <w:rsid w:val="00E753CB"/>
    <w:rsid w:val="00E85134"/>
    <w:rsid w:val="00E851CB"/>
    <w:rsid w:val="00E86B12"/>
    <w:rsid w:val="00E87644"/>
    <w:rsid w:val="00E955C0"/>
    <w:rsid w:val="00EA1D17"/>
    <w:rsid w:val="00EB0256"/>
    <w:rsid w:val="00EB707E"/>
    <w:rsid w:val="00EC7D50"/>
    <w:rsid w:val="00ED5D1F"/>
    <w:rsid w:val="00EE0D02"/>
    <w:rsid w:val="00EE229B"/>
    <w:rsid w:val="00EE232E"/>
    <w:rsid w:val="00EE6969"/>
    <w:rsid w:val="00F04483"/>
    <w:rsid w:val="00F07666"/>
    <w:rsid w:val="00F1156E"/>
    <w:rsid w:val="00F23ADB"/>
    <w:rsid w:val="00F26C93"/>
    <w:rsid w:val="00F27BDC"/>
    <w:rsid w:val="00F3223D"/>
    <w:rsid w:val="00F36685"/>
    <w:rsid w:val="00F37029"/>
    <w:rsid w:val="00F40026"/>
    <w:rsid w:val="00F43622"/>
    <w:rsid w:val="00F440A7"/>
    <w:rsid w:val="00F4436B"/>
    <w:rsid w:val="00F449C3"/>
    <w:rsid w:val="00F44C65"/>
    <w:rsid w:val="00F50D65"/>
    <w:rsid w:val="00F531A4"/>
    <w:rsid w:val="00F65646"/>
    <w:rsid w:val="00F66E12"/>
    <w:rsid w:val="00F72991"/>
    <w:rsid w:val="00F766BA"/>
    <w:rsid w:val="00F802E8"/>
    <w:rsid w:val="00F84B76"/>
    <w:rsid w:val="00F97403"/>
    <w:rsid w:val="00F97C00"/>
    <w:rsid w:val="00FA1864"/>
    <w:rsid w:val="00FA4579"/>
    <w:rsid w:val="00FA557C"/>
    <w:rsid w:val="00FA61EB"/>
    <w:rsid w:val="00FB599E"/>
    <w:rsid w:val="00FC1645"/>
    <w:rsid w:val="00FC3348"/>
    <w:rsid w:val="00FC3951"/>
    <w:rsid w:val="00FD3E61"/>
    <w:rsid w:val="00FD7ACA"/>
    <w:rsid w:val="00FE4A16"/>
    <w:rsid w:val="00FE4C21"/>
    <w:rsid w:val="00FE5B0B"/>
    <w:rsid w:val="00FF073C"/>
    <w:rsid w:val="00FF4E4A"/>
    <w:rsid w:val="00FF64A6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0779E"/>
  <w15:docId w15:val="{2793A0FF-C7E9-4391-9128-8EAA88B3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line="259" w:lineRule="exact"/>
      <w:outlineLvl w:val="0"/>
    </w:pPr>
    <w:rPr>
      <w:snapToGrid w:val="0"/>
      <w:color w:val="000000"/>
      <w:sz w:val="24"/>
    </w:rPr>
  </w:style>
  <w:style w:type="paragraph" w:styleId="2">
    <w:name w:val="heading 2"/>
    <w:basedOn w:val="a"/>
    <w:next w:val="a"/>
    <w:qFormat/>
    <w:pPr>
      <w:keepNext/>
      <w:widowControl w:val="0"/>
      <w:ind w:firstLine="720"/>
      <w:outlineLvl w:val="1"/>
    </w:pPr>
    <w:rPr>
      <w:snapToGrid w:val="0"/>
      <w:color w:val="000000"/>
      <w:sz w:val="24"/>
    </w:rPr>
  </w:style>
  <w:style w:type="paragraph" w:styleId="3">
    <w:name w:val="heading 3"/>
    <w:basedOn w:val="a"/>
    <w:next w:val="a"/>
    <w:qFormat/>
    <w:pPr>
      <w:keepNext/>
      <w:widowControl w:val="0"/>
      <w:ind w:firstLine="720"/>
      <w:jc w:val="center"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pPr>
      <w:keepNext/>
      <w:widowControl w:val="0"/>
      <w:ind w:firstLine="720"/>
      <w:jc w:val="center"/>
      <w:outlineLvl w:val="3"/>
    </w:pPr>
    <w:rPr>
      <w:snapToGrid w:val="0"/>
      <w:color w:val="000000"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spacing w:before="76" w:line="244" w:lineRule="exact"/>
      <w:ind w:firstLine="648"/>
    </w:pPr>
    <w:rPr>
      <w:snapToGrid w:val="0"/>
      <w:color w:val="000000"/>
      <w:sz w:val="24"/>
    </w:rPr>
  </w:style>
  <w:style w:type="paragraph" w:styleId="20">
    <w:name w:val="Body Text Indent 2"/>
    <w:basedOn w:val="a"/>
    <w:pPr>
      <w:widowControl w:val="0"/>
      <w:spacing w:line="283" w:lineRule="exact"/>
      <w:ind w:right="144" w:firstLine="720"/>
      <w:jc w:val="both"/>
    </w:pPr>
    <w:rPr>
      <w:snapToGrid w:val="0"/>
      <w:color w:val="000000"/>
      <w:sz w:val="24"/>
    </w:rPr>
  </w:style>
  <w:style w:type="paragraph" w:styleId="a4">
    <w:name w:val="Body Text"/>
    <w:basedOn w:val="a"/>
    <w:link w:val="a5"/>
    <w:pPr>
      <w:widowControl w:val="0"/>
      <w:spacing w:line="288" w:lineRule="exact"/>
      <w:ind w:right="72"/>
      <w:jc w:val="right"/>
    </w:pPr>
    <w:rPr>
      <w:snapToGrid w:val="0"/>
      <w:color w:val="000000"/>
      <w:sz w:val="24"/>
    </w:rPr>
  </w:style>
  <w:style w:type="paragraph" w:styleId="30">
    <w:name w:val="Body Text Indent 3"/>
    <w:basedOn w:val="a"/>
    <w:pPr>
      <w:widowControl w:val="0"/>
      <w:spacing w:line="273" w:lineRule="exact"/>
      <w:ind w:right="72" w:firstLine="720"/>
      <w:jc w:val="both"/>
    </w:pPr>
    <w:rPr>
      <w:snapToGrid w:val="0"/>
      <w:color w:val="00000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1">
    <w:name w:val="Body Text 2"/>
    <w:basedOn w:val="a"/>
    <w:pPr>
      <w:jc w:val="both"/>
    </w:pPr>
    <w:rPr>
      <w:sz w:val="24"/>
    </w:rPr>
  </w:style>
  <w:style w:type="paragraph" w:styleId="a8">
    <w:name w:val="Balloon Text"/>
    <w:basedOn w:val="a"/>
    <w:semiHidden/>
    <w:rsid w:val="00A802B2"/>
    <w:rPr>
      <w:rFonts w:ascii="Tahoma" w:hAnsi="Tahoma" w:cs="Tahoma"/>
      <w:sz w:val="16"/>
      <w:szCs w:val="16"/>
    </w:rPr>
  </w:style>
  <w:style w:type="paragraph" w:customStyle="1" w:styleId="a9">
    <w:name w:val="Нормальный"/>
    <w:basedOn w:val="a"/>
    <w:rsid w:val="00650F91"/>
    <w:pPr>
      <w:ind w:firstLineChars="236" w:firstLine="566"/>
      <w:jc w:val="both"/>
    </w:pPr>
    <w:rPr>
      <w:sz w:val="24"/>
      <w:szCs w:val="24"/>
    </w:rPr>
  </w:style>
  <w:style w:type="character" w:styleId="aa">
    <w:name w:val="annotation reference"/>
    <w:rsid w:val="00C75BF0"/>
    <w:rPr>
      <w:sz w:val="16"/>
      <w:szCs w:val="16"/>
    </w:rPr>
  </w:style>
  <w:style w:type="paragraph" w:styleId="ab">
    <w:name w:val="annotation text"/>
    <w:basedOn w:val="a"/>
    <w:link w:val="ac"/>
    <w:rsid w:val="00C75BF0"/>
  </w:style>
  <w:style w:type="character" w:customStyle="1" w:styleId="ac">
    <w:name w:val="Текст примечания Знак"/>
    <w:basedOn w:val="a0"/>
    <w:link w:val="ab"/>
    <w:rsid w:val="00C75BF0"/>
  </w:style>
  <w:style w:type="paragraph" w:styleId="ad">
    <w:name w:val="annotation subject"/>
    <w:basedOn w:val="ab"/>
    <w:next w:val="ab"/>
    <w:link w:val="ae"/>
    <w:rsid w:val="00C75BF0"/>
    <w:rPr>
      <w:b/>
      <w:bCs/>
    </w:rPr>
  </w:style>
  <w:style w:type="character" w:customStyle="1" w:styleId="ae">
    <w:name w:val="Тема примечания Знак"/>
    <w:link w:val="ad"/>
    <w:rsid w:val="00C75BF0"/>
    <w:rPr>
      <w:b/>
      <w:bCs/>
    </w:rPr>
  </w:style>
  <w:style w:type="paragraph" w:styleId="af">
    <w:name w:val="header"/>
    <w:basedOn w:val="a"/>
    <w:link w:val="af0"/>
    <w:rsid w:val="00F076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07666"/>
  </w:style>
  <w:style w:type="character" w:customStyle="1" w:styleId="a5">
    <w:name w:val="Основной текст Знак"/>
    <w:basedOn w:val="a0"/>
    <w:link w:val="a4"/>
    <w:rsid w:val="00722D24"/>
    <w:rPr>
      <w:snapToGrid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2818</Words>
  <Characters>16069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METRO GROUP</Company>
  <LinksUpToDate>false</LinksUpToDate>
  <CharactersWithSpaces>18850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Ymaximova</dc:creator>
  <cp:lastModifiedBy>Михаил Горбушин</cp:lastModifiedBy>
  <cp:revision>9</cp:revision>
  <cp:lastPrinted>2023-08-11T08:01:00Z</cp:lastPrinted>
  <dcterms:created xsi:type="dcterms:W3CDTF">2023-08-11T07:57:00Z</dcterms:created>
  <dcterms:modified xsi:type="dcterms:W3CDTF">2023-08-13T14:04:00Z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